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C73" w:rsidRPr="00F34F8F" w:rsidRDefault="00126C73" w:rsidP="00126C73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F34F8F">
        <w:rPr>
          <w:rFonts w:ascii="Times New Roman" w:eastAsia="Calibri" w:hAnsi="Times New Roman" w:cs="Times New Roman"/>
          <w:sz w:val="24"/>
          <w:szCs w:val="24"/>
          <w:lang w:val="kk-KZ"/>
        </w:rPr>
        <w:t>Түркістан</w:t>
      </w:r>
      <w:r w:rsidR="009E4527" w:rsidRPr="00F34F8F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облысы әкімдігінің 2026 жылғы 24 ақпандағы № 62 </w:t>
      </w:r>
      <w:r w:rsidRPr="00F34F8F">
        <w:rPr>
          <w:rFonts w:ascii="Times New Roman" w:eastAsia="Calibri" w:hAnsi="Times New Roman" w:cs="Times New Roman"/>
          <w:sz w:val="24"/>
          <w:szCs w:val="24"/>
          <w:lang w:val="kk-KZ"/>
        </w:rPr>
        <w:t>қаулысымен бекітілген Түркістан облысының цифрландыру, мемлекеттік қызметтер көрсету және архивтер басқармасының мемлекеттік архивтерімен көрсетіліп, өткізілетін тауарлардың (жұмыстардың, көрсетілетін қызметтердің) баға прейскуранты негізінде Түркістан облысының мемлекеттік архиві «</w:t>
      </w:r>
      <w:r w:rsidR="00E03B8B" w:rsidRPr="00F34F8F">
        <w:rPr>
          <w:rFonts w:ascii="Times New Roman" w:eastAsia="Calibri" w:hAnsi="Times New Roman" w:cs="Times New Roman"/>
          <w:b/>
          <w:sz w:val="24"/>
          <w:szCs w:val="24"/>
          <w:lang w:val="kk-KZ"/>
        </w:rPr>
        <w:t>Түркістан индустриалды  құрылыс колледжі</w:t>
      </w:r>
      <w:r w:rsidRPr="00F34F8F">
        <w:rPr>
          <w:rFonts w:ascii="Times New Roman" w:eastAsia="Calibri" w:hAnsi="Times New Roman" w:cs="Times New Roman"/>
          <w:b/>
          <w:sz w:val="24"/>
          <w:szCs w:val="24"/>
          <w:lang w:val="kk-KZ"/>
        </w:rPr>
        <w:t>» М</w:t>
      </w:r>
      <w:r w:rsidR="00E03B8B" w:rsidRPr="00F34F8F">
        <w:rPr>
          <w:rFonts w:ascii="Times New Roman" w:eastAsia="Calibri" w:hAnsi="Times New Roman" w:cs="Times New Roman"/>
          <w:b/>
          <w:sz w:val="24"/>
          <w:szCs w:val="24"/>
          <w:lang w:val="kk-KZ"/>
        </w:rPr>
        <w:t>КҚК</w:t>
      </w:r>
      <w:r w:rsidR="00054594">
        <w:rPr>
          <w:rFonts w:ascii="Times New Roman" w:eastAsia="Calibri" w:hAnsi="Times New Roman" w:cs="Times New Roman"/>
          <w:sz w:val="24"/>
          <w:szCs w:val="24"/>
          <w:lang w:val="kk-KZ"/>
        </w:rPr>
        <w:t>-нің  2011-2020</w:t>
      </w:r>
      <w:r w:rsidRPr="00F34F8F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жылдар жылдар аралығындағы жұмыс барысында түзілген, тұрақты және уақытша сақталатын құжаттарды тәртіпке келтіру жұмыстарын жүргізу, тұрақты сақталатын құжаттарын мем</w:t>
      </w:r>
      <w:r w:rsidR="00517220" w:rsidRPr="00F34F8F">
        <w:rPr>
          <w:rFonts w:ascii="Times New Roman" w:eastAsia="Calibri" w:hAnsi="Times New Roman" w:cs="Times New Roman"/>
          <w:sz w:val="24"/>
          <w:szCs w:val="24"/>
          <w:lang w:val="kk-KZ"/>
        </w:rPr>
        <w:t>лекеттік с</w:t>
      </w:r>
      <w:r w:rsidR="0033590C" w:rsidRPr="00F34F8F">
        <w:rPr>
          <w:rFonts w:ascii="Times New Roman" w:eastAsia="Calibri" w:hAnsi="Times New Roman" w:cs="Times New Roman"/>
          <w:sz w:val="24"/>
          <w:szCs w:val="24"/>
          <w:lang w:val="kk-KZ"/>
        </w:rPr>
        <w:t>ақтауға тапсыру үшін атқырылатын</w:t>
      </w:r>
      <w:r w:rsidR="00517220" w:rsidRPr="00F34F8F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қызметтер актісі</w:t>
      </w:r>
    </w:p>
    <w:tbl>
      <w:tblPr>
        <w:tblStyle w:val="1"/>
        <w:tblW w:w="10491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00"/>
        <w:gridCol w:w="1091"/>
        <w:gridCol w:w="362"/>
        <w:gridCol w:w="1119"/>
        <w:gridCol w:w="311"/>
        <w:gridCol w:w="975"/>
        <w:gridCol w:w="478"/>
        <w:gridCol w:w="221"/>
        <w:gridCol w:w="898"/>
        <w:gridCol w:w="380"/>
        <w:gridCol w:w="754"/>
        <w:gridCol w:w="519"/>
        <w:gridCol w:w="332"/>
        <w:gridCol w:w="1278"/>
        <w:gridCol w:w="1273"/>
      </w:tblGrid>
      <w:tr w:rsidR="00126C73" w:rsidRPr="00126C73" w:rsidTr="00BE467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lang w:val="kk-KZ"/>
              </w:rPr>
            </w:pPr>
            <w:r w:rsidRPr="00126C73">
              <w:rPr>
                <w:rFonts w:ascii="Times New Roman" w:hAnsi="Times New Roman"/>
                <w:lang w:val="kk-KZ"/>
              </w:rPr>
              <w:t>№</w:t>
            </w:r>
          </w:p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lang w:val="kk-KZ"/>
              </w:rPr>
            </w:pPr>
            <w:r w:rsidRPr="00126C73">
              <w:rPr>
                <w:rFonts w:ascii="Times New Roman" w:hAnsi="Times New Roman"/>
                <w:lang w:val="kk-KZ"/>
              </w:rPr>
              <w:t>р/с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lang w:val="kk-KZ"/>
              </w:rPr>
            </w:pPr>
            <w:r w:rsidRPr="00126C73">
              <w:rPr>
                <w:rFonts w:ascii="Times New Roman" w:hAnsi="Times New Roman"/>
                <w:lang w:val="kk-KZ"/>
              </w:rPr>
              <w:t>индексі</w:t>
            </w:r>
          </w:p>
        </w:tc>
        <w:tc>
          <w:tcPr>
            <w:tcW w:w="1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lang w:val="kk-KZ"/>
              </w:rPr>
            </w:pPr>
            <w:r w:rsidRPr="00126C73">
              <w:rPr>
                <w:rFonts w:ascii="Times New Roman" w:hAnsi="Times New Roman"/>
                <w:lang w:val="kk-KZ"/>
              </w:rPr>
              <w:t>Жұмыстар мен қызметтер</w:t>
            </w:r>
          </w:p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lang w:val="kk-KZ"/>
              </w:rPr>
            </w:pPr>
            <w:r w:rsidRPr="00126C73">
              <w:rPr>
                <w:rFonts w:ascii="Times New Roman" w:hAnsi="Times New Roman"/>
                <w:lang w:val="kk-KZ"/>
              </w:rPr>
              <w:t>түрлерінің атауы</w:t>
            </w:r>
          </w:p>
        </w:tc>
        <w:tc>
          <w:tcPr>
            <w:tcW w:w="1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lang w:val="kk-KZ"/>
              </w:rPr>
            </w:pPr>
            <w:r w:rsidRPr="00126C73">
              <w:rPr>
                <w:rFonts w:ascii="Times New Roman" w:hAnsi="Times New Roman"/>
                <w:lang w:val="kk-KZ"/>
              </w:rPr>
              <w:t>Өлшем бірлігі</w:t>
            </w: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lang w:val="kk-KZ"/>
              </w:rPr>
            </w:pPr>
            <w:r w:rsidRPr="00126C73">
              <w:rPr>
                <w:rFonts w:ascii="Times New Roman" w:hAnsi="Times New Roman"/>
                <w:lang w:val="kk-KZ"/>
              </w:rPr>
              <w:t>Бағасы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lang w:val="kk-KZ"/>
              </w:rPr>
            </w:pPr>
            <w:r w:rsidRPr="00126C73">
              <w:rPr>
                <w:rFonts w:ascii="Times New Roman" w:hAnsi="Times New Roman"/>
                <w:lang w:val="kk-KZ"/>
              </w:rPr>
              <w:t>Істің шеткі даталары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lang w:val="kk-KZ"/>
              </w:rPr>
            </w:pPr>
            <w:r w:rsidRPr="00126C73">
              <w:rPr>
                <w:rFonts w:ascii="Times New Roman" w:hAnsi="Times New Roman"/>
                <w:lang w:val="kk-KZ"/>
              </w:rPr>
              <w:t>Іс-тің са-ны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lang w:val="kk-KZ"/>
              </w:rPr>
            </w:pPr>
            <w:r w:rsidRPr="00126C73">
              <w:rPr>
                <w:rFonts w:ascii="Times New Roman" w:hAnsi="Times New Roman"/>
                <w:lang w:val="kk-KZ"/>
              </w:rPr>
              <w:t>Сомасы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lang w:val="kk-KZ"/>
              </w:rPr>
            </w:pPr>
            <w:r w:rsidRPr="00126C73">
              <w:rPr>
                <w:rFonts w:ascii="Times New Roman" w:hAnsi="Times New Roman"/>
                <w:lang w:val="kk-KZ"/>
              </w:rPr>
              <w:t>Ескертпе</w:t>
            </w:r>
          </w:p>
        </w:tc>
      </w:tr>
      <w:tr w:rsidR="00126C73" w:rsidRPr="00126C73" w:rsidTr="00BE467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b/>
                <w:lang w:val="kk-KZ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b/>
                <w:lang w:val="kk-KZ"/>
              </w:rPr>
            </w:pPr>
            <w:r w:rsidRPr="00126C73">
              <w:rPr>
                <w:rFonts w:ascii="Times New Roman" w:hAnsi="Times New Roman"/>
                <w:b/>
                <w:lang w:val="kk-KZ"/>
              </w:rPr>
              <w:t>1</w:t>
            </w:r>
          </w:p>
        </w:tc>
        <w:tc>
          <w:tcPr>
            <w:tcW w:w="1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b/>
                <w:lang w:val="kk-KZ"/>
              </w:rPr>
            </w:pPr>
            <w:r w:rsidRPr="00126C73">
              <w:rPr>
                <w:rFonts w:ascii="Times New Roman" w:hAnsi="Times New Roman"/>
                <w:b/>
                <w:lang w:val="kk-KZ"/>
              </w:rPr>
              <w:t>2</w:t>
            </w:r>
          </w:p>
        </w:tc>
        <w:tc>
          <w:tcPr>
            <w:tcW w:w="1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b/>
                <w:lang w:val="kk-KZ"/>
              </w:rPr>
            </w:pPr>
            <w:r w:rsidRPr="00126C73">
              <w:rPr>
                <w:rFonts w:ascii="Times New Roman" w:hAnsi="Times New Roman"/>
                <w:b/>
                <w:lang w:val="kk-KZ"/>
              </w:rPr>
              <w:t>3</w:t>
            </w: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b/>
                <w:lang w:val="kk-KZ"/>
              </w:rPr>
            </w:pPr>
            <w:r w:rsidRPr="00126C73">
              <w:rPr>
                <w:rFonts w:ascii="Times New Roman" w:hAnsi="Times New Roman"/>
                <w:b/>
                <w:lang w:val="kk-KZ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b/>
                <w:lang w:val="kk-KZ"/>
              </w:rPr>
            </w:pPr>
            <w:r w:rsidRPr="00126C73">
              <w:rPr>
                <w:rFonts w:ascii="Times New Roman" w:hAnsi="Times New Roman"/>
                <w:b/>
                <w:lang w:val="kk-KZ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b/>
                <w:lang w:val="kk-KZ"/>
              </w:rPr>
            </w:pPr>
            <w:r w:rsidRPr="00126C73">
              <w:rPr>
                <w:rFonts w:ascii="Times New Roman" w:hAnsi="Times New Roman"/>
                <w:b/>
                <w:lang w:val="kk-KZ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b/>
                <w:lang w:val="kk-KZ"/>
              </w:rPr>
            </w:pPr>
            <w:r w:rsidRPr="00126C73">
              <w:rPr>
                <w:rFonts w:ascii="Times New Roman" w:hAnsi="Times New Roman"/>
                <w:b/>
                <w:lang w:val="kk-KZ"/>
              </w:rPr>
              <w:t>7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b/>
                <w:lang w:val="kk-KZ"/>
              </w:rPr>
            </w:pPr>
            <w:r w:rsidRPr="00126C73">
              <w:rPr>
                <w:rFonts w:ascii="Times New Roman" w:hAnsi="Times New Roman"/>
                <w:b/>
                <w:lang w:val="kk-KZ"/>
              </w:rPr>
              <w:t>8</w:t>
            </w:r>
          </w:p>
        </w:tc>
      </w:tr>
      <w:tr w:rsidR="00126C73" w:rsidRPr="00054594" w:rsidTr="00BE4678"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1.1.2.</w:t>
            </w:r>
          </w:p>
        </w:tc>
        <w:tc>
          <w:tcPr>
            <w:tcW w:w="1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Қор құрушы және қор туралы тарихи анықтаманы құрастыру;</w:t>
            </w:r>
          </w:p>
        </w:tc>
        <w:tc>
          <w:tcPr>
            <w:tcW w:w="14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Тарихи анықтама-ға қосым-ша</w:t>
            </w:r>
          </w:p>
        </w:tc>
        <w:tc>
          <w:tcPr>
            <w:tcW w:w="1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30 000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E056A8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2011-2020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E056A8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056A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66 800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94" w:rsidRDefault="00054594" w:rsidP="00126C73">
            <w:pPr>
              <w:spacing w:line="256" w:lineRule="auto"/>
              <w:rPr>
                <w:rFonts w:ascii="Times New Roman" w:hAnsi="Times New Roman"/>
                <w:lang w:val="kk-KZ"/>
              </w:rPr>
            </w:pPr>
            <w:r w:rsidRPr="00054594">
              <w:rPr>
                <w:rFonts w:ascii="Times New Roman" w:hAnsi="Times New Roman"/>
                <w:lang w:val="kk-KZ"/>
              </w:rPr>
              <w:t>2011-2018ж.ж.</w:t>
            </w:r>
          </w:p>
          <w:p w:rsidR="00126C73" w:rsidRPr="00054594" w:rsidRDefault="00054594" w:rsidP="00126C73">
            <w:pPr>
              <w:spacing w:line="256" w:lineRule="auto"/>
              <w:rPr>
                <w:rFonts w:ascii="Times New Roman" w:hAnsi="Times New Roman"/>
                <w:lang w:val="kk-KZ"/>
              </w:rPr>
            </w:pPr>
            <w:r w:rsidRPr="00054594">
              <w:rPr>
                <w:rFonts w:ascii="Times New Roman" w:hAnsi="Times New Roman"/>
                <w:lang w:val="kk-KZ"/>
              </w:rPr>
              <w:t>Мемлекет</w:t>
            </w:r>
            <w:r>
              <w:rPr>
                <w:rFonts w:ascii="Times New Roman" w:hAnsi="Times New Roman"/>
                <w:lang w:val="kk-KZ"/>
              </w:rPr>
              <w:t>-</w:t>
            </w:r>
            <w:r w:rsidRPr="00054594">
              <w:rPr>
                <w:rFonts w:ascii="Times New Roman" w:hAnsi="Times New Roman"/>
                <w:lang w:val="kk-KZ"/>
              </w:rPr>
              <w:t>тік сақтау</w:t>
            </w:r>
            <w:r>
              <w:rPr>
                <w:rFonts w:ascii="Times New Roman" w:hAnsi="Times New Roman"/>
                <w:lang w:val="kk-KZ"/>
              </w:rPr>
              <w:t>-</w:t>
            </w:r>
            <w:r w:rsidRPr="00054594">
              <w:rPr>
                <w:rFonts w:ascii="Times New Roman" w:hAnsi="Times New Roman"/>
                <w:lang w:val="kk-KZ"/>
              </w:rPr>
              <w:t>ға тапсы</w:t>
            </w:r>
            <w:r>
              <w:rPr>
                <w:rFonts w:ascii="Times New Roman" w:hAnsi="Times New Roman"/>
                <w:lang w:val="kk-KZ"/>
              </w:rPr>
              <w:t>-</w:t>
            </w:r>
            <w:r w:rsidRPr="00054594">
              <w:rPr>
                <w:rFonts w:ascii="Times New Roman" w:hAnsi="Times New Roman"/>
                <w:lang w:val="kk-KZ"/>
              </w:rPr>
              <w:t xml:space="preserve">рылады, 2019-2020 </w:t>
            </w:r>
            <w:r>
              <w:rPr>
                <w:rFonts w:ascii="Times New Roman" w:hAnsi="Times New Roman"/>
                <w:lang w:val="kk-KZ"/>
              </w:rPr>
              <w:t xml:space="preserve">ж.ж. </w:t>
            </w:r>
            <w:r w:rsidRPr="00054594">
              <w:rPr>
                <w:rFonts w:ascii="Times New Roman" w:hAnsi="Times New Roman"/>
                <w:lang w:val="kk-KZ"/>
              </w:rPr>
              <w:t>есеп</w:t>
            </w:r>
          </w:p>
        </w:tc>
      </w:tr>
      <w:tr w:rsidR="00126C73" w:rsidRPr="00054594" w:rsidTr="00BE4678"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C73" w:rsidRPr="00126C73" w:rsidRDefault="00126C73" w:rsidP="00126C7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E056A8" w:rsidP="00126C7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5459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1.1.2.2</w:t>
            </w:r>
          </w:p>
        </w:tc>
        <w:tc>
          <w:tcPr>
            <w:tcW w:w="1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E056A8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10</w:t>
            </w:r>
            <w:r w:rsidR="00126C73" w:rsidRPr="00126C73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жылға</w:t>
            </w:r>
          </w:p>
        </w:tc>
        <w:tc>
          <w:tcPr>
            <w:tcW w:w="14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C73" w:rsidRPr="00126C73" w:rsidRDefault="00126C73" w:rsidP="00126C7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C73" w:rsidRPr="00126C73" w:rsidRDefault="00126C73" w:rsidP="00126C7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C73" w:rsidRPr="00126C73" w:rsidRDefault="00126C73" w:rsidP="00126C7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C73" w:rsidRPr="00126C73" w:rsidRDefault="00126C73" w:rsidP="00126C7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C73" w:rsidRPr="00126C73" w:rsidRDefault="00126C73" w:rsidP="00126C7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C73" w:rsidRPr="00126C73" w:rsidRDefault="00126C73" w:rsidP="00126C7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126C73" w:rsidRPr="00126C73" w:rsidTr="00BE4678"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</w:p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1.10.</w:t>
            </w:r>
          </w:p>
        </w:tc>
        <w:tc>
          <w:tcPr>
            <w:tcW w:w="1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Құжаттар мен істердің ғылыми және практикалық құндылығына сараптама жүргізу;</w:t>
            </w:r>
          </w:p>
        </w:tc>
        <w:tc>
          <w:tcPr>
            <w:tcW w:w="14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Сақтау бірлігі</w:t>
            </w:r>
          </w:p>
        </w:tc>
        <w:tc>
          <w:tcPr>
            <w:tcW w:w="1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B74FD7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113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B74FD7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2011-2020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678" w:rsidRDefault="00BE4678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BE4678" w:rsidRDefault="00BE4678" w:rsidP="00BE4678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126C73" w:rsidRPr="00BE4678" w:rsidRDefault="00AA1E76" w:rsidP="00BE4678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400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C73" w:rsidRPr="00126C73" w:rsidRDefault="00AA1E76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45200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lang w:val="kk-KZ"/>
              </w:rPr>
            </w:pPr>
            <w:r w:rsidRPr="00126C73">
              <w:rPr>
                <w:rFonts w:ascii="Times New Roman" w:hAnsi="Times New Roman"/>
                <w:lang w:val="kk-KZ"/>
              </w:rPr>
              <w:t>Жұмыс барысында өзгереді</w:t>
            </w:r>
          </w:p>
        </w:tc>
      </w:tr>
      <w:tr w:rsidR="00126C73" w:rsidRPr="00126C73" w:rsidTr="00BE4678"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C73" w:rsidRPr="00126C73" w:rsidRDefault="00126C73" w:rsidP="00126C7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1.10.1.1</w:t>
            </w:r>
          </w:p>
        </w:tc>
        <w:tc>
          <w:tcPr>
            <w:tcW w:w="1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Әр парақты қараумен</w:t>
            </w:r>
          </w:p>
        </w:tc>
        <w:tc>
          <w:tcPr>
            <w:tcW w:w="14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C73" w:rsidRPr="00126C73" w:rsidRDefault="00126C73" w:rsidP="00126C7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C73" w:rsidRPr="00126C73" w:rsidRDefault="00126C73" w:rsidP="00126C7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C73" w:rsidRPr="00126C73" w:rsidRDefault="00126C73" w:rsidP="00126C7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C73" w:rsidRPr="00126C73" w:rsidRDefault="00126C73" w:rsidP="00126C7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C73" w:rsidRPr="00126C73" w:rsidRDefault="00126C73" w:rsidP="00126C73">
            <w:pPr>
              <w:rPr>
                <w:rFonts w:ascii="Times New Roman" w:hAnsi="Times New Roman"/>
                <w:lang w:val="kk-KZ"/>
              </w:rPr>
            </w:pPr>
          </w:p>
        </w:tc>
      </w:tr>
      <w:tr w:rsidR="00B74FD7" w:rsidRPr="00126C73" w:rsidTr="00BE4678"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D7" w:rsidRPr="00126C73" w:rsidRDefault="00B74FD7" w:rsidP="00B74FD7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  <w:p w:rsidR="00B74FD7" w:rsidRPr="00126C73" w:rsidRDefault="00B74FD7" w:rsidP="00B74FD7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D7" w:rsidRPr="00126C73" w:rsidRDefault="00B74FD7" w:rsidP="00B74FD7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1.11.</w:t>
            </w:r>
          </w:p>
        </w:tc>
        <w:tc>
          <w:tcPr>
            <w:tcW w:w="1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D7" w:rsidRPr="00126C73" w:rsidRDefault="00B74FD7" w:rsidP="00B74FD7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Ретке келтіру барысында істерді тігу</w:t>
            </w:r>
          </w:p>
        </w:tc>
        <w:tc>
          <w:tcPr>
            <w:tcW w:w="14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D7" w:rsidRPr="00126C73" w:rsidRDefault="00B74FD7" w:rsidP="00B74FD7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Сақтау бірлігі</w:t>
            </w:r>
          </w:p>
        </w:tc>
        <w:tc>
          <w:tcPr>
            <w:tcW w:w="1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D7" w:rsidRPr="00126C73" w:rsidRDefault="00E03B8B" w:rsidP="00B74FD7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932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D7" w:rsidRDefault="00B74FD7" w:rsidP="00B74FD7">
            <w:r w:rsidRPr="00693CBA">
              <w:rPr>
                <w:rFonts w:ascii="Times New Roman" w:hAnsi="Times New Roman"/>
                <w:sz w:val="24"/>
                <w:szCs w:val="24"/>
                <w:lang w:val="kk-KZ"/>
              </w:rPr>
              <w:t>2011-2020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D7" w:rsidRPr="00126C73" w:rsidRDefault="00BE4678" w:rsidP="00B74FD7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120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D7" w:rsidRPr="00126C73" w:rsidRDefault="00BE4678" w:rsidP="00B74FD7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111840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D7" w:rsidRPr="00126C73" w:rsidRDefault="00B74FD7" w:rsidP="00B74FD7">
            <w:pPr>
              <w:spacing w:line="256" w:lineRule="auto"/>
              <w:rPr>
                <w:rFonts w:ascii="Times New Roman" w:hAnsi="Times New Roman"/>
                <w:lang w:val="kk-KZ"/>
              </w:rPr>
            </w:pPr>
            <w:r w:rsidRPr="00126C73">
              <w:rPr>
                <w:rFonts w:ascii="Times New Roman" w:hAnsi="Times New Roman"/>
                <w:lang w:val="kk-KZ"/>
              </w:rPr>
              <w:t>Жұмыс барысында өзгереді</w:t>
            </w:r>
          </w:p>
        </w:tc>
      </w:tr>
      <w:tr w:rsidR="00B74FD7" w:rsidRPr="00054594" w:rsidTr="00BE4678"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FD7" w:rsidRPr="00126C73" w:rsidRDefault="00B74FD7" w:rsidP="00B74FD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D7" w:rsidRPr="00126C73" w:rsidRDefault="00B74FD7" w:rsidP="00B74FD7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1.11.1.</w:t>
            </w:r>
          </w:p>
        </w:tc>
        <w:tc>
          <w:tcPr>
            <w:tcW w:w="1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D7" w:rsidRPr="00126C73" w:rsidRDefault="00B74FD7" w:rsidP="00B74FD7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-басқару, мәтіндік ғылыми-техникалық құжаттама</w:t>
            </w:r>
          </w:p>
        </w:tc>
        <w:tc>
          <w:tcPr>
            <w:tcW w:w="14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FD7" w:rsidRPr="00126C73" w:rsidRDefault="00B74FD7" w:rsidP="00B74FD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FD7" w:rsidRPr="00126C73" w:rsidRDefault="00B74FD7" w:rsidP="00B74FD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D7" w:rsidRPr="00126C73" w:rsidRDefault="00B74FD7" w:rsidP="00B74FD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FD7" w:rsidRPr="00126C73" w:rsidRDefault="00B74FD7" w:rsidP="00B74FD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FD7" w:rsidRPr="00126C73" w:rsidRDefault="00B74FD7" w:rsidP="00B74FD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FD7" w:rsidRPr="00126C73" w:rsidRDefault="00B74FD7" w:rsidP="00B74FD7">
            <w:pPr>
              <w:rPr>
                <w:rFonts w:ascii="Times New Roman" w:hAnsi="Times New Roman"/>
                <w:lang w:val="kk-KZ"/>
              </w:rPr>
            </w:pPr>
          </w:p>
        </w:tc>
      </w:tr>
      <w:tr w:rsidR="00B74FD7" w:rsidRPr="00126C73" w:rsidTr="00BE467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FD7" w:rsidRPr="00126C73" w:rsidRDefault="00B74FD7" w:rsidP="00B74FD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D7" w:rsidRPr="00126C73" w:rsidRDefault="00B74FD7" w:rsidP="00B74FD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1.7</w:t>
            </w:r>
          </w:p>
        </w:tc>
        <w:tc>
          <w:tcPr>
            <w:tcW w:w="1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D7" w:rsidRPr="00B74FD7" w:rsidRDefault="00B74FD7" w:rsidP="00B74FD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74FD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Тізімдемедегі істерді жүйелеу схемасын әзірлеу</w:t>
            </w:r>
          </w:p>
        </w:tc>
        <w:tc>
          <w:tcPr>
            <w:tcW w:w="1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FD7" w:rsidRDefault="00B74FD7" w:rsidP="00B74FD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Жүйелеу схемасы</w:t>
            </w:r>
          </w:p>
          <w:p w:rsidR="00BE4678" w:rsidRDefault="00BE4678" w:rsidP="00B74FD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BE4678" w:rsidRDefault="00BE4678" w:rsidP="00B74FD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BE4678" w:rsidRPr="00126C73" w:rsidRDefault="00BE4678" w:rsidP="00B74FD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FD7" w:rsidRDefault="00E03B8B" w:rsidP="00B74FD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89113</w:t>
            </w:r>
          </w:p>
          <w:p w:rsidR="00BE4678" w:rsidRDefault="00BE4678" w:rsidP="00B74FD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BE4678" w:rsidRDefault="00BE4678" w:rsidP="00B74FD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BE4678" w:rsidRDefault="00BE4678" w:rsidP="00B74FD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BE4678" w:rsidRPr="00126C73" w:rsidRDefault="00BE4678" w:rsidP="00B74FD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D7" w:rsidRDefault="00B74FD7" w:rsidP="00B74FD7">
            <w:r w:rsidRPr="00693CBA">
              <w:rPr>
                <w:rFonts w:ascii="Times New Roman" w:hAnsi="Times New Roman"/>
                <w:sz w:val="24"/>
                <w:szCs w:val="24"/>
                <w:lang w:val="kk-KZ"/>
              </w:rPr>
              <w:t>2011-2020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FD7" w:rsidRDefault="00B74FD7" w:rsidP="00B74FD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  <w:p w:rsidR="00BE4678" w:rsidRDefault="00BE4678" w:rsidP="00B74FD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BE4678" w:rsidRDefault="00BE4678" w:rsidP="00B74FD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BE4678" w:rsidRDefault="00BE4678" w:rsidP="00B74FD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BE4678" w:rsidRPr="00126C73" w:rsidRDefault="00BE4678" w:rsidP="00B74FD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FD7" w:rsidRDefault="00B74FD7" w:rsidP="00B74FD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B74FD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</w:t>
            </w:r>
            <w:r w:rsidR="00BE467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Pr="00B74FD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</w:t>
            </w:r>
          </w:p>
          <w:p w:rsidR="00BE4678" w:rsidRDefault="00BE4678" w:rsidP="00B74FD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BE4678" w:rsidRDefault="00BE4678" w:rsidP="00B74FD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BE4678" w:rsidRDefault="00BE4678" w:rsidP="00B74FD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BE4678" w:rsidRPr="00126C73" w:rsidRDefault="00BE4678" w:rsidP="00B74FD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FD7" w:rsidRPr="00126C73" w:rsidRDefault="00B74FD7" w:rsidP="00BE4678">
            <w:pPr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-</w:t>
            </w:r>
          </w:p>
        </w:tc>
      </w:tr>
      <w:tr w:rsidR="00B74FD7" w:rsidRPr="00126C73" w:rsidTr="00BE467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D7" w:rsidRPr="00126C73" w:rsidRDefault="00B74FD7" w:rsidP="00B74FD7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D7" w:rsidRPr="00126C73" w:rsidRDefault="00B74FD7" w:rsidP="00B74FD7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1.39.</w:t>
            </w:r>
          </w:p>
        </w:tc>
        <w:tc>
          <w:tcPr>
            <w:tcW w:w="1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D7" w:rsidRPr="00126C73" w:rsidRDefault="00B74FD7" w:rsidP="00B74FD7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Істердің, құжаттардың тізімдемелерін құрастыру;</w:t>
            </w:r>
          </w:p>
        </w:tc>
        <w:tc>
          <w:tcPr>
            <w:tcW w:w="1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D7" w:rsidRPr="00126C73" w:rsidRDefault="00B74FD7" w:rsidP="00B74FD7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Тақырып</w:t>
            </w: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D7" w:rsidRPr="00126C73" w:rsidRDefault="00E03B8B" w:rsidP="00B74FD7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216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D7" w:rsidRDefault="00B74FD7" w:rsidP="00B74FD7">
            <w:r w:rsidRPr="00693CBA">
              <w:rPr>
                <w:rFonts w:ascii="Times New Roman" w:hAnsi="Times New Roman"/>
                <w:sz w:val="24"/>
                <w:szCs w:val="24"/>
                <w:lang w:val="kk-KZ"/>
              </w:rPr>
              <w:t>2011-2020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678" w:rsidRDefault="00BE4678" w:rsidP="00BE4678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120</w:t>
            </w:r>
          </w:p>
          <w:p w:rsidR="00BE4678" w:rsidRDefault="00BE4678" w:rsidP="00BE4678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BE4678" w:rsidRPr="00BE4678" w:rsidRDefault="00BE4678" w:rsidP="00BE4678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D7" w:rsidRPr="00126C73" w:rsidRDefault="00BE4678" w:rsidP="00B74FD7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25920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D7" w:rsidRPr="00126C73" w:rsidRDefault="00B74FD7" w:rsidP="00B74FD7">
            <w:pPr>
              <w:spacing w:line="256" w:lineRule="auto"/>
              <w:rPr>
                <w:rFonts w:ascii="Times New Roman" w:hAnsi="Times New Roman"/>
                <w:b/>
                <w:lang w:val="kk-KZ"/>
              </w:rPr>
            </w:pPr>
            <w:r w:rsidRPr="00126C73">
              <w:rPr>
                <w:rFonts w:ascii="Times New Roman" w:hAnsi="Times New Roman"/>
                <w:lang w:val="kk-KZ"/>
              </w:rPr>
              <w:t>Жұмыс барысында өзгереді</w:t>
            </w:r>
          </w:p>
        </w:tc>
      </w:tr>
      <w:tr w:rsidR="00B74FD7" w:rsidRPr="00126C73" w:rsidTr="00BE4678"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D7" w:rsidRPr="00126C73" w:rsidRDefault="00B74FD7" w:rsidP="00B74FD7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6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D7" w:rsidRPr="00126C73" w:rsidRDefault="00B74FD7" w:rsidP="00B74FD7">
            <w:pPr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126C73">
              <w:rPr>
                <w:rFonts w:ascii="Times New Roman" w:hAnsi="Times New Roman"/>
                <w:sz w:val="26"/>
                <w:szCs w:val="26"/>
                <w:lang w:val="kk-KZ"/>
              </w:rPr>
              <w:t>1.24.</w:t>
            </w:r>
          </w:p>
        </w:tc>
        <w:tc>
          <w:tcPr>
            <w:tcW w:w="1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D7" w:rsidRPr="00126C73" w:rsidRDefault="00B74FD7" w:rsidP="00B74FD7">
            <w:pPr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126C73">
              <w:rPr>
                <w:rFonts w:ascii="Times New Roman" w:hAnsi="Times New Roman"/>
                <w:sz w:val="26"/>
                <w:szCs w:val="26"/>
                <w:lang w:val="kk-KZ"/>
              </w:rPr>
              <w:t>Істерде парақтарды нөмірлеу:</w:t>
            </w:r>
          </w:p>
        </w:tc>
        <w:tc>
          <w:tcPr>
            <w:tcW w:w="1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D7" w:rsidRPr="00126C73" w:rsidRDefault="00B74FD7" w:rsidP="00B74FD7">
            <w:pPr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126C73">
              <w:rPr>
                <w:rFonts w:ascii="Times New Roman" w:hAnsi="Times New Roman"/>
                <w:sz w:val="26"/>
                <w:szCs w:val="26"/>
                <w:lang w:val="kk-KZ"/>
              </w:rPr>
              <w:t>парақ</w:t>
            </w: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D7" w:rsidRPr="00126C73" w:rsidRDefault="00E03B8B" w:rsidP="00B74FD7">
            <w:pPr>
              <w:rPr>
                <w:rFonts w:ascii="Times New Roman" w:hAnsi="Times New Roman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sz w:val="26"/>
                <w:szCs w:val="26"/>
                <w:lang w:val="kk-KZ"/>
              </w:rPr>
              <w:t>20</w:t>
            </w:r>
            <w:r w:rsidR="00B74FD7" w:rsidRPr="00126C73">
              <w:rPr>
                <w:rFonts w:ascii="Times New Roman" w:hAnsi="Times New Roman"/>
                <w:sz w:val="26"/>
                <w:szCs w:val="26"/>
                <w:lang w:val="kk-KZ"/>
              </w:rPr>
              <w:t>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D7" w:rsidRDefault="00B74FD7" w:rsidP="00B74FD7">
            <w:r w:rsidRPr="00693CBA">
              <w:rPr>
                <w:rFonts w:ascii="Times New Roman" w:hAnsi="Times New Roman"/>
                <w:sz w:val="24"/>
                <w:szCs w:val="24"/>
                <w:lang w:val="kk-KZ"/>
              </w:rPr>
              <w:t>2011-2020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D7" w:rsidRPr="00126C73" w:rsidRDefault="00BE4678" w:rsidP="00B74FD7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21600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D7" w:rsidRPr="00126C73" w:rsidRDefault="00BE4678" w:rsidP="00B74FD7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432000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D7" w:rsidRPr="00126C73" w:rsidRDefault="00B74FD7" w:rsidP="00B74FD7">
            <w:pPr>
              <w:spacing w:line="256" w:lineRule="auto"/>
              <w:rPr>
                <w:rFonts w:ascii="Times New Roman" w:hAnsi="Times New Roman"/>
                <w:b/>
                <w:lang w:val="kk-KZ"/>
              </w:rPr>
            </w:pPr>
            <w:r w:rsidRPr="00126C73">
              <w:rPr>
                <w:rFonts w:ascii="Times New Roman" w:hAnsi="Times New Roman"/>
                <w:lang w:val="kk-KZ"/>
              </w:rPr>
              <w:t>Жұмыс барысында өзгереді</w:t>
            </w:r>
          </w:p>
        </w:tc>
      </w:tr>
      <w:tr w:rsidR="00126C73" w:rsidRPr="00126C73" w:rsidTr="00BE4678"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C73" w:rsidRPr="00126C73" w:rsidRDefault="00126C73" w:rsidP="00126C73">
            <w:pPr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126C73">
              <w:rPr>
                <w:rFonts w:ascii="Times New Roman" w:hAnsi="Times New Roman"/>
                <w:sz w:val="26"/>
                <w:szCs w:val="26"/>
                <w:lang w:val="kk-KZ"/>
              </w:rPr>
              <w:t>1.24.2.</w:t>
            </w:r>
          </w:p>
        </w:tc>
        <w:tc>
          <w:tcPr>
            <w:tcW w:w="1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C73" w:rsidRPr="00126C73" w:rsidRDefault="00126C73" w:rsidP="00126C73">
            <w:pPr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126C73">
              <w:rPr>
                <w:rFonts w:ascii="Times New Roman" w:hAnsi="Times New Roman"/>
                <w:sz w:val="26"/>
                <w:szCs w:val="26"/>
                <w:lang w:val="kk-KZ"/>
              </w:rPr>
              <w:t>100 парақтан асатын істе</w:t>
            </w:r>
          </w:p>
        </w:tc>
        <w:tc>
          <w:tcPr>
            <w:tcW w:w="1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C73" w:rsidRPr="00126C73" w:rsidRDefault="00126C73" w:rsidP="00126C73">
            <w:pPr>
              <w:rPr>
                <w:rFonts w:ascii="Times New Roman" w:hAnsi="Times New Roman"/>
                <w:sz w:val="26"/>
                <w:szCs w:val="26"/>
                <w:lang w:val="kk-KZ"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C73" w:rsidRPr="00126C73" w:rsidRDefault="00126C73" w:rsidP="00126C73">
            <w:pPr>
              <w:rPr>
                <w:rFonts w:ascii="Times New Roman" w:hAnsi="Times New Roman"/>
                <w:sz w:val="26"/>
                <w:szCs w:val="26"/>
                <w:lang w:val="kk-KZ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lang w:val="kk-KZ"/>
              </w:rPr>
            </w:pPr>
          </w:p>
        </w:tc>
      </w:tr>
      <w:tr w:rsidR="00126C73" w:rsidRPr="00126C73" w:rsidTr="00726E06">
        <w:trPr>
          <w:gridAfter w:val="3"/>
          <w:wAfter w:w="2883" w:type="dxa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C73" w:rsidRPr="00126C73" w:rsidRDefault="00126C73" w:rsidP="00126C7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b/>
                <w:lang w:val="kk-KZ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C73" w:rsidRPr="00126C73" w:rsidRDefault="00126C73" w:rsidP="00126C73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C73" w:rsidRPr="00126C73" w:rsidRDefault="00126C73" w:rsidP="00126C73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C73" w:rsidRPr="00126C73" w:rsidRDefault="00126C73" w:rsidP="00126C73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C73" w:rsidRPr="00126C73" w:rsidRDefault="00126C73" w:rsidP="00126C73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C73" w:rsidRPr="00126C73" w:rsidRDefault="00126C73" w:rsidP="00126C73">
            <w:pPr>
              <w:rPr>
                <w:sz w:val="20"/>
                <w:szCs w:val="20"/>
                <w:lang w:eastAsia="ru-RU"/>
              </w:rPr>
            </w:pPr>
          </w:p>
        </w:tc>
      </w:tr>
      <w:tr w:rsidR="00126C73" w:rsidRPr="00126C73" w:rsidTr="00BE4678"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1.43.</w:t>
            </w:r>
          </w:p>
        </w:tc>
        <w:tc>
          <w:tcPr>
            <w:tcW w:w="1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Акті құрастыру;</w:t>
            </w:r>
          </w:p>
        </w:tc>
        <w:tc>
          <w:tcPr>
            <w:tcW w:w="14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Ұстаным</w:t>
            </w:r>
          </w:p>
        </w:tc>
        <w:tc>
          <w:tcPr>
            <w:tcW w:w="1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B74FD7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3405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BE4678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2017</w:t>
            </w:r>
            <w:r w:rsidR="00B74FD7">
              <w:rPr>
                <w:rFonts w:ascii="Times New Roman" w:hAnsi="Times New Roman"/>
                <w:sz w:val="24"/>
                <w:szCs w:val="24"/>
                <w:lang w:val="kk-KZ"/>
              </w:rPr>
              <w:t>-2020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C73" w:rsidRPr="00126C73" w:rsidRDefault="00AA1E76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280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C73" w:rsidRPr="00126C73" w:rsidRDefault="00AA1E76" w:rsidP="00AA1E76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953400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b/>
                <w:lang w:val="kk-KZ"/>
              </w:rPr>
            </w:pPr>
            <w:r w:rsidRPr="00126C73">
              <w:rPr>
                <w:rFonts w:ascii="Times New Roman" w:hAnsi="Times New Roman"/>
                <w:lang w:val="kk-KZ"/>
              </w:rPr>
              <w:t>Жұмыс барысында өзгереді</w:t>
            </w:r>
          </w:p>
        </w:tc>
      </w:tr>
      <w:tr w:rsidR="00126C73" w:rsidRPr="00054594" w:rsidTr="00BE4678"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C73" w:rsidRPr="00126C73" w:rsidRDefault="00126C73" w:rsidP="00126C7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1.43.1.</w:t>
            </w:r>
          </w:p>
        </w:tc>
        <w:tc>
          <w:tcPr>
            <w:tcW w:w="1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-сақтауға тиісті емес құжаттар мен істерді жоюға бөлу туралы</w:t>
            </w:r>
          </w:p>
        </w:tc>
        <w:tc>
          <w:tcPr>
            <w:tcW w:w="14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C73" w:rsidRPr="00126C73" w:rsidRDefault="00126C73" w:rsidP="00126C7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C73" w:rsidRPr="00126C73" w:rsidRDefault="00126C73" w:rsidP="00126C7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C73" w:rsidRPr="00126C73" w:rsidRDefault="00126C73" w:rsidP="00126C7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C73" w:rsidRPr="00126C73" w:rsidRDefault="00126C73" w:rsidP="00126C7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C73" w:rsidRPr="00126C73" w:rsidRDefault="00126C73" w:rsidP="00126C7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C73" w:rsidRPr="00126C73" w:rsidRDefault="00126C73" w:rsidP="00126C73">
            <w:pPr>
              <w:rPr>
                <w:rFonts w:ascii="Times New Roman" w:hAnsi="Times New Roman"/>
                <w:b/>
                <w:lang w:val="kk-KZ"/>
              </w:rPr>
            </w:pPr>
          </w:p>
        </w:tc>
      </w:tr>
      <w:tr w:rsidR="00126C73" w:rsidRPr="00126C73" w:rsidTr="00BE4678">
        <w:trPr>
          <w:trHeight w:val="18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>8</w:t>
            </w:r>
          </w:p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126C73">
              <w:rPr>
                <w:rFonts w:ascii="Times New Roman" w:hAnsi="Times New Roman"/>
                <w:sz w:val="26"/>
                <w:szCs w:val="26"/>
                <w:lang w:val="kk-KZ"/>
              </w:rPr>
              <w:t>1.51</w:t>
            </w:r>
          </w:p>
        </w:tc>
        <w:tc>
          <w:tcPr>
            <w:tcW w:w="1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126C73">
              <w:rPr>
                <w:rFonts w:ascii="Times New Roman" w:hAnsi="Times New Roman"/>
                <w:sz w:val="26"/>
                <w:szCs w:val="26"/>
                <w:lang w:val="kk-KZ"/>
              </w:rPr>
              <w:t>Ұйымдарға құжаттарды реттеу келтіру бойынша әдістемелік көмек</w:t>
            </w:r>
          </w:p>
        </w:tc>
        <w:tc>
          <w:tcPr>
            <w:tcW w:w="1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rPr>
                <w:rFonts w:ascii="Times New Roman" w:hAnsi="Times New Roman"/>
                <w:b/>
                <w:sz w:val="26"/>
                <w:szCs w:val="26"/>
                <w:lang w:val="kk-KZ"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126C73">
              <w:rPr>
                <w:rFonts w:ascii="Times New Roman" w:hAnsi="Times New Roman"/>
                <w:sz w:val="26"/>
                <w:szCs w:val="26"/>
                <w:lang w:val="kk-KZ"/>
              </w:rPr>
              <w:t>50000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B74FD7" w:rsidP="00126C73">
            <w:pPr>
              <w:rPr>
                <w:rFonts w:ascii="Times New Roman" w:hAnsi="Times New Roman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sz w:val="26"/>
                <w:szCs w:val="26"/>
                <w:lang w:val="kk-KZ"/>
              </w:rPr>
              <w:t>2026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126C73">
              <w:rPr>
                <w:rFonts w:ascii="Times New Roman" w:hAnsi="Times New Roman"/>
                <w:sz w:val="26"/>
                <w:szCs w:val="26"/>
                <w:lang w:val="kk-KZ"/>
              </w:rPr>
              <w:t>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C73" w:rsidRPr="00126C73" w:rsidRDefault="00126C73" w:rsidP="00126C73">
            <w:pPr>
              <w:jc w:val="center"/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126C73">
              <w:rPr>
                <w:rFonts w:ascii="Times New Roman" w:hAnsi="Times New Roman"/>
                <w:sz w:val="26"/>
                <w:szCs w:val="26"/>
                <w:lang w:val="kk-KZ"/>
              </w:rPr>
              <w:t>50000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C73" w:rsidRPr="00126C73" w:rsidRDefault="00126C73" w:rsidP="00126C73">
            <w:pPr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126C73">
              <w:rPr>
                <w:rFonts w:ascii="Times New Roman" w:hAnsi="Times New Roman"/>
                <w:sz w:val="26"/>
                <w:szCs w:val="26"/>
                <w:lang w:val="kk-KZ"/>
              </w:rPr>
              <w:t>-</w:t>
            </w:r>
          </w:p>
        </w:tc>
      </w:tr>
      <w:tr w:rsidR="00126C73" w:rsidRPr="00126C73" w:rsidTr="00726E06">
        <w:tc>
          <w:tcPr>
            <w:tcW w:w="1049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B7" w:rsidRDefault="00126C73" w:rsidP="00126C73">
            <w:pPr>
              <w:spacing w:line="256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126C73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Барлығы: </w:t>
            </w:r>
            <w:r w:rsidR="00E03B8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 </w:t>
            </w:r>
            <w:r w:rsidR="00AA1E7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1 </w:t>
            </w:r>
            <w:bookmarkStart w:id="0" w:name="_GoBack"/>
            <w:bookmarkEnd w:id="0"/>
            <w:r w:rsidR="00AA1E7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774273 </w:t>
            </w:r>
            <w:r w:rsidR="00BE4678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т.</w:t>
            </w:r>
          </w:p>
          <w:p w:rsidR="00126C73" w:rsidRPr="00126C73" w:rsidRDefault="00126C73" w:rsidP="00126C73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</w:tbl>
    <w:p w:rsidR="00126C73" w:rsidRPr="00126C73" w:rsidRDefault="00126C73" w:rsidP="00126C73">
      <w:pPr>
        <w:spacing w:line="256" w:lineRule="auto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:rsidR="00126C73" w:rsidRPr="00126C73" w:rsidRDefault="00126C73" w:rsidP="00126C73">
      <w:pPr>
        <w:spacing w:line="256" w:lineRule="auto"/>
        <w:rPr>
          <w:rFonts w:ascii="Calibri" w:eastAsia="Calibri" w:hAnsi="Calibri" w:cs="Times New Roman"/>
          <w:lang w:val="kk-KZ"/>
        </w:rPr>
      </w:pPr>
    </w:p>
    <w:p w:rsidR="00126C73" w:rsidRPr="00126C73" w:rsidRDefault="00126C73" w:rsidP="00126C73">
      <w:pPr>
        <w:spacing w:line="256" w:lineRule="auto"/>
        <w:rPr>
          <w:rFonts w:ascii="Calibri" w:eastAsia="Calibri" w:hAnsi="Calibri" w:cs="Times New Roman"/>
          <w:lang w:val="kk-KZ"/>
        </w:rPr>
      </w:pPr>
    </w:p>
    <w:p w:rsidR="00765C84" w:rsidRPr="00801316" w:rsidRDefault="00765C84" w:rsidP="00765C84">
      <w:pPr>
        <w:rPr>
          <w:b/>
          <w:sz w:val="24"/>
          <w:szCs w:val="24"/>
          <w:lang w:val="kk-KZ"/>
        </w:rPr>
      </w:pPr>
    </w:p>
    <w:p w:rsidR="00765C84" w:rsidRPr="00765C84" w:rsidRDefault="00765C84" w:rsidP="00765C84">
      <w:pPr>
        <w:rPr>
          <w:b/>
          <w:lang w:val="kk-KZ"/>
        </w:rPr>
      </w:pPr>
    </w:p>
    <w:p w:rsidR="00765C84" w:rsidRPr="00765C84" w:rsidRDefault="00765C84" w:rsidP="00765C84">
      <w:pPr>
        <w:rPr>
          <w:b/>
          <w:lang w:val="kk-KZ"/>
        </w:rPr>
      </w:pPr>
    </w:p>
    <w:p w:rsidR="00765C84" w:rsidRPr="00765C84" w:rsidRDefault="00765C84" w:rsidP="00765C84">
      <w:pPr>
        <w:rPr>
          <w:lang w:val="kk-KZ"/>
        </w:rPr>
      </w:pPr>
    </w:p>
    <w:p w:rsidR="00BE7AD2" w:rsidRPr="00765C84" w:rsidRDefault="00BE7AD2">
      <w:pPr>
        <w:rPr>
          <w:lang w:val="kk-KZ"/>
        </w:rPr>
      </w:pPr>
    </w:p>
    <w:sectPr w:rsidR="00BE7AD2" w:rsidRPr="00765C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B9B"/>
    <w:rsid w:val="00054594"/>
    <w:rsid w:val="00126C73"/>
    <w:rsid w:val="001C1757"/>
    <w:rsid w:val="0033590C"/>
    <w:rsid w:val="003F3834"/>
    <w:rsid w:val="00486B9B"/>
    <w:rsid w:val="0050039B"/>
    <w:rsid w:val="00517220"/>
    <w:rsid w:val="00524D47"/>
    <w:rsid w:val="005C3E82"/>
    <w:rsid w:val="006725B7"/>
    <w:rsid w:val="00765C84"/>
    <w:rsid w:val="007E4CA9"/>
    <w:rsid w:val="00801316"/>
    <w:rsid w:val="009E4527"/>
    <w:rsid w:val="00A14B83"/>
    <w:rsid w:val="00AA1E76"/>
    <w:rsid w:val="00B74FD7"/>
    <w:rsid w:val="00BE4678"/>
    <w:rsid w:val="00BE7AD2"/>
    <w:rsid w:val="00C204F9"/>
    <w:rsid w:val="00D96A72"/>
    <w:rsid w:val="00E03B8B"/>
    <w:rsid w:val="00E056A8"/>
    <w:rsid w:val="00EC1216"/>
    <w:rsid w:val="00F34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3B3A42-1B20-48C0-B6DD-1471C8B13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65C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14B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14B83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126C7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ВЕД-1</dc:creator>
  <cp:keywords/>
  <dc:description/>
  <cp:lastModifiedBy>baken</cp:lastModifiedBy>
  <cp:revision>27</cp:revision>
  <cp:lastPrinted>2026-09-08T06:00:00Z</cp:lastPrinted>
  <dcterms:created xsi:type="dcterms:W3CDTF">2021-06-16T09:25:00Z</dcterms:created>
  <dcterms:modified xsi:type="dcterms:W3CDTF">2026-09-08T06:54:00Z</dcterms:modified>
</cp:coreProperties>
</file>