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839" w:rsidRPr="00614CE7" w:rsidRDefault="00C73839" w:rsidP="00C738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BC5A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614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614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Қосымша </w:t>
      </w:r>
    </w:p>
    <w:p w:rsidR="00C73839" w:rsidRPr="00614CE7" w:rsidRDefault="00C73839" w:rsidP="00C738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proofErr w:type="spellStart"/>
      <w:r w:rsidRPr="004817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</w:t>
      </w:r>
      <w:proofErr w:type="spellEnd"/>
      <w:r w:rsidR="00614C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калық ерекшелік</w:t>
      </w:r>
    </w:p>
    <w:p w:rsidR="00481718" w:rsidRPr="00481718" w:rsidRDefault="00481718" w:rsidP="00C738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10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520"/>
        <w:gridCol w:w="2238"/>
        <w:gridCol w:w="7860"/>
      </w:tblGrid>
      <w:tr w:rsidR="00C73839" w:rsidRPr="00BC5A72" w:rsidTr="000D5BB3">
        <w:trPr>
          <w:trHeight w:val="527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BC5A72" w:rsidRDefault="00C73839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614CE7" w:rsidRDefault="00C95D97" w:rsidP="00BC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  <w:r w:rsidR="00614C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атауы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614CE7" w:rsidRDefault="00614CE7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4C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</w:t>
            </w:r>
            <w:proofErr w:type="spellEnd"/>
            <w:r w:rsidRPr="00614C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калық ерекшелік</w:t>
            </w:r>
            <w:r w:rsidRPr="00614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73839" w:rsidRPr="00BC5A72" w:rsidTr="000D5BB3">
        <w:trPr>
          <w:trHeight w:val="279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BC5A72" w:rsidRDefault="00C73839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BC5A72" w:rsidRDefault="00C73839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BC5A72" w:rsidRDefault="00C73839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3839" w:rsidRPr="00A90076" w:rsidTr="001C4066">
        <w:trPr>
          <w:trHeight w:val="708"/>
          <w:jc w:val="center"/>
        </w:trPr>
        <w:tc>
          <w:tcPr>
            <w:tcW w:w="520" w:type="dxa"/>
          </w:tcPr>
          <w:p w:rsidR="00C73839" w:rsidRPr="00BC5A72" w:rsidRDefault="00C73839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8" w:type="dxa"/>
          </w:tcPr>
          <w:p w:rsidR="00C73839" w:rsidRPr="00E158F3" w:rsidRDefault="00742E1E" w:rsidP="000D5B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>Мөр</w:t>
            </w:r>
            <w:proofErr w:type="spellEnd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>мөр</w:t>
            </w:r>
            <w:proofErr w:type="spellEnd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>бедерлерін</w:t>
            </w:r>
            <w:proofErr w:type="spellEnd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E1E">
              <w:rPr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</w:p>
        </w:tc>
        <w:tc>
          <w:tcPr>
            <w:tcW w:w="7860" w:type="dxa"/>
          </w:tcPr>
          <w:p w:rsidR="00817CD2" w:rsidRPr="00817CD2" w:rsidRDefault="00905584" w:rsidP="00817CD2">
            <w:pPr>
              <w:pStyle w:val="ae"/>
              <w:jc w:val="both"/>
            </w:pPr>
            <w:r w:rsidRPr="00905584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-</w:t>
            </w:r>
            <w:r w:rsidR="00DF69CD" w:rsidRPr="00905584">
              <w:rPr>
                <w:lang w:val="kk-KZ"/>
              </w:rPr>
              <w:t xml:space="preserve"> </w:t>
            </w:r>
            <w:r w:rsidR="00817CD2" w:rsidRPr="00817CD2">
              <w:rPr>
                <w:lang w:val="kk-KZ"/>
              </w:rPr>
              <w:t>Диаметрі 45 мм кем</w:t>
            </w:r>
            <w:r w:rsidR="00817CD2">
              <w:rPr>
                <w:lang w:val="kk-KZ"/>
              </w:rPr>
              <w:t xml:space="preserve"> емес, </w:t>
            </w:r>
            <w:r w:rsidR="00817CD2" w:rsidRPr="00817CD2">
              <w:rPr>
                <w:lang w:val="kk-KZ"/>
              </w:rPr>
              <w:t xml:space="preserve">ескі </w:t>
            </w:r>
            <w:r w:rsidR="00817CD2">
              <w:rPr>
                <w:lang w:val="kk-KZ"/>
              </w:rPr>
              <w:t>мөрді</w:t>
            </w:r>
            <w:r w:rsidR="00817CD2" w:rsidRPr="00817CD2">
              <w:rPr>
                <w:lang w:val="kk-KZ"/>
              </w:rPr>
              <w:t xml:space="preserve"> жойылғаны туралы құжаттамалық куәл</w:t>
            </w:r>
            <w:r w:rsidR="00817CD2">
              <w:rPr>
                <w:lang w:val="kk-KZ"/>
              </w:rPr>
              <w:t>ендіріп,</w:t>
            </w:r>
            <w:r w:rsidR="00817CD2" w:rsidRPr="00817CD2">
              <w:rPr>
                <w:lang w:val="kk-KZ"/>
              </w:rPr>
              <w:t xml:space="preserve"> фотополимерлі </w:t>
            </w:r>
            <w:r w:rsidR="00817CD2">
              <w:rPr>
                <w:lang w:val="kk-KZ"/>
              </w:rPr>
              <w:t>Елтаңбалы мөрді дайындау</w:t>
            </w:r>
            <w:r w:rsidR="00817CD2" w:rsidRPr="00817CD2">
              <w:rPr>
                <w:lang w:val="kk-KZ"/>
              </w:rPr>
              <w:t xml:space="preserve"> – 1 дана.</w:t>
            </w:r>
          </w:p>
          <w:p w:rsidR="00AA0785" w:rsidRDefault="00817CD2" w:rsidP="00817CD2">
            <w:pPr>
              <w:pStyle w:val="ae"/>
              <w:jc w:val="both"/>
              <w:rPr>
                <w:lang w:val="kk-KZ"/>
              </w:rPr>
            </w:pPr>
            <w:r w:rsidRPr="00817CD2">
              <w:rPr>
                <w:lang w:val="kk-KZ"/>
              </w:rPr>
              <w:t xml:space="preserve"> </w:t>
            </w:r>
            <w:r w:rsidR="00AA0785">
              <w:rPr>
                <w:lang w:val="kk-KZ"/>
              </w:rPr>
              <w:t xml:space="preserve">- </w:t>
            </w:r>
            <w:r w:rsidRPr="00817CD2">
              <w:rPr>
                <w:lang w:val="kk-KZ"/>
              </w:rPr>
              <w:t xml:space="preserve">Фотополимерлі </w:t>
            </w:r>
            <w:r w:rsidR="00436E35">
              <w:rPr>
                <w:lang w:val="kk-KZ"/>
              </w:rPr>
              <w:t xml:space="preserve"> </w:t>
            </w:r>
            <w:r w:rsidRPr="00817CD2">
              <w:rPr>
                <w:lang w:val="kk-KZ"/>
              </w:rPr>
              <w:t xml:space="preserve">штамптарды </w:t>
            </w:r>
            <w:r>
              <w:rPr>
                <w:lang w:val="kk-KZ"/>
              </w:rPr>
              <w:t>дайындау</w:t>
            </w:r>
            <w:r w:rsidRPr="00817CD2">
              <w:rPr>
                <w:lang w:val="kk-KZ"/>
              </w:rPr>
              <w:t xml:space="preserve">, әртүрлі өлшемдер – </w:t>
            </w:r>
            <w:r w:rsidR="00436E35">
              <w:rPr>
                <w:lang w:val="kk-KZ"/>
              </w:rPr>
              <w:t>3</w:t>
            </w:r>
            <w:r w:rsidRPr="00817CD2">
              <w:rPr>
                <w:lang w:val="kk-KZ"/>
              </w:rPr>
              <w:t xml:space="preserve"> дана</w:t>
            </w:r>
            <w:r>
              <w:rPr>
                <w:lang w:val="kk-KZ"/>
              </w:rPr>
              <w:t>.</w:t>
            </w:r>
          </w:p>
          <w:p w:rsidR="00436E35" w:rsidRDefault="00436E35" w:rsidP="00817CD2">
            <w:pPr>
              <w:pStyle w:val="ae"/>
              <w:jc w:val="both"/>
              <w:rPr>
                <w:lang w:val="kk-KZ"/>
              </w:rPr>
            </w:pPr>
            <w:r>
              <w:rPr>
                <w:lang w:val="kk-KZ"/>
              </w:rPr>
              <w:t>-Түрі – автоматты корпустағы мөр</w:t>
            </w:r>
          </w:p>
          <w:p w:rsidR="00A90076" w:rsidRPr="00436E35" w:rsidRDefault="00A90076" w:rsidP="00817CD2">
            <w:pPr>
              <w:pStyle w:val="ae"/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- </w:t>
            </w:r>
            <w:r w:rsidRPr="00A90076">
              <w:rPr>
                <w:lang w:val="kk-KZ"/>
              </w:rPr>
              <w:t>Жұмыс тапсырыс берушімен алдын-ала келісілуі тиіс</w:t>
            </w:r>
          </w:p>
        </w:tc>
      </w:tr>
    </w:tbl>
    <w:p w:rsidR="00614CE7" w:rsidRPr="00BC5A72" w:rsidRDefault="00614CE7" w:rsidP="00614C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C5A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2</w:t>
      </w:r>
    </w:p>
    <w:p w:rsidR="00614CE7" w:rsidRPr="00BC5A72" w:rsidRDefault="00614CE7" w:rsidP="00614C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14CE7" w:rsidRPr="00481718" w:rsidRDefault="00614CE7" w:rsidP="00614C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817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спецификация</w:t>
      </w:r>
    </w:p>
    <w:p w:rsidR="00614CE7" w:rsidRPr="00481718" w:rsidRDefault="00614CE7" w:rsidP="00614C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10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520"/>
        <w:gridCol w:w="2238"/>
        <w:gridCol w:w="7860"/>
      </w:tblGrid>
      <w:tr w:rsidR="00614CE7" w:rsidRPr="00BC5A72" w:rsidTr="00D40570">
        <w:trPr>
          <w:trHeight w:val="527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C95D97" w:rsidRDefault="00614CE7" w:rsidP="00C95D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C95D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работы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F83C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Техническая характеристика</w:t>
            </w:r>
          </w:p>
        </w:tc>
      </w:tr>
      <w:tr w:rsidR="00614CE7" w:rsidRPr="00BC5A72" w:rsidTr="00D40570">
        <w:trPr>
          <w:trHeight w:val="279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14CE7" w:rsidRPr="00BC5A72" w:rsidTr="00D40570">
        <w:trPr>
          <w:trHeight w:val="708"/>
          <w:jc w:val="center"/>
        </w:trPr>
        <w:tc>
          <w:tcPr>
            <w:tcW w:w="520" w:type="dxa"/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8" w:type="dxa"/>
          </w:tcPr>
          <w:p w:rsidR="00614CE7" w:rsidRPr="00BC5A72" w:rsidRDefault="00742E1E" w:rsidP="00D405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2E1E">
              <w:rPr>
                <w:rFonts w:ascii="Times New Roman" w:hAnsi="Times New Roman" w:cs="Times New Roman"/>
                <w:sz w:val="24"/>
                <w:szCs w:val="24"/>
              </w:rPr>
              <w:t>Работы по изготовлению печатей и штампов</w:t>
            </w:r>
          </w:p>
        </w:tc>
        <w:tc>
          <w:tcPr>
            <w:tcW w:w="7860" w:type="dxa"/>
          </w:tcPr>
          <w:p w:rsidR="00AA0785" w:rsidRDefault="00AA0785" w:rsidP="00AA0785">
            <w:pPr>
              <w:pStyle w:val="ae"/>
              <w:jc w:val="both"/>
              <w:rPr>
                <w:lang w:val="kk-KZ"/>
              </w:rPr>
            </w:pPr>
            <w:r w:rsidRPr="00905584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-</w:t>
            </w:r>
            <w:r w:rsidRPr="00905584">
              <w:rPr>
                <w:lang w:val="kk-KZ"/>
              </w:rPr>
              <w:t xml:space="preserve"> </w:t>
            </w:r>
            <w:r>
              <w:rPr>
                <w:lang w:val="kk-KZ"/>
              </w:rPr>
              <w:t xml:space="preserve">Изготовить фотополимерную Гербовая печать с диаметром не менее 45 мм </w:t>
            </w:r>
            <w:r w:rsidR="00817CD2">
              <w:rPr>
                <w:lang w:val="kk-KZ"/>
              </w:rPr>
              <w:t>с</w:t>
            </w:r>
            <w:r>
              <w:rPr>
                <w:lang w:val="kk-KZ"/>
              </w:rPr>
              <w:t xml:space="preserve"> </w:t>
            </w:r>
            <w:r w:rsidR="00817CD2">
              <w:rPr>
                <w:lang w:val="kk-KZ"/>
              </w:rPr>
              <w:t xml:space="preserve">документальным подтверждением об </w:t>
            </w:r>
            <w:r>
              <w:rPr>
                <w:lang w:val="kk-KZ"/>
              </w:rPr>
              <w:t>уничтожени</w:t>
            </w:r>
            <w:r w:rsidR="00817CD2">
              <w:rPr>
                <w:lang w:val="kk-KZ"/>
              </w:rPr>
              <w:t>и старой печати</w:t>
            </w:r>
            <w:r>
              <w:rPr>
                <w:lang w:val="kk-KZ"/>
              </w:rPr>
              <w:t xml:space="preserve"> – 1 штук</w:t>
            </w:r>
            <w:r w:rsidR="00817CD2">
              <w:rPr>
                <w:lang w:val="kk-KZ"/>
              </w:rPr>
              <w:t>.</w:t>
            </w:r>
          </w:p>
          <w:p w:rsidR="006B52E2" w:rsidRDefault="00AA0785" w:rsidP="00817CD2">
            <w:pPr>
              <w:spacing w:after="0" w:line="240" w:lineRule="auto"/>
              <w:ind w:right="-143"/>
              <w:rPr>
                <w:lang w:val="kk-KZ"/>
              </w:rPr>
            </w:pPr>
            <w:r>
              <w:rPr>
                <w:lang w:val="kk-KZ"/>
              </w:rPr>
              <w:t>- Изготовление фотополимерн</w:t>
            </w:r>
            <w:r w:rsidR="00817CD2">
              <w:rPr>
                <w:lang w:val="kk-KZ"/>
              </w:rPr>
              <w:t xml:space="preserve">ых штампов, разных размеров – </w:t>
            </w:r>
            <w:r w:rsidR="00436E35">
              <w:rPr>
                <w:lang w:val="kk-KZ"/>
              </w:rPr>
              <w:t>3</w:t>
            </w:r>
            <w:r w:rsidR="00817CD2">
              <w:rPr>
                <w:lang w:val="kk-KZ"/>
              </w:rPr>
              <w:t xml:space="preserve"> штук</w:t>
            </w:r>
            <w:r w:rsidR="00436E35">
              <w:rPr>
                <w:lang w:val="kk-KZ"/>
              </w:rPr>
              <w:t>и</w:t>
            </w:r>
            <w:r w:rsidR="00817CD2">
              <w:rPr>
                <w:lang w:val="kk-KZ"/>
              </w:rPr>
              <w:t>.</w:t>
            </w:r>
          </w:p>
          <w:p w:rsidR="00436E35" w:rsidRDefault="00436E35" w:rsidP="00817CD2">
            <w:pPr>
              <w:spacing w:after="0" w:line="240" w:lineRule="auto"/>
              <w:ind w:right="-143"/>
            </w:pPr>
            <w:r>
              <w:rPr>
                <w:lang w:val="kk-KZ"/>
              </w:rPr>
              <w:t xml:space="preserve">- Вид - </w:t>
            </w:r>
            <w:r>
              <w:t>печать на автоматической оснастке</w:t>
            </w:r>
          </w:p>
          <w:p w:rsidR="00A90076" w:rsidRPr="00A90076" w:rsidRDefault="00A90076" w:rsidP="00A90076">
            <w:pPr>
              <w:spacing w:line="240" w:lineRule="auto"/>
              <w:ind w:right="-143"/>
            </w:pPr>
            <w:r>
              <w:rPr>
                <w:lang w:val="kk-KZ"/>
              </w:rPr>
              <w:t xml:space="preserve">- </w:t>
            </w:r>
            <w:r w:rsidRPr="00A90076">
              <w:t xml:space="preserve">Работу необходимо заранее согласовать с </w:t>
            </w:r>
            <w:r>
              <w:rPr>
                <w:lang w:val="kk-KZ"/>
              </w:rPr>
              <w:t>заказчиком</w:t>
            </w:r>
            <w:bookmarkStart w:id="0" w:name="_GoBack"/>
            <w:bookmarkEnd w:id="0"/>
          </w:p>
        </w:tc>
      </w:tr>
    </w:tbl>
    <w:p w:rsidR="00614CE7" w:rsidRPr="005D0C59" w:rsidRDefault="00614CE7" w:rsidP="00614CE7">
      <w:pPr>
        <w:spacing w:after="0" w:line="240" w:lineRule="auto"/>
        <w:rPr>
          <w:rFonts w:eastAsia="Times New Roman" w:cs="Calibri"/>
          <w:color w:val="000000"/>
          <w:sz w:val="18"/>
          <w:szCs w:val="18"/>
          <w:lang w:eastAsia="ru-RU"/>
        </w:rPr>
      </w:pPr>
    </w:p>
    <w:p w:rsidR="00614CE7" w:rsidRPr="005D0C59" w:rsidRDefault="00614CE7" w:rsidP="000621C7">
      <w:pPr>
        <w:spacing w:after="0" w:line="240" w:lineRule="auto"/>
        <w:rPr>
          <w:rFonts w:eastAsia="Times New Roman" w:cs="Calibri"/>
          <w:color w:val="000000"/>
          <w:sz w:val="18"/>
          <w:szCs w:val="18"/>
          <w:lang w:eastAsia="ru-RU"/>
        </w:rPr>
      </w:pPr>
    </w:p>
    <w:sectPr w:rsidR="00614CE7" w:rsidRPr="005D0C59" w:rsidSect="00F83C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0D3" w:rsidRDefault="000400D3" w:rsidP="00B91B0C">
      <w:pPr>
        <w:spacing w:after="0" w:line="240" w:lineRule="auto"/>
      </w:pPr>
      <w:r>
        <w:separator/>
      </w:r>
    </w:p>
  </w:endnote>
  <w:endnote w:type="continuationSeparator" w:id="0">
    <w:p w:rsidR="000400D3" w:rsidRDefault="000400D3" w:rsidP="00B91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0D3" w:rsidRDefault="000400D3" w:rsidP="00B91B0C">
      <w:pPr>
        <w:spacing w:after="0" w:line="240" w:lineRule="auto"/>
      </w:pPr>
      <w:r>
        <w:separator/>
      </w:r>
    </w:p>
  </w:footnote>
  <w:footnote w:type="continuationSeparator" w:id="0">
    <w:p w:rsidR="000400D3" w:rsidRDefault="000400D3" w:rsidP="00B91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145D"/>
    <w:multiLevelType w:val="hybridMultilevel"/>
    <w:tmpl w:val="224AB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42542"/>
    <w:multiLevelType w:val="hybridMultilevel"/>
    <w:tmpl w:val="40E05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40AC9"/>
    <w:multiLevelType w:val="hybridMultilevel"/>
    <w:tmpl w:val="95AEB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401D5"/>
    <w:multiLevelType w:val="multilevel"/>
    <w:tmpl w:val="08368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CE0A27"/>
    <w:multiLevelType w:val="hybridMultilevel"/>
    <w:tmpl w:val="0AD0359C"/>
    <w:lvl w:ilvl="0" w:tplc="5DC4827A">
      <w:start w:val="1"/>
      <w:numFmt w:val="decimal"/>
      <w:lvlText w:val="%1)"/>
      <w:lvlJc w:val="left"/>
      <w:pPr>
        <w:ind w:left="720" w:hanging="360"/>
      </w:pPr>
      <w:rPr>
        <w:rFonts w:hint="default"/>
        <w:color w:val="06060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2B3816"/>
    <w:multiLevelType w:val="hybridMultilevel"/>
    <w:tmpl w:val="E1D68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D0B09"/>
    <w:multiLevelType w:val="hybridMultilevel"/>
    <w:tmpl w:val="689C8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732A95"/>
    <w:multiLevelType w:val="multilevel"/>
    <w:tmpl w:val="8D546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BF4EE9"/>
    <w:multiLevelType w:val="hybridMultilevel"/>
    <w:tmpl w:val="FCB42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241D8C"/>
    <w:multiLevelType w:val="hybridMultilevel"/>
    <w:tmpl w:val="44D88E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FB70F1"/>
    <w:multiLevelType w:val="multilevel"/>
    <w:tmpl w:val="F8B84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859CD"/>
    <w:multiLevelType w:val="hybridMultilevel"/>
    <w:tmpl w:val="D3C6EC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7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0"/>
  </w:num>
  <w:num w:numId="10">
    <w:abstractNumId w:val="6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078"/>
    <w:rsid w:val="000132D1"/>
    <w:rsid w:val="00016D60"/>
    <w:rsid w:val="000400D3"/>
    <w:rsid w:val="00056366"/>
    <w:rsid w:val="000621C7"/>
    <w:rsid w:val="000723BC"/>
    <w:rsid w:val="000A4F74"/>
    <w:rsid w:val="000C5CF7"/>
    <w:rsid w:val="000F2122"/>
    <w:rsid w:val="000F3889"/>
    <w:rsid w:val="0014768B"/>
    <w:rsid w:val="00166790"/>
    <w:rsid w:val="0018044A"/>
    <w:rsid w:val="001A6A4A"/>
    <w:rsid w:val="001B123E"/>
    <w:rsid w:val="001C4066"/>
    <w:rsid w:val="001E2842"/>
    <w:rsid w:val="00260FB9"/>
    <w:rsid w:val="00271F01"/>
    <w:rsid w:val="002C4CD3"/>
    <w:rsid w:val="003148C8"/>
    <w:rsid w:val="00355F65"/>
    <w:rsid w:val="00355FB3"/>
    <w:rsid w:val="00380626"/>
    <w:rsid w:val="0038534C"/>
    <w:rsid w:val="003C1908"/>
    <w:rsid w:val="003D7E36"/>
    <w:rsid w:val="00417C79"/>
    <w:rsid w:val="004314A0"/>
    <w:rsid w:val="00434250"/>
    <w:rsid w:val="00436D93"/>
    <w:rsid w:val="00436E35"/>
    <w:rsid w:val="004602D4"/>
    <w:rsid w:val="00481718"/>
    <w:rsid w:val="0049342B"/>
    <w:rsid w:val="004B49DC"/>
    <w:rsid w:val="00507216"/>
    <w:rsid w:val="00513E46"/>
    <w:rsid w:val="00531F8C"/>
    <w:rsid w:val="005475B5"/>
    <w:rsid w:val="0057498C"/>
    <w:rsid w:val="005B244F"/>
    <w:rsid w:val="005B5028"/>
    <w:rsid w:val="005D0C59"/>
    <w:rsid w:val="005D20D6"/>
    <w:rsid w:val="005D3078"/>
    <w:rsid w:val="005F75B0"/>
    <w:rsid w:val="00614CE7"/>
    <w:rsid w:val="00627DA5"/>
    <w:rsid w:val="00662A1E"/>
    <w:rsid w:val="00684572"/>
    <w:rsid w:val="006B52E2"/>
    <w:rsid w:val="00726706"/>
    <w:rsid w:val="00727000"/>
    <w:rsid w:val="00734B21"/>
    <w:rsid w:val="00742E1E"/>
    <w:rsid w:val="007803BB"/>
    <w:rsid w:val="00792D6A"/>
    <w:rsid w:val="007D22FD"/>
    <w:rsid w:val="00817CD2"/>
    <w:rsid w:val="00880A9A"/>
    <w:rsid w:val="008961E5"/>
    <w:rsid w:val="008D67CC"/>
    <w:rsid w:val="009048D0"/>
    <w:rsid w:val="00905584"/>
    <w:rsid w:val="00910FCA"/>
    <w:rsid w:val="00926E1F"/>
    <w:rsid w:val="0094633B"/>
    <w:rsid w:val="009704A3"/>
    <w:rsid w:val="00997384"/>
    <w:rsid w:val="009A475B"/>
    <w:rsid w:val="00A71236"/>
    <w:rsid w:val="00A72CA3"/>
    <w:rsid w:val="00A90076"/>
    <w:rsid w:val="00AA0785"/>
    <w:rsid w:val="00AA1D1A"/>
    <w:rsid w:val="00AA267F"/>
    <w:rsid w:val="00AC1B83"/>
    <w:rsid w:val="00AC681A"/>
    <w:rsid w:val="00AE2F94"/>
    <w:rsid w:val="00B07BA0"/>
    <w:rsid w:val="00B343C5"/>
    <w:rsid w:val="00B62A15"/>
    <w:rsid w:val="00B77F3A"/>
    <w:rsid w:val="00B80B83"/>
    <w:rsid w:val="00B91B0C"/>
    <w:rsid w:val="00B950EA"/>
    <w:rsid w:val="00BC1064"/>
    <w:rsid w:val="00BC5A72"/>
    <w:rsid w:val="00BE1A29"/>
    <w:rsid w:val="00C53B5A"/>
    <w:rsid w:val="00C6724B"/>
    <w:rsid w:val="00C73839"/>
    <w:rsid w:val="00C863FB"/>
    <w:rsid w:val="00C92AA4"/>
    <w:rsid w:val="00C95D97"/>
    <w:rsid w:val="00CD650C"/>
    <w:rsid w:val="00CE0BA2"/>
    <w:rsid w:val="00CF06BA"/>
    <w:rsid w:val="00D11272"/>
    <w:rsid w:val="00D11DEA"/>
    <w:rsid w:val="00D13E9E"/>
    <w:rsid w:val="00D470F7"/>
    <w:rsid w:val="00D506B1"/>
    <w:rsid w:val="00DC12DB"/>
    <w:rsid w:val="00DE34BC"/>
    <w:rsid w:val="00DF69CD"/>
    <w:rsid w:val="00E02A89"/>
    <w:rsid w:val="00E126F2"/>
    <w:rsid w:val="00E158F3"/>
    <w:rsid w:val="00E560C3"/>
    <w:rsid w:val="00E633A9"/>
    <w:rsid w:val="00EC2649"/>
    <w:rsid w:val="00EF2C0F"/>
    <w:rsid w:val="00F00941"/>
    <w:rsid w:val="00F2475B"/>
    <w:rsid w:val="00F42348"/>
    <w:rsid w:val="00F619D5"/>
    <w:rsid w:val="00F63ECC"/>
    <w:rsid w:val="00F65A95"/>
    <w:rsid w:val="00F81D88"/>
    <w:rsid w:val="00F83C6F"/>
    <w:rsid w:val="00F9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071EE2"/>
  <w15:docId w15:val="{ADB025CE-9893-46ED-90FA-DD490D174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1B0C"/>
  </w:style>
  <w:style w:type="paragraph" w:styleId="1">
    <w:name w:val="heading 1"/>
    <w:basedOn w:val="a"/>
    <w:link w:val="10"/>
    <w:uiPriority w:val="9"/>
    <w:qFormat/>
    <w:rsid w:val="00B91B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aliases w:val="Знак Знак"/>
    <w:basedOn w:val="a0"/>
    <w:link w:val="a4"/>
    <w:uiPriority w:val="99"/>
    <w:locked/>
    <w:rsid w:val="00B91B0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Title"/>
    <w:aliases w:val="Знак"/>
    <w:basedOn w:val="a"/>
    <w:link w:val="a3"/>
    <w:uiPriority w:val="99"/>
    <w:qFormat/>
    <w:rsid w:val="00B91B0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11">
    <w:name w:val="Название Знак1"/>
    <w:basedOn w:val="a0"/>
    <w:uiPriority w:val="10"/>
    <w:rsid w:val="00B91B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9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B91B0C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B91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91B0C"/>
  </w:style>
  <w:style w:type="paragraph" w:styleId="a9">
    <w:name w:val="footer"/>
    <w:basedOn w:val="a"/>
    <w:link w:val="aa"/>
    <w:uiPriority w:val="99"/>
    <w:unhideWhenUsed/>
    <w:rsid w:val="00B91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91B0C"/>
  </w:style>
  <w:style w:type="character" w:customStyle="1" w:styleId="10">
    <w:name w:val="Заголовок 1 Знак"/>
    <w:basedOn w:val="a0"/>
    <w:link w:val="1"/>
    <w:uiPriority w:val="9"/>
    <w:rsid w:val="00B91B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Strong"/>
    <w:basedOn w:val="a0"/>
    <w:uiPriority w:val="22"/>
    <w:qFormat/>
    <w:rsid w:val="003C1908"/>
    <w:rPr>
      <w:b/>
      <w:bCs/>
    </w:rPr>
  </w:style>
  <w:style w:type="paragraph" w:styleId="ac">
    <w:name w:val="List Paragraph"/>
    <w:basedOn w:val="a"/>
    <w:uiPriority w:val="34"/>
    <w:qFormat/>
    <w:rsid w:val="003C1908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D2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2F94"/>
  </w:style>
  <w:style w:type="paragraph" w:styleId="HTML">
    <w:name w:val="HTML Preformatted"/>
    <w:basedOn w:val="a"/>
    <w:link w:val="HTML0"/>
    <w:uiPriority w:val="99"/>
    <w:semiHidden/>
    <w:unhideWhenUsed/>
    <w:rsid w:val="00E158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158F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05584"/>
  </w:style>
  <w:style w:type="paragraph" w:styleId="ae">
    <w:name w:val="No Spacing"/>
    <w:uiPriority w:val="1"/>
    <w:qFormat/>
    <w:rsid w:val="009055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Нугурбеков Р.М.</dc:creator>
  <cp:keywords/>
  <dc:description/>
  <cp:lastModifiedBy>Пользователь</cp:lastModifiedBy>
  <cp:revision>3</cp:revision>
  <dcterms:created xsi:type="dcterms:W3CDTF">2026-10-01T12:28:00Z</dcterms:created>
  <dcterms:modified xsi:type="dcterms:W3CDTF">2026-10-14T06:29:00Z</dcterms:modified>
</cp:coreProperties>
</file>