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D12E1" w14:textId="59DEB8DF" w:rsidR="0093453B" w:rsidRPr="001473A4" w:rsidRDefault="001473A4" w:rsidP="001473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73A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742596EF" w14:textId="04C52A74" w:rsidR="00C53837" w:rsidRDefault="00C36C4D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на подъездных путях, парковках и пешеходных зонах к зданиям ГККП «ДДТ». Поставщик должен предоставить собственный или арендованный автопарк в технически исправном состоянии:</w:t>
      </w:r>
    </w:p>
    <w:p w14:paraId="1AFA59B8" w14:textId="5CFAEFA0" w:rsidR="00C36C4D" w:rsidRDefault="00C36C4D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Грейдер</w:t>
      </w:r>
      <w:r w:rsidR="00C44823">
        <w:rPr>
          <w:rFonts w:ascii="Times New Roman" w:hAnsi="Times New Roman" w:cs="Times New Roman"/>
          <w:sz w:val="28"/>
          <w:szCs w:val="28"/>
        </w:rPr>
        <w:t xml:space="preserve"> (для сгребания);</w:t>
      </w:r>
    </w:p>
    <w:p w14:paraId="21C7AEAF" w14:textId="40E4C443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Фронтальный погрузчик (погрузки снега в самосвалы);</w:t>
      </w:r>
    </w:p>
    <w:p w14:paraId="234A1868" w14:textId="07C89AAD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Самосвал.</w:t>
      </w:r>
    </w:p>
    <w:p w14:paraId="7C9142D9" w14:textId="59BA67CF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работ:</w:t>
      </w:r>
    </w:p>
    <w:p w14:paraId="5F2D4A56" w14:textId="485B6218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Сдвигание и формирование снежных валов. Погрузка снега в самосвалы. Транспортировка и вывоз снега на официально разрешенные снежные полигоны/места складирования. Очистка территории должна производится по заявке Заказчика.</w:t>
      </w:r>
    </w:p>
    <w:p w14:paraId="74CF17CB" w14:textId="70B9BAFB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обеспечивает соблюдение правил техники безопасности, охраны труда и пожарной безопасности, несет ответственность за целостность бордюров, ликов, зеленых насаждений и малых архитектурных форм на территории. Наличие у водителей и операторов спецтехники соответствующих удостоверений и допусков.</w:t>
      </w:r>
    </w:p>
    <w:p w14:paraId="20471A7C" w14:textId="648EF4B1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выполнения разовых заявок Поставщик предоставляет:</w:t>
      </w:r>
    </w:p>
    <w:p w14:paraId="5B4E0ACF" w14:textId="34CFD515" w:rsid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оказанных услуг;</w:t>
      </w:r>
    </w:p>
    <w:p w14:paraId="242E6138" w14:textId="6557D1FC" w:rsidR="00C44823" w:rsidRPr="00C44823" w:rsidRDefault="00C44823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Путевые листы и/или данные </w:t>
      </w:r>
      <w:r>
        <w:rPr>
          <w:rFonts w:ascii="Times New Roman" w:hAnsi="Times New Roman" w:cs="Times New Roman"/>
          <w:sz w:val="28"/>
          <w:szCs w:val="28"/>
          <w:lang w:val="en-US"/>
        </w:rPr>
        <w:t>GPS</w:t>
      </w:r>
      <w:r>
        <w:rPr>
          <w:rFonts w:ascii="Times New Roman" w:hAnsi="Times New Roman" w:cs="Times New Roman"/>
          <w:sz w:val="28"/>
          <w:szCs w:val="28"/>
        </w:rPr>
        <w:t>-трекинга о количестве рейсов самосвалов. Талоны или подтверждающие документы от снежного полигона о приеме снега.</w:t>
      </w:r>
    </w:p>
    <w:p w14:paraId="13DA4AD8" w14:textId="387607A7" w:rsidR="00C53837" w:rsidRDefault="00C53837" w:rsidP="001473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7080B2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1DAC98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40DE67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1DD9A6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6BEB96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F1E66C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57CBFB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BFAC0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AD34C5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703BCF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ED8E79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1FB8CD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6F2430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2012C7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703516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435C8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BA515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47B6BE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E8D5DE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587CF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FD8A32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A09C6" w14:textId="77777777" w:rsidR="00C44823" w:rsidRDefault="00C44823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F8920" w14:textId="06AB7A28" w:rsidR="00C53837" w:rsidRPr="001473A4" w:rsidRDefault="00C53837" w:rsidP="00C53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proofErr w:type="spellStart"/>
      <w:r w:rsidRPr="00C53837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Техникалық</w:t>
      </w:r>
      <w:proofErr w:type="spellEnd"/>
      <w:r w:rsidRPr="00C538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53837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1E14B3CA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823">
        <w:rPr>
          <w:rFonts w:ascii="Times New Roman" w:hAnsi="Times New Roman" w:cs="Times New Roman"/>
          <w:sz w:val="28"/>
          <w:szCs w:val="28"/>
        </w:rPr>
        <w:t xml:space="preserve">"ДДТ"МКҚК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ғимараттарына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кірме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жолдардағы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автотұрақтардағы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жаяу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жүргіншілер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аймақтарындағы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жалға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автопаркті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жақсы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:</w:t>
      </w:r>
    </w:p>
    <w:p w14:paraId="1B421B5C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823">
        <w:rPr>
          <w:rFonts w:ascii="Times New Roman" w:hAnsi="Times New Roman" w:cs="Times New Roman"/>
          <w:sz w:val="28"/>
          <w:szCs w:val="28"/>
        </w:rPr>
        <w:t>- Грейдер (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тырмалау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);</w:t>
      </w:r>
    </w:p>
    <w:p w14:paraId="52205D21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82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тиегіш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самосвалдарға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);</w:t>
      </w:r>
    </w:p>
    <w:p w14:paraId="3EA1AA7B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823">
        <w:rPr>
          <w:rFonts w:ascii="Times New Roman" w:hAnsi="Times New Roman" w:cs="Times New Roman"/>
          <w:sz w:val="28"/>
          <w:szCs w:val="28"/>
        </w:rPr>
        <w:t>- Самосвал.</w:t>
      </w:r>
    </w:p>
    <w:p w14:paraId="5B161550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:</w:t>
      </w:r>
    </w:p>
    <w:p w14:paraId="793C75BA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үйінділерінің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жылжуы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қалыптасуы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Қарды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самосвалдарға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батыру.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етілген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полигондарына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орындарына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қарды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.</w:t>
      </w:r>
    </w:p>
    <w:p w14:paraId="1F7D4E58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ережелерінің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аумақтағы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шекаралардың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беттердің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желектердің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шағын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сәулет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нысандарының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тұтастығына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Жүргізушілер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техника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операторларында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куәліктер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рұқсаттардың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.</w:t>
      </w:r>
    </w:p>
    <w:p w14:paraId="25333D7E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Біржолғы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:</w:t>
      </w:r>
    </w:p>
    <w:p w14:paraId="39CAD51A" w14:textId="77777777" w:rsidR="00C44823" w:rsidRPr="00C44823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;</w:t>
      </w:r>
    </w:p>
    <w:p w14:paraId="23105A93" w14:textId="355E277A" w:rsidR="00C53837" w:rsidRPr="001473A4" w:rsidRDefault="00C44823" w:rsidP="00C448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парақтары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самосвал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рейстерінің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GPS трекинг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деректері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полигонынан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талондар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823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C44823">
        <w:rPr>
          <w:rFonts w:ascii="Times New Roman" w:hAnsi="Times New Roman" w:cs="Times New Roman"/>
          <w:sz w:val="28"/>
          <w:szCs w:val="28"/>
        </w:rPr>
        <w:t>.</w:t>
      </w:r>
    </w:p>
    <w:sectPr w:rsidR="00C53837" w:rsidRPr="00147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685"/>
    <w:rsid w:val="001473A4"/>
    <w:rsid w:val="002D0462"/>
    <w:rsid w:val="006B50D4"/>
    <w:rsid w:val="00890685"/>
    <w:rsid w:val="0093453B"/>
    <w:rsid w:val="00C00C88"/>
    <w:rsid w:val="00C36C4D"/>
    <w:rsid w:val="00C44823"/>
    <w:rsid w:val="00C53837"/>
    <w:rsid w:val="00E8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43A2D"/>
  <w15:chartTrackingRefBased/>
  <w15:docId w15:val="{2A1EDD19-81FD-4604-9566-EA4B52A0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Айжан</dc:creator>
  <cp:keywords/>
  <dc:description/>
  <cp:lastModifiedBy>Айжан</cp:lastModifiedBy>
  <cp:revision>6</cp:revision>
  <dcterms:created xsi:type="dcterms:W3CDTF">2026-10-03T14:13:00Z</dcterms:created>
  <dcterms:modified xsi:type="dcterms:W3CDTF">2026-10-22T09:01:00Z</dcterms:modified>
</cp:coreProperties>
</file>