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0152F" w14:textId="24DD311F" w:rsidR="00614E03" w:rsidRDefault="00233070">
      <w:pPr>
        <w:pStyle w:val="a4"/>
        <w:jc w:val="center"/>
        <w:rPr>
          <w:rFonts w:ascii="Times New Roman" w:hAnsi="Times New Roman" w:cs="Times New Roman"/>
          <w:b/>
          <w:sz w:val="28"/>
          <w:szCs w:val="32"/>
          <w:lang w:val="kk-KZ"/>
        </w:rPr>
      </w:pPr>
      <w:r>
        <w:rPr>
          <w:rFonts w:ascii="Times New Roman" w:hAnsi="Times New Roman" w:cs="Times New Roman"/>
          <w:b/>
          <w:sz w:val="28"/>
        </w:rPr>
        <w:t xml:space="preserve">Техническая спецификация </w:t>
      </w:r>
      <w:r>
        <w:rPr>
          <w:rFonts w:ascii="Times New Roman" w:hAnsi="Times New Roman" w:cs="Times New Roman"/>
          <w:b/>
          <w:sz w:val="28"/>
          <w:szCs w:val="32"/>
        </w:rPr>
        <w:t xml:space="preserve"> </w:t>
      </w:r>
    </w:p>
    <w:p w14:paraId="5F59A741" w14:textId="77777777" w:rsidR="00614E03" w:rsidRDefault="00614E03">
      <w:pPr>
        <w:pStyle w:val="a4"/>
        <w:jc w:val="both"/>
        <w:rPr>
          <w:rFonts w:ascii="Times New Roman" w:hAnsi="Times New Roman" w:cs="Times New Roman"/>
          <w:sz w:val="24"/>
        </w:rPr>
      </w:pP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520"/>
        <w:gridCol w:w="2627"/>
        <w:gridCol w:w="1387"/>
        <w:gridCol w:w="1720"/>
        <w:gridCol w:w="3097"/>
      </w:tblGrid>
      <w:tr w:rsidR="006C45BA" w14:paraId="39274696" w14:textId="77777777" w:rsidTr="006C45BA">
        <w:tc>
          <w:tcPr>
            <w:tcW w:w="520" w:type="dxa"/>
          </w:tcPr>
          <w:p w14:paraId="0D725A22" w14:textId="77777777" w:rsidR="006C45BA" w:rsidRDefault="006C45B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2627" w:type="dxa"/>
          </w:tcPr>
          <w:p w14:paraId="76F884F1" w14:textId="77777777" w:rsidR="006C45BA" w:rsidRDefault="006C45B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Тема курса повышения квалификации</w:t>
            </w:r>
          </w:p>
        </w:tc>
        <w:tc>
          <w:tcPr>
            <w:tcW w:w="1387" w:type="dxa"/>
          </w:tcPr>
          <w:p w14:paraId="37111367" w14:textId="77777777" w:rsidR="006C45BA" w:rsidRDefault="006C45B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Единица измерения</w:t>
            </w:r>
          </w:p>
        </w:tc>
        <w:tc>
          <w:tcPr>
            <w:tcW w:w="1720" w:type="dxa"/>
          </w:tcPr>
          <w:p w14:paraId="25222804" w14:textId="77777777" w:rsidR="006C45BA" w:rsidRDefault="006C45B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Количество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сотрудников</w:t>
            </w: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*</w:t>
            </w:r>
          </w:p>
        </w:tc>
        <w:tc>
          <w:tcPr>
            <w:tcW w:w="3097" w:type="dxa"/>
          </w:tcPr>
          <w:p w14:paraId="2449AAB9" w14:textId="77777777" w:rsidR="006C45BA" w:rsidRDefault="006C45B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Общая стоимость</w:t>
            </w:r>
          </w:p>
        </w:tc>
      </w:tr>
      <w:tr w:rsidR="006C45BA" w14:paraId="36AC21FE" w14:textId="77777777" w:rsidTr="006C45BA">
        <w:tc>
          <w:tcPr>
            <w:tcW w:w="520" w:type="dxa"/>
          </w:tcPr>
          <w:p w14:paraId="32CBB7FE" w14:textId="77777777" w:rsidR="006C45BA" w:rsidRDefault="006C45BA">
            <w:pPr>
              <w:pStyle w:val="a4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2627" w:type="dxa"/>
          </w:tcPr>
          <w:p w14:paraId="4C5E5A66" w14:textId="4D80E8D0" w:rsidR="006C45BA" w:rsidRPr="006C45BA" w:rsidRDefault="006C45BA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«Профессиональная патология: современные аспекты» </w:t>
            </w:r>
          </w:p>
        </w:tc>
        <w:tc>
          <w:tcPr>
            <w:tcW w:w="1387" w:type="dxa"/>
          </w:tcPr>
          <w:p w14:paraId="5ABECDB3" w14:textId="77777777" w:rsidR="006C45BA" w:rsidRDefault="006C45BA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услуга</w:t>
            </w:r>
          </w:p>
        </w:tc>
        <w:tc>
          <w:tcPr>
            <w:tcW w:w="1720" w:type="dxa"/>
          </w:tcPr>
          <w:p w14:paraId="64E63347" w14:textId="46E84B24" w:rsidR="006C45BA" w:rsidRPr="006C45BA" w:rsidRDefault="006C45BA">
            <w:pPr>
              <w:pStyle w:val="a4"/>
              <w:jc w:val="both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</w:p>
        </w:tc>
        <w:tc>
          <w:tcPr>
            <w:tcW w:w="3097" w:type="dxa"/>
          </w:tcPr>
          <w:p w14:paraId="08977D3C" w14:textId="0FE81589" w:rsidR="006C45BA" w:rsidRDefault="006C45BA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    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290 000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</w:tr>
    </w:tbl>
    <w:p w14:paraId="04A0D3C9" w14:textId="77777777" w:rsidR="00614E03" w:rsidRDefault="00614E03">
      <w:pPr>
        <w:pStyle w:val="a4"/>
        <w:ind w:firstLine="567"/>
        <w:jc w:val="both"/>
        <w:rPr>
          <w:rFonts w:ascii="Times New Roman" w:hAnsi="Times New Roman" w:cs="Times New Roman"/>
          <w:b/>
          <w:sz w:val="28"/>
        </w:rPr>
      </w:pPr>
    </w:p>
    <w:p w14:paraId="28E97693" w14:textId="77777777" w:rsidR="00614E03" w:rsidRDefault="00233070">
      <w:pPr>
        <w:pStyle w:val="a4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Цель:</w:t>
      </w:r>
      <w:r>
        <w:rPr>
          <w:rFonts w:ascii="Times New Roman" w:hAnsi="Times New Roman" w:cs="Times New Roman"/>
          <w:sz w:val="28"/>
        </w:rPr>
        <w:t xml:space="preserve"> Удовлетворение образовательных потребностей кадров здравоохранения для поддержания, расширения, углубления и совершенствования профессиональных знаний, умений и навыков.</w:t>
      </w:r>
    </w:p>
    <w:p w14:paraId="1F76B3DB" w14:textId="77777777" w:rsidR="00614E03" w:rsidRDefault="00614E03">
      <w:pPr>
        <w:pStyle w:val="a4"/>
        <w:ind w:firstLine="567"/>
        <w:jc w:val="both"/>
        <w:rPr>
          <w:rFonts w:ascii="Times New Roman" w:hAnsi="Times New Roman" w:cs="Times New Roman"/>
          <w:sz w:val="28"/>
        </w:rPr>
      </w:pPr>
    </w:p>
    <w:p w14:paraId="27DE92DB" w14:textId="77777777" w:rsidR="00614E03" w:rsidRDefault="00233070">
      <w:pPr>
        <w:pStyle w:val="a4"/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Задачи: </w:t>
      </w:r>
    </w:p>
    <w:p w14:paraId="20B49B2D" w14:textId="77777777" w:rsidR="00614E03" w:rsidRDefault="00233070">
      <w:pPr>
        <w:pStyle w:val="a4"/>
        <w:numPr>
          <w:ilvl w:val="0"/>
          <w:numId w:val="1"/>
        </w:numPr>
        <w:ind w:left="113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Обеспечение повышения квалификации в порядке, установленным Законодательством РК;</w:t>
      </w:r>
    </w:p>
    <w:p w14:paraId="4BB1C8FD" w14:textId="77777777" w:rsidR="00614E03" w:rsidRDefault="00233070">
      <w:pPr>
        <w:pStyle w:val="a4"/>
        <w:numPr>
          <w:ilvl w:val="0"/>
          <w:numId w:val="1"/>
        </w:numPr>
        <w:ind w:left="113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Совершенствование практических навыков по общим и отдельным разделам медицинской и фармацевтической специальностей в соответствие с квалификационными требованиями;</w:t>
      </w:r>
    </w:p>
    <w:p w14:paraId="7E788239" w14:textId="77777777" w:rsidR="00614E03" w:rsidRDefault="00233070">
      <w:pPr>
        <w:pStyle w:val="a4"/>
        <w:numPr>
          <w:ilvl w:val="0"/>
          <w:numId w:val="1"/>
        </w:numPr>
        <w:ind w:left="113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Формирование профессионально значимых коммуникативных умений;</w:t>
      </w:r>
    </w:p>
    <w:p w14:paraId="7028CF9F" w14:textId="77777777" w:rsidR="00614E03" w:rsidRDefault="00233070">
      <w:pPr>
        <w:pStyle w:val="a4"/>
        <w:numPr>
          <w:ilvl w:val="0"/>
          <w:numId w:val="1"/>
        </w:numPr>
        <w:ind w:left="113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Оказание помощи при неотложных состояниях.</w:t>
      </w:r>
    </w:p>
    <w:p w14:paraId="68B1FDF8" w14:textId="77777777" w:rsidR="00614E03" w:rsidRDefault="00614E03">
      <w:pPr>
        <w:pStyle w:val="a4"/>
        <w:ind w:firstLine="567"/>
        <w:jc w:val="both"/>
        <w:rPr>
          <w:rFonts w:ascii="Times New Roman" w:hAnsi="Times New Roman" w:cs="Times New Roman"/>
          <w:sz w:val="28"/>
        </w:rPr>
      </w:pPr>
    </w:p>
    <w:p w14:paraId="0F691300" w14:textId="77777777" w:rsidR="00614E03" w:rsidRDefault="00233070">
      <w:pPr>
        <w:pStyle w:val="a4"/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Объем услуг: </w:t>
      </w:r>
    </w:p>
    <w:p w14:paraId="4D0A9CCC" w14:textId="77777777" w:rsidR="00614E03" w:rsidRDefault="00233070">
      <w:pPr>
        <w:pStyle w:val="a4"/>
        <w:numPr>
          <w:ilvl w:val="0"/>
          <w:numId w:val="2"/>
        </w:numPr>
        <w:ind w:left="1134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Услуга</w:t>
      </w:r>
      <w:r>
        <w:rPr>
          <w:rFonts w:ascii="Times New Roman" w:hAnsi="Times New Roman" w:cs="Times New Roman"/>
          <w:b/>
          <w:sz w:val="28"/>
        </w:rPr>
        <w:t xml:space="preserve"> - </w:t>
      </w:r>
      <w:r>
        <w:rPr>
          <w:rFonts w:ascii="Times New Roman" w:hAnsi="Times New Roman" w:cs="Times New Roman"/>
          <w:bCs/>
          <w:sz w:val="28"/>
          <w:lang w:val="kk-KZ" w:eastAsia="ru-RU"/>
        </w:rPr>
        <w:t xml:space="preserve">Повышение квалификации </w:t>
      </w:r>
      <w:r>
        <w:rPr>
          <w:rFonts w:ascii="Times New Roman" w:hAnsi="Times New Roman" w:cs="Times New Roman"/>
          <w:sz w:val="28"/>
          <w:szCs w:val="28"/>
          <w:lang w:val="kk-KZ"/>
        </w:rPr>
        <w:t>для специалистов со средним медицинским образованием;</w:t>
      </w:r>
    </w:p>
    <w:p w14:paraId="2B2E27FC" w14:textId="74DFE066" w:rsidR="00614E03" w:rsidRDefault="00233070">
      <w:pPr>
        <w:pStyle w:val="a4"/>
        <w:numPr>
          <w:ilvl w:val="0"/>
          <w:numId w:val="2"/>
        </w:numPr>
        <w:ind w:left="113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Общее количество часов составляет </w:t>
      </w:r>
      <w:r w:rsidR="006C45BA" w:rsidRPr="006C45BA">
        <w:rPr>
          <w:rFonts w:ascii="Times New Roman" w:hAnsi="Times New Roman" w:cs="Times New Roman"/>
          <w:sz w:val="28"/>
        </w:rPr>
        <w:t xml:space="preserve">60 </w:t>
      </w:r>
      <w:r>
        <w:rPr>
          <w:rFonts w:ascii="Times New Roman" w:hAnsi="Times New Roman" w:cs="Times New Roman"/>
          <w:sz w:val="28"/>
        </w:rPr>
        <w:t>часов.</w:t>
      </w:r>
    </w:p>
    <w:p w14:paraId="24C0BB47" w14:textId="77777777" w:rsidR="00614E03" w:rsidRDefault="00614E03">
      <w:pPr>
        <w:pStyle w:val="a4"/>
        <w:ind w:firstLine="567"/>
        <w:jc w:val="both"/>
        <w:rPr>
          <w:rFonts w:ascii="Times New Roman" w:hAnsi="Times New Roman" w:cs="Times New Roman"/>
          <w:sz w:val="28"/>
        </w:rPr>
      </w:pPr>
    </w:p>
    <w:p w14:paraId="10DD4646" w14:textId="77777777" w:rsidR="00614E03" w:rsidRDefault="00233070">
      <w:pPr>
        <w:pStyle w:val="a4"/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Требования к потенциальному поставщику:</w:t>
      </w:r>
    </w:p>
    <w:p w14:paraId="13DD96BE" w14:textId="77777777" w:rsidR="00614E03" w:rsidRDefault="00233070">
      <w:pPr>
        <w:pStyle w:val="a4"/>
        <w:numPr>
          <w:ilvl w:val="0"/>
          <w:numId w:val="3"/>
        </w:numPr>
        <w:ind w:left="113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Наличие свидетельства об институциональной аккредитации в аккредитационных органах, внесенных в реестр признанных аккредитационных органов согласно пункта 6 статьи 221 Кодекса РК.</w:t>
      </w:r>
    </w:p>
    <w:p w14:paraId="36ECAA0D" w14:textId="77777777" w:rsidR="00614E03" w:rsidRDefault="00233070">
      <w:pPr>
        <w:pStyle w:val="a4"/>
        <w:numPr>
          <w:ilvl w:val="0"/>
          <w:numId w:val="3"/>
        </w:numPr>
        <w:ind w:left="113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3"/>
          <w:shd w:val="clear" w:color="auto" w:fill="FFFFFF"/>
        </w:rPr>
        <w:t>Дополнительное образование (в том числе с использованием технологий дистанционного обучения и на выездных циклах), проводятся лицами, имеющими педагогическую категорию, прикладной/академический бакалавриат, степень магистра. Для проведения практических занятий допускается привлечение преподавателей из числа специалистов практического здравоохранения без ученой степени, но не более 50% от общего числа педагогических работников. Преподаватели дополнительного образования (для СМР) должны иметь опыт работы по профилю специальности не менее 5 лет и педагогический стаж не менее 3 лет, повышение квалификации не менее 4 кредитов (120 часов) за последние 5 лет по преподаваемому профилю</w:t>
      </w:r>
      <w:r>
        <w:rPr>
          <w:rFonts w:ascii="Times New Roman" w:hAnsi="Times New Roman" w:cs="Times New Roman"/>
          <w:sz w:val="28"/>
        </w:rPr>
        <w:t>.</w:t>
      </w:r>
    </w:p>
    <w:p w14:paraId="304482F3" w14:textId="77777777" w:rsidR="00614E03" w:rsidRDefault="00233070">
      <w:pPr>
        <w:pStyle w:val="a4"/>
        <w:numPr>
          <w:ilvl w:val="0"/>
          <w:numId w:val="3"/>
        </w:numPr>
        <w:ind w:left="113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Учебно-методическое обеспечение: </w:t>
      </w:r>
    </w:p>
    <w:p w14:paraId="4F607007" w14:textId="77777777" w:rsidR="00614E03" w:rsidRDefault="0023307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Наличие утвержденной программы дополнительного образования;</w:t>
      </w:r>
    </w:p>
    <w:p w14:paraId="41B6AEE2" w14:textId="77777777" w:rsidR="00614E03" w:rsidRDefault="0023307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Наличие доступа к профильным международным информационных сетям, электронным базам данных, библиотечным фондам, компьютерным технологиям, учебно-методической и научной литературе;</w:t>
      </w:r>
    </w:p>
    <w:p w14:paraId="185FF4FD" w14:textId="77777777" w:rsidR="00614E03" w:rsidRDefault="0023307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Наличие инновационных, </w:t>
      </w:r>
      <w:proofErr w:type="spellStart"/>
      <w:r>
        <w:rPr>
          <w:rFonts w:ascii="Times New Roman" w:hAnsi="Times New Roman" w:cs="Times New Roman"/>
          <w:sz w:val="28"/>
        </w:rPr>
        <w:t>симуляционных</w:t>
      </w:r>
      <w:proofErr w:type="spellEnd"/>
      <w:r>
        <w:rPr>
          <w:rFonts w:ascii="Times New Roman" w:hAnsi="Times New Roman" w:cs="Times New Roman"/>
          <w:sz w:val="28"/>
        </w:rPr>
        <w:t xml:space="preserve"> технологий и интерактивных методов обучения;</w:t>
      </w:r>
    </w:p>
    <w:p w14:paraId="34463C11" w14:textId="77777777" w:rsidR="00614E03" w:rsidRDefault="00233070">
      <w:pPr>
        <w:pStyle w:val="a4"/>
        <w:numPr>
          <w:ilvl w:val="0"/>
          <w:numId w:val="3"/>
        </w:numPr>
        <w:ind w:left="113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Материально-техническое обеспечение:</w:t>
      </w:r>
    </w:p>
    <w:p w14:paraId="057B2DD3" w14:textId="77777777" w:rsidR="00614E03" w:rsidRDefault="0023307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Наличие на праве собственности </w:t>
      </w:r>
      <w:proofErr w:type="spellStart"/>
      <w:r>
        <w:rPr>
          <w:rFonts w:ascii="Times New Roman" w:hAnsi="Times New Roman" w:cs="Times New Roman"/>
          <w:sz w:val="28"/>
        </w:rPr>
        <w:t>симуляционных</w:t>
      </w:r>
      <w:proofErr w:type="spellEnd"/>
      <w:r>
        <w:rPr>
          <w:rFonts w:ascii="Times New Roman" w:hAnsi="Times New Roman" w:cs="Times New Roman"/>
          <w:sz w:val="28"/>
        </w:rPr>
        <w:t xml:space="preserve"> кабинетов, лабораторий, аудиторий, соответствующих объему контингента слушателей по программам дополнительного образования, санитарно-техническим нормам и правилам;</w:t>
      </w:r>
    </w:p>
    <w:p w14:paraId="61999C5E" w14:textId="77777777" w:rsidR="00614E03" w:rsidRDefault="0023307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Наличие на праве собственности кабинетов, соответствующих объему контингента слушателей по программам дополнительного образования, санитарно-техническим нормам и правилам компьютерного оборудования для демонстрации печатных, аудио-, видеоматериалов, с доступом к сети Интернет, библиотечного фонда, </w:t>
      </w:r>
      <w:proofErr w:type="spellStart"/>
      <w:r>
        <w:rPr>
          <w:rFonts w:ascii="Times New Roman" w:hAnsi="Times New Roman" w:cs="Times New Roman"/>
          <w:sz w:val="28"/>
        </w:rPr>
        <w:t>симуляционного</w:t>
      </w:r>
      <w:proofErr w:type="spellEnd"/>
      <w:r>
        <w:rPr>
          <w:rFonts w:ascii="Times New Roman" w:hAnsi="Times New Roman" w:cs="Times New Roman"/>
          <w:sz w:val="28"/>
        </w:rPr>
        <w:t xml:space="preserve"> оборудования (манекенов, муляжей, тренажеров);</w:t>
      </w:r>
    </w:p>
    <w:p w14:paraId="5D109C23" w14:textId="77777777" w:rsidR="00614E03" w:rsidRDefault="00233070">
      <w:pPr>
        <w:pStyle w:val="a4"/>
        <w:numPr>
          <w:ilvl w:val="0"/>
          <w:numId w:val="3"/>
        </w:numPr>
        <w:ind w:left="113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Управление программами дополнительного образования в области здравоохранения:</w:t>
      </w:r>
    </w:p>
    <w:p w14:paraId="6142CA52" w14:textId="77777777" w:rsidR="00614E03" w:rsidRDefault="00233070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Наличие административной структуры и штата административно-управленческого персонала, обеспечивающих управление процессом дополнительного образования в соответствии с контингентом слушателей программ дополнительного образования.</w:t>
      </w:r>
    </w:p>
    <w:p w14:paraId="5A58A34C" w14:textId="77777777" w:rsidR="00614E03" w:rsidRDefault="00614E03">
      <w:pPr>
        <w:pStyle w:val="a4"/>
        <w:jc w:val="both"/>
        <w:rPr>
          <w:rFonts w:ascii="Times New Roman" w:hAnsi="Times New Roman" w:cs="Times New Roman"/>
          <w:sz w:val="24"/>
        </w:rPr>
      </w:pPr>
    </w:p>
    <w:p w14:paraId="157D8FF3" w14:textId="77777777" w:rsidR="00614E03" w:rsidRDefault="00614E03">
      <w:pPr>
        <w:pStyle w:val="a4"/>
        <w:jc w:val="both"/>
        <w:rPr>
          <w:rFonts w:ascii="Times New Roman" w:hAnsi="Times New Roman" w:cs="Times New Roman"/>
          <w:sz w:val="24"/>
        </w:rPr>
      </w:pPr>
    </w:p>
    <w:sectPr w:rsidR="00614E03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3E1E2" w14:textId="77777777" w:rsidR="00C80BD9" w:rsidRDefault="00C80BD9">
      <w:pPr>
        <w:spacing w:line="240" w:lineRule="auto"/>
      </w:pPr>
      <w:r>
        <w:separator/>
      </w:r>
    </w:p>
  </w:endnote>
  <w:endnote w:type="continuationSeparator" w:id="0">
    <w:p w14:paraId="086160FE" w14:textId="77777777" w:rsidR="00C80BD9" w:rsidRDefault="00C80B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106CF" w14:textId="77777777" w:rsidR="00C80BD9" w:rsidRDefault="00C80BD9">
      <w:pPr>
        <w:spacing w:after="0"/>
      </w:pPr>
      <w:r>
        <w:separator/>
      </w:r>
    </w:p>
  </w:footnote>
  <w:footnote w:type="continuationSeparator" w:id="0">
    <w:p w14:paraId="7F32A5B8" w14:textId="77777777" w:rsidR="00C80BD9" w:rsidRDefault="00C80BD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53769"/>
    <w:multiLevelType w:val="multilevel"/>
    <w:tmpl w:val="1D353769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F7F1E80"/>
    <w:multiLevelType w:val="multilevel"/>
    <w:tmpl w:val="3F7F1E80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 w15:restartNumberingAfterBreak="0">
    <w:nsid w:val="43670C6C"/>
    <w:multiLevelType w:val="multilevel"/>
    <w:tmpl w:val="43670C6C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" w15:restartNumberingAfterBreak="0">
    <w:nsid w:val="43C06ACC"/>
    <w:multiLevelType w:val="multilevel"/>
    <w:tmpl w:val="43C06AC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4A72916"/>
    <w:multiLevelType w:val="multilevel"/>
    <w:tmpl w:val="64A72916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5" w15:restartNumberingAfterBreak="0">
    <w:nsid w:val="7F10566C"/>
    <w:multiLevelType w:val="multilevel"/>
    <w:tmpl w:val="7F1056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E32"/>
    <w:rsid w:val="00001589"/>
    <w:rsid w:val="00002CAD"/>
    <w:rsid w:val="0000553A"/>
    <w:rsid w:val="00006F0B"/>
    <w:rsid w:val="00007941"/>
    <w:rsid w:val="00015B01"/>
    <w:rsid w:val="00016168"/>
    <w:rsid w:val="00017E72"/>
    <w:rsid w:val="0002488D"/>
    <w:rsid w:val="00025B0F"/>
    <w:rsid w:val="00027C20"/>
    <w:rsid w:val="00030113"/>
    <w:rsid w:val="00031293"/>
    <w:rsid w:val="000328DC"/>
    <w:rsid w:val="000350DB"/>
    <w:rsid w:val="00035749"/>
    <w:rsid w:val="00035951"/>
    <w:rsid w:val="00044121"/>
    <w:rsid w:val="00046941"/>
    <w:rsid w:val="00047D6E"/>
    <w:rsid w:val="00047DCD"/>
    <w:rsid w:val="00051E10"/>
    <w:rsid w:val="00052FCB"/>
    <w:rsid w:val="00053A26"/>
    <w:rsid w:val="00060B69"/>
    <w:rsid w:val="000634AF"/>
    <w:rsid w:val="00064063"/>
    <w:rsid w:val="00067311"/>
    <w:rsid w:val="000719F0"/>
    <w:rsid w:val="0007244F"/>
    <w:rsid w:val="00075D0B"/>
    <w:rsid w:val="000760B7"/>
    <w:rsid w:val="000811E8"/>
    <w:rsid w:val="0009071A"/>
    <w:rsid w:val="000907DA"/>
    <w:rsid w:val="0009529A"/>
    <w:rsid w:val="00095EFC"/>
    <w:rsid w:val="00097461"/>
    <w:rsid w:val="000B21D6"/>
    <w:rsid w:val="000B7AFC"/>
    <w:rsid w:val="000B7C23"/>
    <w:rsid w:val="000B7CE9"/>
    <w:rsid w:val="000C0D93"/>
    <w:rsid w:val="000C3938"/>
    <w:rsid w:val="000C46E4"/>
    <w:rsid w:val="000D14A9"/>
    <w:rsid w:val="000D1ADA"/>
    <w:rsid w:val="000D2D23"/>
    <w:rsid w:val="000D3D26"/>
    <w:rsid w:val="000D3F73"/>
    <w:rsid w:val="000D5016"/>
    <w:rsid w:val="000D5556"/>
    <w:rsid w:val="000D6B91"/>
    <w:rsid w:val="000D7041"/>
    <w:rsid w:val="000D793B"/>
    <w:rsid w:val="000E07D6"/>
    <w:rsid w:val="000E21A8"/>
    <w:rsid w:val="000E3328"/>
    <w:rsid w:val="000E5846"/>
    <w:rsid w:val="000F18E4"/>
    <w:rsid w:val="000F21BC"/>
    <w:rsid w:val="000F5AC5"/>
    <w:rsid w:val="000F5D68"/>
    <w:rsid w:val="00100054"/>
    <w:rsid w:val="001017C2"/>
    <w:rsid w:val="00106030"/>
    <w:rsid w:val="00106DE3"/>
    <w:rsid w:val="001103DB"/>
    <w:rsid w:val="00116B6C"/>
    <w:rsid w:val="001179C4"/>
    <w:rsid w:val="001202A8"/>
    <w:rsid w:val="00120CC6"/>
    <w:rsid w:val="00121CB1"/>
    <w:rsid w:val="0012287D"/>
    <w:rsid w:val="00122F35"/>
    <w:rsid w:val="0012502F"/>
    <w:rsid w:val="001260AB"/>
    <w:rsid w:val="00131A86"/>
    <w:rsid w:val="0013498A"/>
    <w:rsid w:val="00134F3A"/>
    <w:rsid w:val="00136AB9"/>
    <w:rsid w:val="001456B0"/>
    <w:rsid w:val="00147B51"/>
    <w:rsid w:val="00151C58"/>
    <w:rsid w:val="00152116"/>
    <w:rsid w:val="0015218B"/>
    <w:rsid w:val="00154A82"/>
    <w:rsid w:val="00154DE3"/>
    <w:rsid w:val="00155BC4"/>
    <w:rsid w:val="001601F1"/>
    <w:rsid w:val="0016045A"/>
    <w:rsid w:val="00161FB0"/>
    <w:rsid w:val="001620E9"/>
    <w:rsid w:val="001637CE"/>
    <w:rsid w:val="00165CA6"/>
    <w:rsid w:val="00166513"/>
    <w:rsid w:val="00166A59"/>
    <w:rsid w:val="00166D40"/>
    <w:rsid w:val="00172213"/>
    <w:rsid w:val="0017221A"/>
    <w:rsid w:val="00176672"/>
    <w:rsid w:val="001767BD"/>
    <w:rsid w:val="00181169"/>
    <w:rsid w:val="00181445"/>
    <w:rsid w:val="0018220C"/>
    <w:rsid w:val="00186D64"/>
    <w:rsid w:val="00187D55"/>
    <w:rsid w:val="00193325"/>
    <w:rsid w:val="00196EE0"/>
    <w:rsid w:val="001A03A2"/>
    <w:rsid w:val="001A0B1E"/>
    <w:rsid w:val="001A5A60"/>
    <w:rsid w:val="001A6D66"/>
    <w:rsid w:val="001B269B"/>
    <w:rsid w:val="001B303B"/>
    <w:rsid w:val="001B69D5"/>
    <w:rsid w:val="001B6BBE"/>
    <w:rsid w:val="001B7B39"/>
    <w:rsid w:val="001C08DF"/>
    <w:rsid w:val="001C66AA"/>
    <w:rsid w:val="001C6C10"/>
    <w:rsid w:val="001C768F"/>
    <w:rsid w:val="001D10C9"/>
    <w:rsid w:val="001E229D"/>
    <w:rsid w:val="001E2BDD"/>
    <w:rsid w:val="001E56ED"/>
    <w:rsid w:val="001E58CD"/>
    <w:rsid w:val="001E7E09"/>
    <w:rsid w:val="001F1D2B"/>
    <w:rsid w:val="00201721"/>
    <w:rsid w:val="002058A7"/>
    <w:rsid w:val="00212759"/>
    <w:rsid w:val="00213697"/>
    <w:rsid w:val="00214437"/>
    <w:rsid w:val="002153AF"/>
    <w:rsid w:val="0021732C"/>
    <w:rsid w:val="00220444"/>
    <w:rsid w:val="0022286A"/>
    <w:rsid w:val="00224E76"/>
    <w:rsid w:val="00226FF0"/>
    <w:rsid w:val="0022771A"/>
    <w:rsid w:val="00230326"/>
    <w:rsid w:val="0023151C"/>
    <w:rsid w:val="00233070"/>
    <w:rsid w:val="002333BE"/>
    <w:rsid w:val="00233A32"/>
    <w:rsid w:val="00237BB0"/>
    <w:rsid w:val="00240EF8"/>
    <w:rsid w:val="00242DD7"/>
    <w:rsid w:val="00243664"/>
    <w:rsid w:val="00243FEA"/>
    <w:rsid w:val="00245C69"/>
    <w:rsid w:val="00247B5E"/>
    <w:rsid w:val="00250AC3"/>
    <w:rsid w:val="00252534"/>
    <w:rsid w:val="002540DE"/>
    <w:rsid w:val="002562D4"/>
    <w:rsid w:val="00261B9A"/>
    <w:rsid w:val="0026354B"/>
    <w:rsid w:val="00265F15"/>
    <w:rsid w:val="00266554"/>
    <w:rsid w:val="002700EE"/>
    <w:rsid w:val="00270EB7"/>
    <w:rsid w:val="00286364"/>
    <w:rsid w:val="0029178F"/>
    <w:rsid w:val="00292DDC"/>
    <w:rsid w:val="002937A7"/>
    <w:rsid w:val="0029702D"/>
    <w:rsid w:val="002973ED"/>
    <w:rsid w:val="002A7953"/>
    <w:rsid w:val="002B2793"/>
    <w:rsid w:val="002B2BFB"/>
    <w:rsid w:val="002C0386"/>
    <w:rsid w:val="002C1D82"/>
    <w:rsid w:val="002C2293"/>
    <w:rsid w:val="002C59F1"/>
    <w:rsid w:val="002C72F9"/>
    <w:rsid w:val="002D06C8"/>
    <w:rsid w:val="002D1A46"/>
    <w:rsid w:val="002D30B3"/>
    <w:rsid w:val="002D40C5"/>
    <w:rsid w:val="002D59B4"/>
    <w:rsid w:val="002D6D6C"/>
    <w:rsid w:val="002E526B"/>
    <w:rsid w:val="002E6A3A"/>
    <w:rsid w:val="002F1D28"/>
    <w:rsid w:val="002F24F4"/>
    <w:rsid w:val="0030076E"/>
    <w:rsid w:val="00301523"/>
    <w:rsid w:val="00301EB5"/>
    <w:rsid w:val="003044C4"/>
    <w:rsid w:val="003055E2"/>
    <w:rsid w:val="00305E58"/>
    <w:rsid w:val="00307DDB"/>
    <w:rsid w:val="003112E2"/>
    <w:rsid w:val="00311EF1"/>
    <w:rsid w:val="00313264"/>
    <w:rsid w:val="003134E2"/>
    <w:rsid w:val="00313F46"/>
    <w:rsid w:val="00316F14"/>
    <w:rsid w:val="00317688"/>
    <w:rsid w:val="0032054F"/>
    <w:rsid w:val="00321D29"/>
    <w:rsid w:val="00325630"/>
    <w:rsid w:val="0033257C"/>
    <w:rsid w:val="003337A1"/>
    <w:rsid w:val="00334A50"/>
    <w:rsid w:val="00336583"/>
    <w:rsid w:val="00341ADC"/>
    <w:rsid w:val="00342310"/>
    <w:rsid w:val="003428C2"/>
    <w:rsid w:val="0034345E"/>
    <w:rsid w:val="003438DF"/>
    <w:rsid w:val="0034545A"/>
    <w:rsid w:val="00346236"/>
    <w:rsid w:val="0034719F"/>
    <w:rsid w:val="003511BC"/>
    <w:rsid w:val="00351AF0"/>
    <w:rsid w:val="003540C1"/>
    <w:rsid w:val="00355143"/>
    <w:rsid w:val="003564D0"/>
    <w:rsid w:val="00357E71"/>
    <w:rsid w:val="003609C4"/>
    <w:rsid w:val="00367D81"/>
    <w:rsid w:val="00367E5A"/>
    <w:rsid w:val="0037339F"/>
    <w:rsid w:val="00374150"/>
    <w:rsid w:val="00376399"/>
    <w:rsid w:val="00376E8A"/>
    <w:rsid w:val="0038006A"/>
    <w:rsid w:val="003849B9"/>
    <w:rsid w:val="00385053"/>
    <w:rsid w:val="00386456"/>
    <w:rsid w:val="00386FAE"/>
    <w:rsid w:val="00390071"/>
    <w:rsid w:val="00390CBA"/>
    <w:rsid w:val="00391857"/>
    <w:rsid w:val="00393452"/>
    <w:rsid w:val="00393568"/>
    <w:rsid w:val="003941A4"/>
    <w:rsid w:val="0039487E"/>
    <w:rsid w:val="00395BAA"/>
    <w:rsid w:val="00395C49"/>
    <w:rsid w:val="003977FD"/>
    <w:rsid w:val="003A2150"/>
    <w:rsid w:val="003A3786"/>
    <w:rsid w:val="003A5393"/>
    <w:rsid w:val="003A7FC2"/>
    <w:rsid w:val="003B0E32"/>
    <w:rsid w:val="003B165D"/>
    <w:rsid w:val="003B2766"/>
    <w:rsid w:val="003B5FDE"/>
    <w:rsid w:val="003B6509"/>
    <w:rsid w:val="003C0323"/>
    <w:rsid w:val="003C0961"/>
    <w:rsid w:val="003C0AA1"/>
    <w:rsid w:val="003D41D6"/>
    <w:rsid w:val="003D522F"/>
    <w:rsid w:val="003D6355"/>
    <w:rsid w:val="003D6411"/>
    <w:rsid w:val="003D66C4"/>
    <w:rsid w:val="003E2C04"/>
    <w:rsid w:val="003E3E8C"/>
    <w:rsid w:val="003E5461"/>
    <w:rsid w:val="003E64CB"/>
    <w:rsid w:val="003E737E"/>
    <w:rsid w:val="003F23C7"/>
    <w:rsid w:val="003F416B"/>
    <w:rsid w:val="003F6675"/>
    <w:rsid w:val="00400BDA"/>
    <w:rsid w:val="00404C37"/>
    <w:rsid w:val="004065F5"/>
    <w:rsid w:val="00407FCC"/>
    <w:rsid w:val="00411C8E"/>
    <w:rsid w:val="0041369E"/>
    <w:rsid w:val="004177F4"/>
    <w:rsid w:val="00420378"/>
    <w:rsid w:val="00421FF6"/>
    <w:rsid w:val="004232D5"/>
    <w:rsid w:val="00423BEF"/>
    <w:rsid w:val="00423F62"/>
    <w:rsid w:val="00431999"/>
    <w:rsid w:val="00433AE1"/>
    <w:rsid w:val="00434CF0"/>
    <w:rsid w:val="00435479"/>
    <w:rsid w:val="00437E29"/>
    <w:rsid w:val="00441643"/>
    <w:rsid w:val="004466A2"/>
    <w:rsid w:val="00452B29"/>
    <w:rsid w:val="00453015"/>
    <w:rsid w:val="0045597F"/>
    <w:rsid w:val="004607FE"/>
    <w:rsid w:val="00462E56"/>
    <w:rsid w:val="004658EA"/>
    <w:rsid w:val="00466502"/>
    <w:rsid w:val="00466579"/>
    <w:rsid w:val="00466A4A"/>
    <w:rsid w:val="00475DF3"/>
    <w:rsid w:val="00476214"/>
    <w:rsid w:val="0047676D"/>
    <w:rsid w:val="00476BA2"/>
    <w:rsid w:val="00476C18"/>
    <w:rsid w:val="0047771A"/>
    <w:rsid w:val="004778D2"/>
    <w:rsid w:val="00480592"/>
    <w:rsid w:val="00485A58"/>
    <w:rsid w:val="00486154"/>
    <w:rsid w:val="00490025"/>
    <w:rsid w:val="00490C5F"/>
    <w:rsid w:val="00490EBB"/>
    <w:rsid w:val="00491A9E"/>
    <w:rsid w:val="004A0C92"/>
    <w:rsid w:val="004A1270"/>
    <w:rsid w:val="004A1A56"/>
    <w:rsid w:val="004A1C65"/>
    <w:rsid w:val="004A7899"/>
    <w:rsid w:val="004A7C9D"/>
    <w:rsid w:val="004B085E"/>
    <w:rsid w:val="004B1018"/>
    <w:rsid w:val="004B72D7"/>
    <w:rsid w:val="004B790D"/>
    <w:rsid w:val="004B7DD2"/>
    <w:rsid w:val="004C022A"/>
    <w:rsid w:val="004C0957"/>
    <w:rsid w:val="004C193D"/>
    <w:rsid w:val="004C2D9F"/>
    <w:rsid w:val="004C360C"/>
    <w:rsid w:val="004C362D"/>
    <w:rsid w:val="004C53E9"/>
    <w:rsid w:val="004C5888"/>
    <w:rsid w:val="004D0832"/>
    <w:rsid w:val="004D1938"/>
    <w:rsid w:val="004D236D"/>
    <w:rsid w:val="004D2573"/>
    <w:rsid w:val="004D5BBF"/>
    <w:rsid w:val="004D6A09"/>
    <w:rsid w:val="004E49F9"/>
    <w:rsid w:val="004E504A"/>
    <w:rsid w:val="004E54F3"/>
    <w:rsid w:val="004E7559"/>
    <w:rsid w:val="004F11AD"/>
    <w:rsid w:val="004F23CE"/>
    <w:rsid w:val="004F7627"/>
    <w:rsid w:val="004F7919"/>
    <w:rsid w:val="00500A3C"/>
    <w:rsid w:val="00500A5A"/>
    <w:rsid w:val="00502652"/>
    <w:rsid w:val="00502D6F"/>
    <w:rsid w:val="0050346E"/>
    <w:rsid w:val="005041B8"/>
    <w:rsid w:val="00504243"/>
    <w:rsid w:val="0050734D"/>
    <w:rsid w:val="005127A9"/>
    <w:rsid w:val="0051372E"/>
    <w:rsid w:val="00513E38"/>
    <w:rsid w:val="00514C19"/>
    <w:rsid w:val="00516065"/>
    <w:rsid w:val="00516152"/>
    <w:rsid w:val="0051712D"/>
    <w:rsid w:val="00520A0A"/>
    <w:rsid w:val="00520E3B"/>
    <w:rsid w:val="00521209"/>
    <w:rsid w:val="00524696"/>
    <w:rsid w:val="00526C6D"/>
    <w:rsid w:val="00527286"/>
    <w:rsid w:val="00527BAC"/>
    <w:rsid w:val="005304DE"/>
    <w:rsid w:val="005346DA"/>
    <w:rsid w:val="00534962"/>
    <w:rsid w:val="005407BD"/>
    <w:rsid w:val="00542713"/>
    <w:rsid w:val="00546C0C"/>
    <w:rsid w:val="00547E28"/>
    <w:rsid w:val="00551CC7"/>
    <w:rsid w:val="005537BE"/>
    <w:rsid w:val="00553C09"/>
    <w:rsid w:val="00554841"/>
    <w:rsid w:val="005569C8"/>
    <w:rsid w:val="00557031"/>
    <w:rsid w:val="00557387"/>
    <w:rsid w:val="00560A25"/>
    <w:rsid w:val="00560AEE"/>
    <w:rsid w:val="005614E6"/>
    <w:rsid w:val="005652BF"/>
    <w:rsid w:val="005772F2"/>
    <w:rsid w:val="00582267"/>
    <w:rsid w:val="00583F27"/>
    <w:rsid w:val="00584D45"/>
    <w:rsid w:val="00584F6F"/>
    <w:rsid w:val="00585FEC"/>
    <w:rsid w:val="0058629B"/>
    <w:rsid w:val="00590414"/>
    <w:rsid w:val="0059346B"/>
    <w:rsid w:val="00596B68"/>
    <w:rsid w:val="005A1898"/>
    <w:rsid w:val="005A2926"/>
    <w:rsid w:val="005A2A4B"/>
    <w:rsid w:val="005A4DC9"/>
    <w:rsid w:val="005B0B8D"/>
    <w:rsid w:val="005B1762"/>
    <w:rsid w:val="005B2181"/>
    <w:rsid w:val="005B46D5"/>
    <w:rsid w:val="005C0515"/>
    <w:rsid w:val="005C0FA8"/>
    <w:rsid w:val="005C4D29"/>
    <w:rsid w:val="005C6724"/>
    <w:rsid w:val="005C68C0"/>
    <w:rsid w:val="005D3B59"/>
    <w:rsid w:val="005D4F48"/>
    <w:rsid w:val="005D5F8E"/>
    <w:rsid w:val="005D6DC4"/>
    <w:rsid w:val="005E0939"/>
    <w:rsid w:val="005E5C7E"/>
    <w:rsid w:val="005E62A2"/>
    <w:rsid w:val="005E7F44"/>
    <w:rsid w:val="005F417F"/>
    <w:rsid w:val="005F513F"/>
    <w:rsid w:val="005F5C68"/>
    <w:rsid w:val="00600D87"/>
    <w:rsid w:val="00601723"/>
    <w:rsid w:val="0060217E"/>
    <w:rsid w:val="006043ED"/>
    <w:rsid w:val="006063D2"/>
    <w:rsid w:val="00611D1E"/>
    <w:rsid w:val="00614E03"/>
    <w:rsid w:val="00622944"/>
    <w:rsid w:val="00622DE5"/>
    <w:rsid w:val="006244CB"/>
    <w:rsid w:val="006263FF"/>
    <w:rsid w:val="00632734"/>
    <w:rsid w:val="006330A9"/>
    <w:rsid w:val="006344B0"/>
    <w:rsid w:val="006373DB"/>
    <w:rsid w:val="00641770"/>
    <w:rsid w:val="006420C2"/>
    <w:rsid w:val="006469A2"/>
    <w:rsid w:val="00652998"/>
    <w:rsid w:val="00652DA0"/>
    <w:rsid w:val="00656627"/>
    <w:rsid w:val="00656764"/>
    <w:rsid w:val="006575D2"/>
    <w:rsid w:val="0066037F"/>
    <w:rsid w:val="006620E7"/>
    <w:rsid w:val="0066256E"/>
    <w:rsid w:val="006650E0"/>
    <w:rsid w:val="006666F5"/>
    <w:rsid w:val="00666A43"/>
    <w:rsid w:val="006670B4"/>
    <w:rsid w:val="00671BA7"/>
    <w:rsid w:val="0067366C"/>
    <w:rsid w:val="00673CC3"/>
    <w:rsid w:val="00673F63"/>
    <w:rsid w:val="00675217"/>
    <w:rsid w:val="00675E79"/>
    <w:rsid w:val="00676E01"/>
    <w:rsid w:val="006809CF"/>
    <w:rsid w:val="00680FEB"/>
    <w:rsid w:val="00681C40"/>
    <w:rsid w:val="00686F7B"/>
    <w:rsid w:val="00687ADA"/>
    <w:rsid w:val="00690A56"/>
    <w:rsid w:val="00696169"/>
    <w:rsid w:val="0069628A"/>
    <w:rsid w:val="006A1F12"/>
    <w:rsid w:val="006A1F1F"/>
    <w:rsid w:val="006A214D"/>
    <w:rsid w:val="006A4BC9"/>
    <w:rsid w:val="006A6625"/>
    <w:rsid w:val="006A702A"/>
    <w:rsid w:val="006B127B"/>
    <w:rsid w:val="006C1404"/>
    <w:rsid w:val="006C2057"/>
    <w:rsid w:val="006C211B"/>
    <w:rsid w:val="006C28F3"/>
    <w:rsid w:val="006C2DFE"/>
    <w:rsid w:val="006C3487"/>
    <w:rsid w:val="006C451C"/>
    <w:rsid w:val="006C45BA"/>
    <w:rsid w:val="006C50E6"/>
    <w:rsid w:val="006D7A55"/>
    <w:rsid w:val="006E135C"/>
    <w:rsid w:val="006E272A"/>
    <w:rsid w:val="006E3322"/>
    <w:rsid w:val="006E361A"/>
    <w:rsid w:val="006E38BD"/>
    <w:rsid w:val="006E3A87"/>
    <w:rsid w:val="006E3F21"/>
    <w:rsid w:val="006E725D"/>
    <w:rsid w:val="006F0681"/>
    <w:rsid w:val="006F1220"/>
    <w:rsid w:val="006F37C2"/>
    <w:rsid w:val="006F52DC"/>
    <w:rsid w:val="006F5C40"/>
    <w:rsid w:val="0070036C"/>
    <w:rsid w:val="007040FA"/>
    <w:rsid w:val="00704ACD"/>
    <w:rsid w:val="00705BBA"/>
    <w:rsid w:val="007135BD"/>
    <w:rsid w:val="00715515"/>
    <w:rsid w:val="00716D9B"/>
    <w:rsid w:val="00722004"/>
    <w:rsid w:val="00722BC4"/>
    <w:rsid w:val="0073087A"/>
    <w:rsid w:val="00732DCF"/>
    <w:rsid w:val="00734087"/>
    <w:rsid w:val="00735ABF"/>
    <w:rsid w:val="0073601D"/>
    <w:rsid w:val="007416A1"/>
    <w:rsid w:val="0074224E"/>
    <w:rsid w:val="0074387A"/>
    <w:rsid w:val="007470DD"/>
    <w:rsid w:val="007502AB"/>
    <w:rsid w:val="00750779"/>
    <w:rsid w:val="00753D2C"/>
    <w:rsid w:val="007545F9"/>
    <w:rsid w:val="00755BE8"/>
    <w:rsid w:val="0075695A"/>
    <w:rsid w:val="00761ABD"/>
    <w:rsid w:val="007660E7"/>
    <w:rsid w:val="007662B6"/>
    <w:rsid w:val="0076726B"/>
    <w:rsid w:val="007673BE"/>
    <w:rsid w:val="007676DF"/>
    <w:rsid w:val="00772200"/>
    <w:rsid w:val="00777785"/>
    <w:rsid w:val="00781C15"/>
    <w:rsid w:val="00784F50"/>
    <w:rsid w:val="0078743C"/>
    <w:rsid w:val="00790C19"/>
    <w:rsid w:val="00791043"/>
    <w:rsid w:val="007924B7"/>
    <w:rsid w:val="007927B8"/>
    <w:rsid w:val="007936BD"/>
    <w:rsid w:val="00793FB3"/>
    <w:rsid w:val="00795972"/>
    <w:rsid w:val="00795DC8"/>
    <w:rsid w:val="00796EFE"/>
    <w:rsid w:val="00797FA7"/>
    <w:rsid w:val="007A3AFD"/>
    <w:rsid w:val="007A460A"/>
    <w:rsid w:val="007A6E87"/>
    <w:rsid w:val="007A7F44"/>
    <w:rsid w:val="007B38EC"/>
    <w:rsid w:val="007B5628"/>
    <w:rsid w:val="007B6EAD"/>
    <w:rsid w:val="007C0A27"/>
    <w:rsid w:val="007C6219"/>
    <w:rsid w:val="007C6EE6"/>
    <w:rsid w:val="007C7E12"/>
    <w:rsid w:val="007D1702"/>
    <w:rsid w:val="007D32C0"/>
    <w:rsid w:val="007D76D1"/>
    <w:rsid w:val="007E0543"/>
    <w:rsid w:val="007E1C36"/>
    <w:rsid w:val="007E1F59"/>
    <w:rsid w:val="007E3ED1"/>
    <w:rsid w:val="007E77D4"/>
    <w:rsid w:val="007F0B49"/>
    <w:rsid w:val="007F291C"/>
    <w:rsid w:val="007F3150"/>
    <w:rsid w:val="007F3548"/>
    <w:rsid w:val="007F5710"/>
    <w:rsid w:val="007F6506"/>
    <w:rsid w:val="008012CD"/>
    <w:rsid w:val="008024F7"/>
    <w:rsid w:val="00803929"/>
    <w:rsid w:val="008049E1"/>
    <w:rsid w:val="00804D66"/>
    <w:rsid w:val="00805B9B"/>
    <w:rsid w:val="0080752D"/>
    <w:rsid w:val="00807AF5"/>
    <w:rsid w:val="0081223E"/>
    <w:rsid w:val="0081350F"/>
    <w:rsid w:val="008149BD"/>
    <w:rsid w:val="00814F50"/>
    <w:rsid w:val="008150E2"/>
    <w:rsid w:val="00815E5D"/>
    <w:rsid w:val="00817B0A"/>
    <w:rsid w:val="008211AC"/>
    <w:rsid w:val="0082207B"/>
    <w:rsid w:val="00822CFC"/>
    <w:rsid w:val="0083012B"/>
    <w:rsid w:val="00831DBD"/>
    <w:rsid w:val="00832051"/>
    <w:rsid w:val="00833638"/>
    <w:rsid w:val="00833741"/>
    <w:rsid w:val="008345B5"/>
    <w:rsid w:val="00834AED"/>
    <w:rsid w:val="00844201"/>
    <w:rsid w:val="00845C01"/>
    <w:rsid w:val="00846B3A"/>
    <w:rsid w:val="00846D70"/>
    <w:rsid w:val="00847DC8"/>
    <w:rsid w:val="008523E8"/>
    <w:rsid w:val="00856294"/>
    <w:rsid w:val="00862341"/>
    <w:rsid w:val="00862D3E"/>
    <w:rsid w:val="00863C27"/>
    <w:rsid w:val="008648D9"/>
    <w:rsid w:val="00865F41"/>
    <w:rsid w:val="008677E3"/>
    <w:rsid w:val="00872746"/>
    <w:rsid w:val="00873A0B"/>
    <w:rsid w:val="0087496B"/>
    <w:rsid w:val="0088223C"/>
    <w:rsid w:val="00883861"/>
    <w:rsid w:val="008856D5"/>
    <w:rsid w:val="008904A9"/>
    <w:rsid w:val="00894FA3"/>
    <w:rsid w:val="00895B58"/>
    <w:rsid w:val="00895E83"/>
    <w:rsid w:val="00897BC3"/>
    <w:rsid w:val="008A1E40"/>
    <w:rsid w:val="008A468B"/>
    <w:rsid w:val="008A5082"/>
    <w:rsid w:val="008A545B"/>
    <w:rsid w:val="008A560C"/>
    <w:rsid w:val="008A61F3"/>
    <w:rsid w:val="008A66DD"/>
    <w:rsid w:val="008B3179"/>
    <w:rsid w:val="008B419D"/>
    <w:rsid w:val="008B6EE0"/>
    <w:rsid w:val="008B79EA"/>
    <w:rsid w:val="008C2082"/>
    <w:rsid w:val="008C4124"/>
    <w:rsid w:val="008C6D03"/>
    <w:rsid w:val="008D0C04"/>
    <w:rsid w:val="008D1850"/>
    <w:rsid w:val="008D26D8"/>
    <w:rsid w:val="008D276A"/>
    <w:rsid w:val="008D4E0D"/>
    <w:rsid w:val="008D5B2F"/>
    <w:rsid w:val="008D5F92"/>
    <w:rsid w:val="008D63AB"/>
    <w:rsid w:val="008E078C"/>
    <w:rsid w:val="008E4092"/>
    <w:rsid w:val="008E4194"/>
    <w:rsid w:val="008E4A4A"/>
    <w:rsid w:val="008E50FC"/>
    <w:rsid w:val="008E700B"/>
    <w:rsid w:val="008F5FE0"/>
    <w:rsid w:val="00900D8A"/>
    <w:rsid w:val="009019AB"/>
    <w:rsid w:val="00902F4C"/>
    <w:rsid w:val="00906FD3"/>
    <w:rsid w:val="00907CC5"/>
    <w:rsid w:val="00911733"/>
    <w:rsid w:val="00912E44"/>
    <w:rsid w:val="00914083"/>
    <w:rsid w:val="00927933"/>
    <w:rsid w:val="0093053A"/>
    <w:rsid w:val="00940E8D"/>
    <w:rsid w:val="00942A4C"/>
    <w:rsid w:val="00943A50"/>
    <w:rsid w:val="00952B7D"/>
    <w:rsid w:val="009547F8"/>
    <w:rsid w:val="00955207"/>
    <w:rsid w:val="00955630"/>
    <w:rsid w:val="00965336"/>
    <w:rsid w:val="00971E79"/>
    <w:rsid w:val="0097309C"/>
    <w:rsid w:val="00973621"/>
    <w:rsid w:val="00973F06"/>
    <w:rsid w:val="00977460"/>
    <w:rsid w:val="009828A5"/>
    <w:rsid w:val="00983F7E"/>
    <w:rsid w:val="00987D46"/>
    <w:rsid w:val="00990504"/>
    <w:rsid w:val="009A0B4C"/>
    <w:rsid w:val="009A265C"/>
    <w:rsid w:val="009A2DF7"/>
    <w:rsid w:val="009A5B42"/>
    <w:rsid w:val="009A63FC"/>
    <w:rsid w:val="009A7897"/>
    <w:rsid w:val="009B27B4"/>
    <w:rsid w:val="009B2999"/>
    <w:rsid w:val="009B41F9"/>
    <w:rsid w:val="009B7302"/>
    <w:rsid w:val="009C02D1"/>
    <w:rsid w:val="009C0440"/>
    <w:rsid w:val="009C07C1"/>
    <w:rsid w:val="009C0EAB"/>
    <w:rsid w:val="009C241D"/>
    <w:rsid w:val="009C3203"/>
    <w:rsid w:val="009C682C"/>
    <w:rsid w:val="009E4129"/>
    <w:rsid w:val="009E445C"/>
    <w:rsid w:val="009E5D32"/>
    <w:rsid w:val="009E6BB2"/>
    <w:rsid w:val="009E76F7"/>
    <w:rsid w:val="009F111A"/>
    <w:rsid w:val="009F4DD8"/>
    <w:rsid w:val="009F62C9"/>
    <w:rsid w:val="009F6C9F"/>
    <w:rsid w:val="009F7B89"/>
    <w:rsid w:val="009F7D71"/>
    <w:rsid w:val="00A02DD3"/>
    <w:rsid w:val="00A03CE6"/>
    <w:rsid w:val="00A04757"/>
    <w:rsid w:val="00A05F92"/>
    <w:rsid w:val="00A12AAB"/>
    <w:rsid w:val="00A13707"/>
    <w:rsid w:val="00A15345"/>
    <w:rsid w:val="00A17627"/>
    <w:rsid w:val="00A20721"/>
    <w:rsid w:val="00A23459"/>
    <w:rsid w:val="00A23A31"/>
    <w:rsid w:val="00A2405C"/>
    <w:rsid w:val="00A24F12"/>
    <w:rsid w:val="00A254FB"/>
    <w:rsid w:val="00A264E5"/>
    <w:rsid w:val="00A27494"/>
    <w:rsid w:val="00A314EA"/>
    <w:rsid w:val="00A3534E"/>
    <w:rsid w:val="00A36A9D"/>
    <w:rsid w:val="00A37944"/>
    <w:rsid w:val="00A44C94"/>
    <w:rsid w:val="00A45230"/>
    <w:rsid w:val="00A5018D"/>
    <w:rsid w:val="00A50B39"/>
    <w:rsid w:val="00A5150A"/>
    <w:rsid w:val="00A567CD"/>
    <w:rsid w:val="00A6424F"/>
    <w:rsid w:val="00A658FE"/>
    <w:rsid w:val="00A67336"/>
    <w:rsid w:val="00A74D68"/>
    <w:rsid w:val="00A75774"/>
    <w:rsid w:val="00A75ACC"/>
    <w:rsid w:val="00A81ADC"/>
    <w:rsid w:val="00A831D1"/>
    <w:rsid w:val="00A85330"/>
    <w:rsid w:val="00A85412"/>
    <w:rsid w:val="00A87182"/>
    <w:rsid w:val="00A9256F"/>
    <w:rsid w:val="00A936EE"/>
    <w:rsid w:val="00A94657"/>
    <w:rsid w:val="00A96BD3"/>
    <w:rsid w:val="00A96E1B"/>
    <w:rsid w:val="00A97686"/>
    <w:rsid w:val="00A97AB0"/>
    <w:rsid w:val="00AA048B"/>
    <w:rsid w:val="00AA3695"/>
    <w:rsid w:val="00AA3C87"/>
    <w:rsid w:val="00AA40FB"/>
    <w:rsid w:val="00AB0B75"/>
    <w:rsid w:val="00AC0F0B"/>
    <w:rsid w:val="00AC4F51"/>
    <w:rsid w:val="00AC5DA0"/>
    <w:rsid w:val="00AC5DDD"/>
    <w:rsid w:val="00AD094F"/>
    <w:rsid w:val="00AD1272"/>
    <w:rsid w:val="00AD1F50"/>
    <w:rsid w:val="00AD24F3"/>
    <w:rsid w:val="00AD6988"/>
    <w:rsid w:val="00AD6F34"/>
    <w:rsid w:val="00AE1BAE"/>
    <w:rsid w:val="00AE296D"/>
    <w:rsid w:val="00AE2BC4"/>
    <w:rsid w:val="00AE2EEC"/>
    <w:rsid w:val="00AE32D1"/>
    <w:rsid w:val="00AE4742"/>
    <w:rsid w:val="00AE4A19"/>
    <w:rsid w:val="00AE7426"/>
    <w:rsid w:val="00AF09C8"/>
    <w:rsid w:val="00AF0D64"/>
    <w:rsid w:val="00AF1522"/>
    <w:rsid w:val="00AF1A8B"/>
    <w:rsid w:val="00AF1F6B"/>
    <w:rsid w:val="00AF38C1"/>
    <w:rsid w:val="00AF3EEB"/>
    <w:rsid w:val="00AF41D8"/>
    <w:rsid w:val="00AF694B"/>
    <w:rsid w:val="00AF7D5B"/>
    <w:rsid w:val="00B00B3F"/>
    <w:rsid w:val="00B00C17"/>
    <w:rsid w:val="00B021D8"/>
    <w:rsid w:val="00B0463A"/>
    <w:rsid w:val="00B052EF"/>
    <w:rsid w:val="00B12A7C"/>
    <w:rsid w:val="00B139D4"/>
    <w:rsid w:val="00B15B6E"/>
    <w:rsid w:val="00B2161E"/>
    <w:rsid w:val="00B21740"/>
    <w:rsid w:val="00B2612D"/>
    <w:rsid w:val="00B27D4C"/>
    <w:rsid w:val="00B3114E"/>
    <w:rsid w:val="00B3250B"/>
    <w:rsid w:val="00B32750"/>
    <w:rsid w:val="00B34166"/>
    <w:rsid w:val="00B436A9"/>
    <w:rsid w:val="00B51D1F"/>
    <w:rsid w:val="00B542B8"/>
    <w:rsid w:val="00B55303"/>
    <w:rsid w:val="00B5703C"/>
    <w:rsid w:val="00B5765E"/>
    <w:rsid w:val="00B6035E"/>
    <w:rsid w:val="00B63446"/>
    <w:rsid w:val="00B63CE8"/>
    <w:rsid w:val="00B64BA9"/>
    <w:rsid w:val="00B7108F"/>
    <w:rsid w:val="00B71B59"/>
    <w:rsid w:val="00B71DF0"/>
    <w:rsid w:val="00B7224A"/>
    <w:rsid w:val="00B75239"/>
    <w:rsid w:val="00B7524A"/>
    <w:rsid w:val="00B76CB1"/>
    <w:rsid w:val="00B8131B"/>
    <w:rsid w:val="00B84ED5"/>
    <w:rsid w:val="00B85D61"/>
    <w:rsid w:val="00B91DE2"/>
    <w:rsid w:val="00B93CA6"/>
    <w:rsid w:val="00B95425"/>
    <w:rsid w:val="00BA0FEA"/>
    <w:rsid w:val="00BA1641"/>
    <w:rsid w:val="00BA3790"/>
    <w:rsid w:val="00BA41F1"/>
    <w:rsid w:val="00BB08C9"/>
    <w:rsid w:val="00BB092F"/>
    <w:rsid w:val="00BB095B"/>
    <w:rsid w:val="00BB1AF9"/>
    <w:rsid w:val="00BB2C13"/>
    <w:rsid w:val="00BB2D21"/>
    <w:rsid w:val="00BB3647"/>
    <w:rsid w:val="00BB3EFC"/>
    <w:rsid w:val="00BB7453"/>
    <w:rsid w:val="00BB7580"/>
    <w:rsid w:val="00BC03CB"/>
    <w:rsid w:val="00BC37BD"/>
    <w:rsid w:val="00BC38F8"/>
    <w:rsid w:val="00BC4DE5"/>
    <w:rsid w:val="00BC5EC5"/>
    <w:rsid w:val="00BC71C6"/>
    <w:rsid w:val="00BD12EE"/>
    <w:rsid w:val="00BD77B9"/>
    <w:rsid w:val="00BE1D32"/>
    <w:rsid w:val="00BE244D"/>
    <w:rsid w:val="00BE412D"/>
    <w:rsid w:val="00BE72B7"/>
    <w:rsid w:val="00BF1AE7"/>
    <w:rsid w:val="00BF25E5"/>
    <w:rsid w:val="00BF494D"/>
    <w:rsid w:val="00BF503B"/>
    <w:rsid w:val="00BF784D"/>
    <w:rsid w:val="00C0000A"/>
    <w:rsid w:val="00C00676"/>
    <w:rsid w:val="00C02877"/>
    <w:rsid w:val="00C033DA"/>
    <w:rsid w:val="00C05D22"/>
    <w:rsid w:val="00C0676A"/>
    <w:rsid w:val="00C10017"/>
    <w:rsid w:val="00C1122F"/>
    <w:rsid w:val="00C129A7"/>
    <w:rsid w:val="00C12C87"/>
    <w:rsid w:val="00C14475"/>
    <w:rsid w:val="00C15B24"/>
    <w:rsid w:val="00C15F49"/>
    <w:rsid w:val="00C16755"/>
    <w:rsid w:val="00C168D3"/>
    <w:rsid w:val="00C178FC"/>
    <w:rsid w:val="00C218F0"/>
    <w:rsid w:val="00C2207F"/>
    <w:rsid w:val="00C225E0"/>
    <w:rsid w:val="00C31A8A"/>
    <w:rsid w:val="00C31FC7"/>
    <w:rsid w:val="00C325EF"/>
    <w:rsid w:val="00C33448"/>
    <w:rsid w:val="00C34BBF"/>
    <w:rsid w:val="00C34DE9"/>
    <w:rsid w:val="00C41AA8"/>
    <w:rsid w:val="00C443F6"/>
    <w:rsid w:val="00C444B6"/>
    <w:rsid w:val="00C51A71"/>
    <w:rsid w:val="00C54DDB"/>
    <w:rsid w:val="00C55D15"/>
    <w:rsid w:val="00C5672D"/>
    <w:rsid w:val="00C57511"/>
    <w:rsid w:val="00C604B3"/>
    <w:rsid w:val="00C62621"/>
    <w:rsid w:val="00C629AD"/>
    <w:rsid w:val="00C64FB8"/>
    <w:rsid w:val="00C67F5F"/>
    <w:rsid w:val="00C70D53"/>
    <w:rsid w:val="00C70E13"/>
    <w:rsid w:val="00C72D85"/>
    <w:rsid w:val="00C73425"/>
    <w:rsid w:val="00C74411"/>
    <w:rsid w:val="00C75AAC"/>
    <w:rsid w:val="00C76B00"/>
    <w:rsid w:val="00C77FBD"/>
    <w:rsid w:val="00C80BD9"/>
    <w:rsid w:val="00C81287"/>
    <w:rsid w:val="00C8281B"/>
    <w:rsid w:val="00C83538"/>
    <w:rsid w:val="00C87263"/>
    <w:rsid w:val="00C96BAE"/>
    <w:rsid w:val="00CA1C4A"/>
    <w:rsid w:val="00CA3A4D"/>
    <w:rsid w:val="00CA522C"/>
    <w:rsid w:val="00CA6C14"/>
    <w:rsid w:val="00CB6F99"/>
    <w:rsid w:val="00CC1F5A"/>
    <w:rsid w:val="00CC335C"/>
    <w:rsid w:val="00CC465D"/>
    <w:rsid w:val="00CC7858"/>
    <w:rsid w:val="00CD10E2"/>
    <w:rsid w:val="00CD26AE"/>
    <w:rsid w:val="00CD3617"/>
    <w:rsid w:val="00CD460A"/>
    <w:rsid w:val="00CD6C89"/>
    <w:rsid w:val="00CD7982"/>
    <w:rsid w:val="00CE004B"/>
    <w:rsid w:val="00CE27D2"/>
    <w:rsid w:val="00CE282F"/>
    <w:rsid w:val="00CE6193"/>
    <w:rsid w:val="00CE690F"/>
    <w:rsid w:val="00CF0417"/>
    <w:rsid w:val="00CF0C66"/>
    <w:rsid w:val="00CF1672"/>
    <w:rsid w:val="00CF3612"/>
    <w:rsid w:val="00CF3618"/>
    <w:rsid w:val="00CF7D1A"/>
    <w:rsid w:val="00D03EAC"/>
    <w:rsid w:val="00D11B4A"/>
    <w:rsid w:val="00D120A2"/>
    <w:rsid w:val="00D12384"/>
    <w:rsid w:val="00D1319C"/>
    <w:rsid w:val="00D144A3"/>
    <w:rsid w:val="00D14A52"/>
    <w:rsid w:val="00D14A80"/>
    <w:rsid w:val="00D1747A"/>
    <w:rsid w:val="00D211EA"/>
    <w:rsid w:val="00D22594"/>
    <w:rsid w:val="00D252D7"/>
    <w:rsid w:val="00D25B80"/>
    <w:rsid w:val="00D2604A"/>
    <w:rsid w:val="00D26FEA"/>
    <w:rsid w:val="00D317B2"/>
    <w:rsid w:val="00D319BB"/>
    <w:rsid w:val="00D31F3D"/>
    <w:rsid w:val="00D3292C"/>
    <w:rsid w:val="00D32FFC"/>
    <w:rsid w:val="00D35ECA"/>
    <w:rsid w:val="00D373C4"/>
    <w:rsid w:val="00D42C54"/>
    <w:rsid w:val="00D44699"/>
    <w:rsid w:val="00D455F4"/>
    <w:rsid w:val="00D4605C"/>
    <w:rsid w:val="00D47BF0"/>
    <w:rsid w:val="00D500E3"/>
    <w:rsid w:val="00D524AD"/>
    <w:rsid w:val="00D53696"/>
    <w:rsid w:val="00D53D33"/>
    <w:rsid w:val="00D60C0D"/>
    <w:rsid w:val="00D60CD2"/>
    <w:rsid w:val="00D631CC"/>
    <w:rsid w:val="00D63A76"/>
    <w:rsid w:val="00D63AE0"/>
    <w:rsid w:val="00D64CD7"/>
    <w:rsid w:val="00D700C1"/>
    <w:rsid w:val="00D70D9B"/>
    <w:rsid w:val="00D72938"/>
    <w:rsid w:val="00D730BB"/>
    <w:rsid w:val="00D82C64"/>
    <w:rsid w:val="00D838AE"/>
    <w:rsid w:val="00D85350"/>
    <w:rsid w:val="00D86412"/>
    <w:rsid w:val="00D90731"/>
    <w:rsid w:val="00D90DB3"/>
    <w:rsid w:val="00D92CB8"/>
    <w:rsid w:val="00D960B9"/>
    <w:rsid w:val="00D967CB"/>
    <w:rsid w:val="00D97329"/>
    <w:rsid w:val="00DA08E3"/>
    <w:rsid w:val="00DA16A4"/>
    <w:rsid w:val="00DA1885"/>
    <w:rsid w:val="00DA1C16"/>
    <w:rsid w:val="00DA2175"/>
    <w:rsid w:val="00DA59CF"/>
    <w:rsid w:val="00DB2A1C"/>
    <w:rsid w:val="00DB328B"/>
    <w:rsid w:val="00DB413D"/>
    <w:rsid w:val="00DB6F4B"/>
    <w:rsid w:val="00DC2149"/>
    <w:rsid w:val="00DC48D7"/>
    <w:rsid w:val="00DC6C77"/>
    <w:rsid w:val="00DD07D8"/>
    <w:rsid w:val="00DD0B9B"/>
    <w:rsid w:val="00DD1D93"/>
    <w:rsid w:val="00DD20CB"/>
    <w:rsid w:val="00DD3716"/>
    <w:rsid w:val="00DD5C1C"/>
    <w:rsid w:val="00DD63A0"/>
    <w:rsid w:val="00DE6352"/>
    <w:rsid w:val="00DF0EC8"/>
    <w:rsid w:val="00DF26A4"/>
    <w:rsid w:val="00DF3D30"/>
    <w:rsid w:val="00DF5D26"/>
    <w:rsid w:val="00DF7245"/>
    <w:rsid w:val="00E02F3E"/>
    <w:rsid w:val="00E05220"/>
    <w:rsid w:val="00E07AA9"/>
    <w:rsid w:val="00E14A05"/>
    <w:rsid w:val="00E173A3"/>
    <w:rsid w:val="00E21425"/>
    <w:rsid w:val="00E25285"/>
    <w:rsid w:val="00E25553"/>
    <w:rsid w:val="00E329F7"/>
    <w:rsid w:val="00E35CBE"/>
    <w:rsid w:val="00E374AF"/>
    <w:rsid w:val="00E40B6B"/>
    <w:rsid w:val="00E41869"/>
    <w:rsid w:val="00E41C8F"/>
    <w:rsid w:val="00E43524"/>
    <w:rsid w:val="00E44B03"/>
    <w:rsid w:val="00E47382"/>
    <w:rsid w:val="00E504E4"/>
    <w:rsid w:val="00E521D1"/>
    <w:rsid w:val="00E542E4"/>
    <w:rsid w:val="00E55ABC"/>
    <w:rsid w:val="00E578E5"/>
    <w:rsid w:val="00E60EF1"/>
    <w:rsid w:val="00E6141C"/>
    <w:rsid w:val="00E6455E"/>
    <w:rsid w:val="00E645E0"/>
    <w:rsid w:val="00E65742"/>
    <w:rsid w:val="00E713C6"/>
    <w:rsid w:val="00E728FD"/>
    <w:rsid w:val="00E72952"/>
    <w:rsid w:val="00E73629"/>
    <w:rsid w:val="00E7637F"/>
    <w:rsid w:val="00E773B7"/>
    <w:rsid w:val="00E81919"/>
    <w:rsid w:val="00E843E6"/>
    <w:rsid w:val="00E84AC7"/>
    <w:rsid w:val="00E85C0B"/>
    <w:rsid w:val="00E861D0"/>
    <w:rsid w:val="00E868CB"/>
    <w:rsid w:val="00E8738E"/>
    <w:rsid w:val="00E940D4"/>
    <w:rsid w:val="00E9494A"/>
    <w:rsid w:val="00EA11DF"/>
    <w:rsid w:val="00EA17AB"/>
    <w:rsid w:val="00EA3523"/>
    <w:rsid w:val="00EA5DC1"/>
    <w:rsid w:val="00EA6753"/>
    <w:rsid w:val="00EB0A1A"/>
    <w:rsid w:val="00EB475D"/>
    <w:rsid w:val="00EB4972"/>
    <w:rsid w:val="00EB6585"/>
    <w:rsid w:val="00EC1984"/>
    <w:rsid w:val="00EC595A"/>
    <w:rsid w:val="00ED1A9B"/>
    <w:rsid w:val="00ED3CDF"/>
    <w:rsid w:val="00ED4D09"/>
    <w:rsid w:val="00ED5C2D"/>
    <w:rsid w:val="00ED7307"/>
    <w:rsid w:val="00EE152A"/>
    <w:rsid w:val="00EE4EE9"/>
    <w:rsid w:val="00EE59D7"/>
    <w:rsid w:val="00EE600C"/>
    <w:rsid w:val="00EF063A"/>
    <w:rsid w:val="00EF2143"/>
    <w:rsid w:val="00EF268B"/>
    <w:rsid w:val="00EF3420"/>
    <w:rsid w:val="00EF3B0E"/>
    <w:rsid w:val="00EF4BF7"/>
    <w:rsid w:val="00F0048B"/>
    <w:rsid w:val="00F00BE2"/>
    <w:rsid w:val="00F00BF5"/>
    <w:rsid w:val="00F016C1"/>
    <w:rsid w:val="00F02C92"/>
    <w:rsid w:val="00F03EA9"/>
    <w:rsid w:val="00F06BEF"/>
    <w:rsid w:val="00F072CC"/>
    <w:rsid w:val="00F07CFC"/>
    <w:rsid w:val="00F07E2C"/>
    <w:rsid w:val="00F133B5"/>
    <w:rsid w:val="00F14C9E"/>
    <w:rsid w:val="00F15208"/>
    <w:rsid w:val="00F230F3"/>
    <w:rsid w:val="00F25E8C"/>
    <w:rsid w:val="00F26FAD"/>
    <w:rsid w:val="00F2764D"/>
    <w:rsid w:val="00F3289F"/>
    <w:rsid w:val="00F330C5"/>
    <w:rsid w:val="00F33538"/>
    <w:rsid w:val="00F36044"/>
    <w:rsid w:val="00F4498F"/>
    <w:rsid w:val="00F46D10"/>
    <w:rsid w:val="00F501C8"/>
    <w:rsid w:val="00F53466"/>
    <w:rsid w:val="00F55281"/>
    <w:rsid w:val="00F5749B"/>
    <w:rsid w:val="00F576C4"/>
    <w:rsid w:val="00F60189"/>
    <w:rsid w:val="00F60E52"/>
    <w:rsid w:val="00F64CA0"/>
    <w:rsid w:val="00F672A0"/>
    <w:rsid w:val="00F724BA"/>
    <w:rsid w:val="00F72D1F"/>
    <w:rsid w:val="00F73DC7"/>
    <w:rsid w:val="00F7442B"/>
    <w:rsid w:val="00F7598B"/>
    <w:rsid w:val="00F7628B"/>
    <w:rsid w:val="00F80688"/>
    <w:rsid w:val="00F85091"/>
    <w:rsid w:val="00F93697"/>
    <w:rsid w:val="00F937FD"/>
    <w:rsid w:val="00F95EF1"/>
    <w:rsid w:val="00FA06B7"/>
    <w:rsid w:val="00FA0BB0"/>
    <w:rsid w:val="00FA15FE"/>
    <w:rsid w:val="00FA2E13"/>
    <w:rsid w:val="00FA44E5"/>
    <w:rsid w:val="00FA45B5"/>
    <w:rsid w:val="00FA54CE"/>
    <w:rsid w:val="00FA599C"/>
    <w:rsid w:val="00FA5E24"/>
    <w:rsid w:val="00FB17D9"/>
    <w:rsid w:val="00FB1825"/>
    <w:rsid w:val="00FB4550"/>
    <w:rsid w:val="00FB66A8"/>
    <w:rsid w:val="00FB7653"/>
    <w:rsid w:val="00FC2B55"/>
    <w:rsid w:val="00FC3143"/>
    <w:rsid w:val="00FC49B1"/>
    <w:rsid w:val="00FC4E7E"/>
    <w:rsid w:val="00FC6539"/>
    <w:rsid w:val="00FC754F"/>
    <w:rsid w:val="00FD15B3"/>
    <w:rsid w:val="00FD212D"/>
    <w:rsid w:val="00FD41DE"/>
    <w:rsid w:val="00FD44B2"/>
    <w:rsid w:val="00FD4C87"/>
    <w:rsid w:val="00FD63EA"/>
    <w:rsid w:val="00FD70B8"/>
    <w:rsid w:val="00FE09CA"/>
    <w:rsid w:val="00FE10D7"/>
    <w:rsid w:val="00FE2682"/>
    <w:rsid w:val="00FE2712"/>
    <w:rsid w:val="00FE36A7"/>
    <w:rsid w:val="00FE4D09"/>
    <w:rsid w:val="00FF0832"/>
    <w:rsid w:val="00FF15EC"/>
    <w:rsid w:val="00FF1DEF"/>
    <w:rsid w:val="00FF6C0E"/>
    <w:rsid w:val="09C91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35468"/>
  <w15:docId w15:val="{AFEA0B7F-448B-4829-B6AF-E24F232ED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F82CB-FFE0-4041-A201-2FF3356A3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458</Words>
  <Characters>2615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Айсулу</dc:creator>
  <cp:lastModifiedBy>Нурсултан</cp:lastModifiedBy>
  <cp:revision>2</cp:revision>
  <cp:lastPrinted>2022-01-21T09:57:00Z</cp:lastPrinted>
  <dcterms:created xsi:type="dcterms:W3CDTF">2026-10-06T08:43:00Z</dcterms:created>
  <dcterms:modified xsi:type="dcterms:W3CDTF">2026-10-06T08:43:00Z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9D1E953D9BE542CB9E2948D993A43DDE_13</vt:lpwstr>
  </property>
</Properties>
</file>