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704" w:rsidRDefault="008F6704"/>
    <w:p w:rsidR="003F7771" w:rsidRPr="003F7771" w:rsidRDefault="003F7771" w:rsidP="003F7771">
      <w:pPr>
        <w:jc w:val="center"/>
        <w:rPr>
          <w:rFonts w:ascii="Times New Roman" w:hAnsi="Times New Roman" w:cs="Times New Roman"/>
          <w:b/>
          <w:bCs/>
          <w:lang w:val="kk-KZ"/>
        </w:rPr>
      </w:pPr>
      <w:r w:rsidRPr="003F7771">
        <w:rPr>
          <w:rFonts w:ascii="Times New Roman" w:hAnsi="Times New Roman" w:cs="Times New Roman"/>
          <w:b/>
          <w:bCs/>
        </w:rPr>
        <w:t>ТЕХНИКАЛЫ</w:t>
      </w:r>
      <w:r>
        <w:rPr>
          <w:rFonts w:ascii="Times New Roman" w:hAnsi="Times New Roman" w:cs="Times New Roman"/>
          <w:b/>
          <w:bCs/>
          <w:lang w:val="kk-KZ"/>
        </w:rPr>
        <w:t>Қ СИПАТТАМА</w:t>
      </w:r>
    </w:p>
    <w:p w:rsidR="00BE403E" w:rsidRDefault="003F7771" w:rsidP="00BE403E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3F7771">
        <w:rPr>
          <w:rFonts w:ascii="Times New Roman" w:hAnsi="Times New Roman" w:cs="Times New Roman"/>
          <w:b/>
          <w:bCs/>
        </w:rPr>
        <w:t>Интернеттетұрақтыорналасқанақпараттықжүйелерді</w:t>
      </w:r>
      <w:proofErr w:type="spellEnd"/>
    </w:p>
    <w:p w:rsidR="003F7771" w:rsidRPr="003F7771" w:rsidRDefault="003F7771" w:rsidP="00BE403E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3F7771">
        <w:rPr>
          <w:rFonts w:ascii="Times New Roman" w:hAnsi="Times New Roman" w:cs="Times New Roman"/>
          <w:b/>
          <w:bCs/>
        </w:rPr>
        <w:t>техникалыққолдауқызметтері</w:t>
      </w:r>
      <w:proofErr w:type="spellEnd"/>
    </w:p>
    <w:p w:rsidR="003F7771" w:rsidRDefault="003F7771" w:rsidP="003F7771"/>
    <w:tbl>
      <w:tblPr>
        <w:tblStyle w:val="a3"/>
        <w:tblpPr w:leftFromText="180" w:rightFromText="180" w:vertAnchor="text" w:horzAnchor="margin" w:tblpY="30"/>
        <w:tblW w:w="0" w:type="auto"/>
        <w:tblLook w:val="04A0"/>
      </w:tblPr>
      <w:tblGrid>
        <w:gridCol w:w="456"/>
        <w:gridCol w:w="8889"/>
      </w:tblGrid>
      <w:tr w:rsidR="003F7771" w:rsidRPr="00BE403E" w:rsidTr="00D207D9">
        <w:tc>
          <w:tcPr>
            <w:tcW w:w="9345" w:type="dxa"/>
            <w:gridSpan w:val="2"/>
          </w:tcPr>
          <w:p w:rsidR="003F7771" w:rsidRPr="00BE403E" w:rsidRDefault="003F7771" w:rsidP="003F7771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E403E">
              <w:rPr>
                <w:rFonts w:ascii="Times New Roman" w:hAnsi="Times New Roman" w:cs="Times New Roman"/>
                <w:b/>
                <w:bCs/>
              </w:rPr>
              <w:t>Сипаттама</w:t>
            </w:r>
            <w:proofErr w:type="spellEnd"/>
            <w:r w:rsidR="00712331" w:rsidRPr="0071233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  <w:b/>
                <w:bCs/>
              </w:rPr>
              <w:t>және</w:t>
            </w:r>
            <w:proofErr w:type="spellEnd"/>
            <w:r w:rsidR="00712331" w:rsidRPr="0071233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  <w:b/>
                <w:bCs/>
              </w:rPr>
              <w:t>қажетті</w:t>
            </w:r>
            <w:proofErr w:type="spellEnd"/>
            <w:r w:rsidR="00712331" w:rsidRPr="0071233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  <w:b/>
                <w:bCs/>
              </w:rPr>
              <w:t>функционалдық</w:t>
            </w:r>
            <w:proofErr w:type="spellEnd"/>
            <w:r w:rsidRPr="00BE403E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BE403E">
              <w:rPr>
                <w:rFonts w:ascii="Times New Roman" w:hAnsi="Times New Roman" w:cs="Times New Roman"/>
                <w:b/>
                <w:bCs/>
              </w:rPr>
              <w:t>техникалық</w:t>
            </w:r>
            <w:proofErr w:type="spellEnd"/>
            <w:r w:rsidRPr="00BE403E">
              <w:rPr>
                <w:rFonts w:ascii="Times New Roman" w:hAnsi="Times New Roman" w:cs="Times New Roman"/>
                <w:b/>
                <w:bCs/>
              </w:rPr>
              <w:t xml:space="preserve">, сапа </w:t>
            </w:r>
            <w:proofErr w:type="spellStart"/>
            <w:r w:rsidRPr="00BE403E">
              <w:rPr>
                <w:rFonts w:ascii="Times New Roman" w:hAnsi="Times New Roman" w:cs="Times New Roman"/>
                <w:b/>
                <w:bCs/>
              </w:rPr>
              <w:t>және</w:t>
            </w:r>
            <w:proofErr w:type="spellEnd"/>
            <w:r w:rsidR="00712331" w:rsidRPr="0071233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  <w:b/>
                <w:bCs/>
              </w:rPr>
              <w:t>өнімділік</w:t>
            </w:r>
            <w:proofErr w:type="spellEnd"/>
            <w:r w:rsidR="00712331" w:rsidRPr="0071233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  <w:b/>
                <w:bCs/>
              </w:rPr>
              <w:t>сипаттамалары</w:t>
            </w:r>
            <w:proofErr w:type="spellEnd"/>
            <w:r w:rsidRPr="00BE403E"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3F7771" w:rsidRPr="00BE403E" w:rsidRDefault="003F7771" w:rsidP="003F777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F7771" w:rsidRPr="00712331" w:rsidTr="00171E73">
        <w:tc>
          <w:tcPr>
            <w:tcW w:w="456" w:type="dxa"/>
          </w:tcPr>
          <w:p w:rsidR="003F7771" w:rsidRPr="00BE403E" w:rsidRDefault="003F7771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8889" w:type="dxa"/>
          </w:tcPr>
          <w:p w:rsidR="003F7771" w:rsidRPr="0057097A" w:rsidRDefault="00284DAF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А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жырамас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бөлігі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болып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табылатын mail.kz порталын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технологиялық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дамыту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шеңберінде mail.kz ақпараттық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ойын-сауықпорталының (</w:t>
            </w:r>
            <w:r w:rsidR="00B97682" w:rsidRPr="00BE403E">
              <w:rPr>
                <w:rFonts w:ascii="Times New Roman" w:hAnsi="Times New Roman" w:cs="Times New Roman"/>
                <w:lang w:val="kk-KZ"/>
              </w:rPr>
              <w:t>ЭЕМ үшін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бағдарлама) платформасында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техникалық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шешімді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ұсыну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97682" w:rsidRPr="0057097A">
              <w:rPr>
                <w:rFonts w:ascii="Times New Roman" w:hAnsi="Times New Roman" w:cs="Times New Roman"/>
                <w:lang w:val="kk-KZ"/>
              </w:rPr>
              <w:t>қызметтері – EDU.KZ.</w:t>
            </w:r>
          </w:p>
          <w:p w:rsidR="00284DAF" w:rsidRPr="00712331" w:rsidRDefault="00284DAF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712331">
              <w:rPr>
                <w:rFonts w:ascii="Times New Roman" w:hAnsi="Times New Roman" w:cs="Times New Roman"/>
                <w:lang w:val="kk-KZ"/>
              </w:rPr>
              <w:t>Қазақстан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Республикасы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Әділет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министрлігімен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берілген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авторлық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құқық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объектісіне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құқықтарды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мемлекеттік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тіркеу</w:t>
            </w:r>
            <w:r w:rsidR="00712331" w:rsidRPr="0071233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712331">
              <w:rPr>
                <w:rFonts w:ascii="Times New Roman" w:hAnsi="Times New Roman" w:cs="Times New Roman"/>
                <w:lang w:val="kk-KZ"/>
              </w:rPr>
              <w:t>туралы 2016 жылғы 14 қыркүйектегі  №1924 куәлік;</w:t>
            </w:r>
          </w:p>
          <w:p w:rsidR="00BE403E" w:rsidRPr="00712331" w:rsidRDefault="00BE403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3F7771" w:rsidRPr="00BE403E" w:rsidTr="00171E73">
        <w:tc>
          <w:tcPr>
            <w:tcW w:w="456" w:type="dxa"/>
          </w:tcPr>
          <w:p w:rsidR="003F7771" w:rsidRPr="00BE403E" w:rsidRDefault="00284DAF" w:rsidP="003F7771">
            <w:pPr>
              <w:rPr>
                <w:rFonts w:ascii="Times New Roman" w:hAnsi="Times New Roman" w:cs="Times New Roman"/>
              </w:rPr>
            </w:pPr>
            <w:r w:rsidRPr="00BE403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89" w:type="dxa"/>
          </w:tcPr>
          <w:p w:rsidR="003F7771" w:rsidRPr="00BE403E" w:rsidRDefault="00284DAF" w:rsidP="00BE403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E403E">
              <w:rPr>
                <w:rFonts w:ascii="Times New Roman" w:hAnsi="Times New Roman" w:cs="Times New Roman"/>
              </w:rPr>
              <w:t>Мобильді</w:t>
            </w:r>
            <w:proofErr w:type="spellEnd"/>
            <w:r w:rsidR="00501BB3" w:rsidRPr="00501B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</w:rPr>
              <w:t>құрылғыларда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BE403E">
              <w:rPr>
                <w:rFonts w:ascii="Times New Roman" w:hAnsi="Times New Roman" w:cs="Times New Roman"/>
              </w:rPr>
              <w:t>смартфондар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E403E">
              <w:rPr>
                <w:rFonts w:ascii="Times New Roman" w:hAnsi="Times New Roman" w:cs="Times New Roman"/>
              </w:rPr>
              <w:t>планшеттер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BE403E">
              <w:rPr>
                <w:rFonts w:ascii="Times New Roman" w:hAnsi="Times New Roman" w:cs="Times New Roman"/>
              </w:rPr>
              <w:t>дұрыскөруге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E403E">
              <w:rPr>
                <w:rFonts w:ascii="Times New Roman" w:hAnsi="Times New Roman" w:cs="Times New Roman"/>
              </w:rPr>
              <w:t>сондай-ақ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</w:rPr>
              <w:t>Safari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E403E">
              <w:rPr>
                <w:rFonts w:ascii="Times New Roman" w:hAnsi="Times New Roman" w:cs="Times New Roman"/>
              </w:rPr>
              <w:t>Edge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E403E">
              <w:rPr>
                <w:rFonts w:ascii="Times New Roman" w:hAnsi="Times New Roman" w:cs="Times New Roman"/>
              </w:rPr>
              <w:t>Firefox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E403E">
              <w:rPr>
                <w:rFonts w:ascii="Times New Roman" w:hAnsi="Times New Roman" w:cs="Times New Roman"/>
              </w:rPr>
              <w:t>Chrome</w:t>
            </w:r>
            <w:proofErr w:type="spellEnd"/>
            <w:r w:rsidR="000B62E5" w:rsidRPr="000B62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</w:rPr>
              <w:t>соңғы</w:t>
            </w:r>
            <w:proofErr w:type="spellEnd"/>
            <w:r w:rsidR="000B62E5" w:rsidRPr="000B62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</w:rPr>
              <w:t>нұсқаларын</w:t>
            </w:r>
            <w:proofErr w:type="spellEnd"/>
            <w:r w:rsidR="000B62E5" w:rsidRPr="000B62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</w:rPr>
              <w:t>қоса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E403E">
              <w:rPr>
                <w:rFonts w:ascii="Times New Roman" w:hAnsi="Times New Roman" w:cs="Times New Roman"/>
              </w:rPr>
              <w:t>әртүрлі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 экран </w:t>
            </w:r>
            <w:proofErr w:type="spellStart"/>
            <w:r w:rsidRPr="00BE403E">
              <w:rPr>
                <w:rFonts w:ascii="Times New Roman" w:hAnsi="Times New Roman" w:cs="Times New Roman"/>
              </w:rPr>
              <w:t>ажыратымдылығы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 бар </w:t>
            </w:r>
            <w:proofErr w:type="spellStart"/>
            <w:r w:rsidRPr="00BE403E">
              <w:rPr>
                <w:rFonts w:ascii="Times New Roman" w:hAnsi="Times New Roman" w:cs="Times New Roman"/>
              </w:rPr>
              <w:t>құрылғылардадұ</w:t>
            </w:r>
            <w:proofErr w:type="gramStart"/>
            <w:r w:rsidRPr="00BE403E">
              <w:rPr>
                <w:rFonts w:ascii="Times New Roman" w:hAnsi="Times New Roman" w:cs="Times New Roman"/>
              </w:rPr>
              <w:t>рыс</w:t>
            </w:r>
            <w:proofErr w:type="spellEnd"/>
            <w:r w:rsidR="000B62E5" w:rsidRPr="000B62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</w:rPr>
              <w:t>к</w:t>
            </w:r>
            <w:proofErr w:type="gramEnd"/>
            <w:r w:rsidRPr="00BE403E">
              <w:rPr>
                <w:rFonts w:ascii="Times New Roman" w:hAnsi="Times New Roman" w:cs="Times New Roman"/>
              </w:rPr>
              <w:t>өрсетуге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BE403E">
              <w:rPr>
                <w:rFonts w:ascii="Times New Roman" w:hAnsi="Times New Roman" w:cs="Times New Roman"/>
              </w:rPr>
              <w:t xml:space="preserve"> модификация </w:t>
            </w:r>
            <w:proofErr w:type="spellStart"/>
            <w:r w:rsidRPr="00BE403E">
              <w:rPr>
                <w:rFonts w:ascii="Times New Roman" w:hAnsi="Times New Roman" w:cs="Times New Roman"/>
              </w:rPr>
              <w:t>бейімделген</w:t>
            </w:r>
            <w:proofErr w:type="spellEnd"/>
            <w:r w:rsidR="000B62E5" w:rsidRPr="000B62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</w:rPr>
              <w:t>нұсқасы</w:t>
            </w:r>
            <w:proofErr w:type="spellEnd"/>
            <w:r w:rsidRPr="00BE403E">
              <w:rPr>
                <w:rFonts w:ascii="Times New Roman" w:hAnsi="Times New Roman" w:cs="Times New Roman"/>
              </w:rPr>
              <w:t>.</w:t>
            </w:r>
          </w:p>
          <w:p w:rsidR="00BE403E" w:rsidRPr="00BE403E" w:rsidRDefault="00BE403E" w:rsidP="00BE403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F7771" w:rsidRPr="0057097A" w:rsidTr="00171E73">
        <w:tc>
          <w:tcPr>
            <w:tcW w:w="456" w:type="dxa"/>
          </w:tcPr>
          <w:p w:rsidR="003F7771" w:rsidRPr="00BE403E" w:rsidRDefault="00284DAF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8889" w:type="dxa"/>
          </w:tcPr>
          <w:p w:rsidR="003F7771" w:rsidRPr="0057097A" w:rsidRDefault="00284DAF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EDU.KZ - ______@edu.kz аймағында 1 (бір) электрондық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поштаны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ұсыну.</w:t>
            </w:r>
          </w:p>
          <w:p w:rsidR="00BE403E" w:rsidRPr="0057097A" w:rsidRDefault="00BE403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3F7771" w:rsidRPr="009B587C" w:rsidTr="00171E73">
        <w:tc>
          <w:tcPr>
            <w:tcW w:w="456" w:type="dxa"/>
          </w:tcPr>
          <w:p w:rsidR="003F7771" w:rsidRPr="00BE403E" w:rsidRDefault="00284DAF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8889" w:type="dxa"/>
          </w:tcPr>
          <w:p w:rsidR="003F7771" w:rsidRPr="00BE403E" w:rsidRDefault="00284DAF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9B587C">
              <w:rPr>
                <w:rFonts w:ascii="Times New Roman" w:hAnsi="Times New Roman" w:cs="Times New Roman"/>
                <w:lang w:val="kk-KZ"/>
              </w:rPr>
              <w:t>Білім және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9B587C">
              <w:rPr>
                <w:rFonts w:ascii="Times New Roman" w:hAnsi="Times New Roman" w:cs="Times New Roman"/>
                <w:lang w:val="kk-KZ"/>
              </w:rPr>
              <w:t>ғылым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9B587C">
              <w:rPr>
                <w:rFonts w:ascii="Times New Roman" w:hAnsi="Times New Roman" w:cs="Times New Roman"/>
                <w:lang w:val="kk-KZ"/>
              </w:rPr>
              <w:t>министрлігінің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55D38" w:rsidRPr="00BE403E">
              <w:rPr>
                <w:rFonts w:ascii="Times New Roman" w:hAnsi="Times New Roman" w:cs="Times New Roman"/>
                <w:lang w:val="kk-KZ"/>
              </w:rPr>
              <w:t xml:space="preserve">ҰБДҚ </w:t>
            </w:r>
            <w:r w:rsidRPr="009B587C">
              <w:rPr>
                <w:rFonts w:ascii="Times New Roman" w:hAnsi="Times New Roman" w:cs="Times New Roman"/>
                <w:lang w:val="kk-KZ"/>
              </w:rPr>
              <w:t>Мемлекеттік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9B587C">
              <w:rPr>
                <w:rFonts w:ascii="Times New Roman" w:hAnsi="Times New Roman" w:cs="Times New Roman"/>
                <w:lang w:val="kk-KZ"/>
              </w:rPr>
              <w:t>деректер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9B587C">
              <w:rPr>
                <w:rFonts w:ascii="Times New Roman" w:hAnsi="Times New Roman" w:cs="Times New Roman"/>
                <w:lang w:val="kk-KZ"/>
              </w:rPr>
              <w:t>базасымен интеграция</w:t>
            </w:r>
            <w:r w:rsidR="00555D38" w:rsidRPr="00BE403E">
              <w:rPr>
                <w:rFonts w:ascii="Times New Roman" w:hAnsi="Times New Roman" w:cs="Times New Roman"/>
                <w:lang w:val="kk-KZ"/>
              </w:rPr>
              <w:t>.</w:t>
            </w:r>
          </w:p>
          <w:p w:rsidR="00BE403E" w:rsidRPr="00BE403E" w:rsidRDefault="00BE403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3F7771" w:rsidRPr="0057097A" w:rsidTr="00171E73">
        <w:tc>
          <w:tcPr>
            <w:tcW w:w="456" w:type="dxa"/>
          </w:tcPr>
          <w:p w:rsidR="003F7771" w:rsidRPr="00BE403E" w:rsidRDefault="00555D38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8889" w:type="dxa"/>
          </w:tcPr>
          <w:p w:rsidR="003F7771" w:rsidRPr="0057097A" w:rsidRDefault="00555D38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Бірыңғай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BE403E">
              <w:rPr>
                <w:rFonts w:ascii="Times New Roman" w:hAnsi="Times New Roman" w:cs="Times New Roman"/>
                <w:lang w:val="kk-KZ"/>
              </w:rPr>
              <w:t>И</w:t>
            </w:r>
            <w:r w:rsidRPr="0057097A">
              <w:rPr>
                <w:rFonts w:ascii="Times New Roman" w:hAnsi="Times New Roman" w:cs="Times New Roman"/>
                <w:lang w:val="kk-KZ"/>
              </w:rPr>
              <w:t>нтеграцияланған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BE403E">
              <w:rPr>
                <w:rFonts w:ascii="Times New Roman" w:hAnsi="Times New Roman" w:cs="Times New Roman"/>
                <w:lang w:val="kk-KZ"/>
              </w:rPr>
              <w:t>Б</w:t>
            </w:r>
            <w:r w:rsidRPr="0057097A">
              <w:rPr>
                <w:rFonts w:ascii="Times New Roman" w:hAnsi="Times New Roman" w:cs="Times New Roman"/>
                <w:lang w:val="kk-KZ"/>
              </w:rPr>
              <w:t>ілім беру платформасына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қосылу - EDU.KZ.</w:t>
            </w:r>
          </w:p>
        </w:tc>
      </w:tr>
      <w:tr w:rsidR="003F7771" w:rsidRPr="0057097A" w:rsidTr="00171E73">
        <w:tc>
          <w:tcPr>
            <w:tcW w:w="456" w:type="dxa"/>
          </w:tcPr>
          <w:p w:rsidR="003F7771" w:rsidRPr="00BE403E" w:rsidRDefault="00555D38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8889" w:type="dxa"/>
          </w:tcPr>
          <w:p w:rsidR="003F7771" w:rsidRPr="0057097A" w:rsidRDefault="00555D38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Веб-сайт пен хостинг жұмысын</w:t>
            </w:r>
            <w:r w:rsidR="009B587C" w:rsidRPr="009B587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бақылау.</w:t>
            </w:r>
          </w:p>
          <w:p w:rsidR="00BE403E" w:rsidRPr="0057097A" w:rsidRDefault="00BE403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3F7771" w:rsidRPr="00EF54B8" w:rsidTr="00171E73">
        <w:tc>
          <w:tcPr>
            <w:tcW w:w="456" w:type="dxa"/>
          </w:tcPr>
          <w:p w:rsidR="003F7771" w:rsidRPr="00BE403E" w:rsidRDefault="00555D38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8889" w:type="dxa"/>
          </w:tcPr>
          <w:p w:rsidR="003F7771" w:rsidRPr="0057097A" w:rsidRDefault="00555D38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Веб-сайтта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техникалық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жұмыстарды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жүргізу, оның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ішінде:</w:t>
            </w:r>
          </w:p>
          <w:p w:rsidR="00555D38" w:rsidRPr="0057097A" w:rsidRDefault="00555D38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– веб-сайттағы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қателер мен ақаулардың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алдын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алуүшін веб-сайтты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толық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тестілеу (айына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бір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рет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жүргізіледі);</w:t>
            </w:r>
          </w:p>
          <w:p w:rsidR="00555D38" w:rsidRPr="0057097A" w:rsidRDefault="00555D38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— веб-сайттың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сақтық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көшірмелерінің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өнімділігін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тексеру (айына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бір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рет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орындалады);</w:t>
            </w:r>
          </w:p>
          <w:p w:rsidR="00555D38" w:rsidRPr="0057097A" w:rsidRDefault="00555D38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– веб-сайттың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деректер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базасын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тексеру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және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оңтайландыру (айына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бір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рет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орындалады);</w:t>
            </w:r>
          </w:p>
          <w:p w:rsidR="00555D38" w:rsidRPr="00EF54B8" w:rsidRDefault="003A4385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F54B8">
              <w:rPr>
                <w:rFonts w:ascii="Times New Roman" w:hAnsi="Times New Roman" w:cs="Times New Roman"/>
                <w:lang w:val="kk-KZ"/>
              </w:rPr>
              <w:t>— веб-сайттың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F54B8">
              <w:rPr>
                <w:rFonts w:ascii="Times New Roman" w:hAnsi="Times New Roman" w:cs="Times New Roman"/>
                <w:lang w:val="kk-KZ"/>
              </w:rPr>
              <w:t>сақтық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F54B8">
              <w:rPr>
                <w:rFonts w:ascii="Times New Roman" w:hAnsi="Times New Roman" w:cs="Times New Roman"/>
                <w:lang w:val="kk-KZ"/>
              </w:rPr>
              <w:t>көшірмелерінің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F54B8">
              <w:rPr>
                <w:rFonts w:ascii="Times New Roman" w:hAnsi="Times New Roman" w:cs="Times New Roman"/>
                <w:lang w:val="kk-KZ"/>
              </w:rPr>
              <w:t>өнімділігін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F54B8">
              <w:rPr>
                <w:rFonts w:ascii="Times New Roman" w:hAnsi="Times New Roman" w:cs="Times New Roman"/>
                <w:lang w:val="kk-KZ"/>
              </w:rPr>
              <w:t>тексеру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F54B8">
              <w:rPr>
                <w:rFonts w:ascii="Times New Roman" w:hAnsi="Times New Roman" w:cs="Times New Roman"/>
                <w:lang w:val="kk-KZ"/>
              </w:rPr>
              <w:t>және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F54B8">
              <w:rPr>
                <w:rFonts w:ascii="Times New Roman" w:hAnsi="Times New Roman" w:cs="Times New Roman"/>
                <w:lang w:val="kk-KZ"/>
              </w:rPr>
              <w:t>оларды ай сайынжасау.</w:t>
            </w:r>
          </w:p>
          <w:p w:rsidR="00BE403E" w:rsidRPr="00EF54B8" w:rsidRDefault="00BE403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3F7771" w:rsidRPr="0057097A" w:rsidTr="00171E73">
        <w:tc>
          <w:tcPr>
            <w:tcW w:w="456" w:type="dxa"/>
          </w:tcPr>
          <w:p w:rsidR="003F7771" w:rsidRPr="00BE403E" w:rsidRDefault="003A4385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8889" w:type="dxa"/>
          </w:tcPr>
          <w:p w:rsidR="003F7771" w:rsidRPr="0057097A" w:rsidRDefault="003A4385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Веб-сайт Google, Yandex, Bing, Mail.ru, Rambler, Yahoo жәнет.б. іздеу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жүйелерінде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тіркелуі керек.</w:t>
            </w:r>
          </w:p>
          <w:p w:rsidR="00BE403E" w:rsidRPr="0057097A" w:rsidRDefault="00BE403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3F7771" w:rsidRPr="00EF54B8" w:rsidTr="00171E73">
        <w:tc>
          <w:tcPr>
            <w:tcW w:w="456" w:type="dxa"/>
          </w:tcPr>
          <w:p w:rsidR="003F7771" w:rsidRPr="00BE403E" w:rsidRDefault="003A4385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8889" w:type="dxa"/>
          </w:tcPr>
          <w:p w:rsidR="003F7771" w:rsidRPr="00EF54B8" w:rsidRDefault="003A4385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F54B8">
              <w:rPr>
                <w:rFonts w:ascii="Times New Roman" w:hAnsi="Times New Roman" w:cs="Times New Roman"/>
                <w:lang w:val="kk-KZ"/>
              </w:rPr>
              <w:t>Сайт қазақ, орыстілдерінде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F54B8">
              <w:rPr>
                <w:rFonts w:ascii="Times New Roman" w:hAnsi="Times New Roman" w:cs="Times New Roman"/>
                <w:lang w:val="kk-KZ"/>
              </w:rPr>
              <w:t>дұрыс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F54B8">
              <w:rPr>
                <w:rFonts w:ascii="Times New Roman" w:hAnsi="Times New Roman" w:cs="Times New Roman"/>
                <w:lang w:val="kk-KZ"/>
              </w:rPr>
              <w:t>жұмыс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EF54B8">
              <w:rPr>
                <w:rFonts w:ascii="Times New Roman" w:hAnsi="Times New Roman" w:cs="Times New Roman"/>
                <w:lang w:val="kk-KZ"/>
              </w:rPr>
              <w:t>істеуі керек.</w:t>
            </w:r>
          </w:p>
        </w:tc>
      </w:tr>
      <w:tr w:rsidR="003F7771" w:rsidRPr="0057097A" w:rsidTr="00171E73">
        <w:tc>
          <w:tcPr>
            <w:tcW w:w="456" w:type="dxa"/>
          </w:tcPr>
          <w:p w:rsidR="003F7771" w:rsidRPr="00BE403E" w:rsidRDefault="00171E73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8889" w:type="dxa"/>
          </w:tcPr>
          <w:p w:rsidR="003F7771" w:rsidRPr="00BE403E" w:rsidRDefault="00171E73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EDU.KZ аймағында домендік атауды және хостингті жаңарту (1 (бір) жылға жарамды).</w:t>
            </w:r>
          </w:p>
          <w:p w:rsidR="00BE403E" w:rsidRPr="00BE403E" w:rsidRDefault="00BE403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3F7771" w:rsidRPr="0057097A" w:rsidTr="00171E73">
        <w:tc>
          <w:tcPr>
            <w:tcW w:w="456" w:type="dxa"/>
          </w:tcPr>
          <w:p w:rsidR="003F7771" w:rsidRPr="00BE403E" w:rsidRDefault="00171E73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8889" w:type="dxa"/>
          </w:tcPr>
          <w:p w:rsidR="003F7771" w:rsidRPr="0057097A" w:rsidRDefault="00171E73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Қолданыстағы SSL қауіпсіздік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сертификатын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жаңарту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және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ауыстыру – 1 (бір) жылға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жарамды сертификат.</w:t>
            </w:r>
          </w:p>
          <w:p w:rsidR="00BE403E" w:rsidRPr="0057097A" w:rsidRDefault="00BE403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71E73" w:rsidRPr="00BE403E" w:rsidTr="005D2E04">
        <w:tc>
          <w:tcPr>
            <w:tcW w:w="9345" w:type="dxa"/>
            <w:gridSpan w:val="2"/>
          </w:tcPr>
          <w:p w:rsidR="00171E73" w:rsidRPr="00BE403E" w:rsidRDefault="00171E73" w:rsidP="00BE403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BE403E">
              <w:rPr>
                <w:rFonts w:ascii="Times New Roman" w:hAnsi="Times New Roman" w:cs="Times New Roman"/>
                <w:b/>
                <w:bCs/>
              </w:rPr>
              <w:t>Ж</w:t>
            </w:r>
            <w:proofErr w:type="gramEnd"/>
            <w:r w:rsidRPr="00BE403E">
              <w:rPr>
                <w:rFonts w:ascii="Times New Roman" w:hAnsi="Times New Roman" w:cs="Times New Roman"/>
                <w:b/>
                <w:bCs/>
              </w:rPr>
              <w:t>ұмыстардыңатауы</w:t>
            </w:r>
            <w:proofErr w:type="spellEnd"/>
            <w:r w:rsidRPr="00BE403E"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171E73" w:rsidRPr="00BE403E" w:rsidRDefault="00171E73" w:rsidP="00BE403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F7771" w:rsidRPr="0057097A" w:rsidTr="00171E73">
        <w:tc>
          <w:tcPr>
            <w:tcW w:w="456" w:type="dxa"/>
          </w:tcPr>
          <w:p w:rsidR="003F7771" w:rsidRPr="00BE403E" w:rsidRDefault="00171E73" w:rsidP="003F7771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8889" w:type="dxa"/>
          </w:tcPr>
          <w:p w:rsidR="003F7771" w:rsidRPr="0057097A" w:rsidRDefault="00171E73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Веб-сайтта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ақпараттық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материалды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орналастыруды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және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толықтыруды/өзгертудіТапсырыс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беруші</w:t>
            </w:r>
            <w:r w:rsidR="00EF54B8" w:rsidRPr="00EF54B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BE403E">
              <w:rPr>
                <w:rFonts w:ascii="Times New Roman" w:hAnsi="Times New Roman" w:cs="Times New Roman"/>
                <w:u w:val="single"/>
                <w:lang w:val="kk-KZ"/>
              </w:rPr>
              <w:t>өзі</w:t>
            </w:r>
            <w:r w:rsidR="00EF54B8" w:rsidRPr="00EF54B8">
              <w:rPr>
                <w:rFonts w:ascii="Times New Roman" w:hAnsi="Times New Roman" w:cs="Times New Roman"/>
                <w:u w:val="single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жүзегеасырады:</w:t>
            </w:r>
          </w:p>
          <w:p w:rsidR="00171E73" w:rsidRPr="00BE403E" w:rsidRDefault="00171E73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2E0DFE" w:rsidRPr="00BE403E" w:rsidRDefault="002E0DF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 xml:space="preserve">      — ақпаратты енгізу;</w:t>
            </w:r>
          </w:p>
          <w:p w:rsidR="002E0DFE" w:rsidRPr="00BE403E" w:rsidRDefault="002E0DF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 xml:space="preserve">      — өзгеру, жою;</w:t>
            </w:r>
          </w:p>
          <w:p w:rsidR="00171E73" w:rsidRPr="00BE403E" w:rsidRDefault="002E0DF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 xml:space="preserve">      — ақпараттық және графикалық құжаттарды жүктеп алу.</w:t>
            </w:r>
          </w:p>
          <w:p w:rsidR="00FA3A3A" w:rsidRPr="0057097A" w:rsidRDefault="00FA3A3A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2E0DFE" w:rsidRPr="00BE403E" w:rsidTr="00171E73">
        <w:tc>
          <w:tcPr>
            <w:tcW w:w="456" w:type="dxa"/>
          </w:tcPr>
          <w:p w:rsidR="002E0DFE" w:rsidRPr="00BE403E" w:rsidRDefault="002E0DFE" w:rsidP="002E0DFE">
            <w:pPr>
              <w:rPr>
                <w:rFonts w:ascii="Times New Roman" w:hAnsi="Times New Roman" w:cs="Times New Roman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lastRenderedPageBreak/>
              <w:t>2</w:t>
            </w:r>
          </w:p>
        </w:tc>
        <w:tc>
          <w:tcPr>
            <w:tcW w:w="8889" w:type="dxa"/>
          </w:tcPr>
          <w:p w:rsidR="00FA3A3A" w:rsidRPr="00BE403E" w:rsidRDefault="007B1BA6" w:rsidP="00BE403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E403E">
              <w:rPr>
                <w:rFonts w:ascii="Times New Roman" w:hAnsi="Times New Roman" w:cs="Times New Roman"/>
              </w:rPr>
              <w:t>Әкімшілік</w:t>
            </w:r>
            <w:proofErr w:type="spellEnd"/>
            <w:r w:rsidRPr="00BE403E">
              <w:rPr>
                <w:rFonts w:ascii="Times New Roman" w:hAnsi="Times New Roman" w:cs="Times New Roman"/>
              </w:rPr>
              <w:t>.</w:t>
            </w:r>
          </w:p>
          <w:p w:rsidR="004D41AB" w:rsidRPr="00BE403E" w:rsidRDefault="004D41AB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2E0DFE" w:rsidRPr="00BE403E" w:rsidTr="00171E73">
        <w:tc>
          <w:tcPr>
            <w:tcW w:w="456" w:type="dxa"/>
          </w:tcPr>
          <w:p w:rsidR="002E0DFE" w:rsidRPr="00BE403E" w:rsidRDefault="002E0DFE" w:rsidP="002E0DFE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8889" w:type="dxa"/>
          </w:tcPr>
          <w:p w:rsidR="002E0DFE" w:rsidRPr="00BE403E" w:rsidRDefault="007B1BA6" w:rsidP="00BE403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E403E">
              <w:rPr>
                <w:rFonts w:ascii="Times New Roman" w:hAnsi="Times New Roman" w:cs="Times New Roman"/>
              </w:rPr>
              <w:t>Ве</w:t>
            </w:r>
            <w:proofErr w:type="gramStart"/>
            <w:r w:rsidRPr="00BE403E">
              <w:rPr>
                <w:rFonts w:ascii="Times New Roman" w:hAnsi="Times New Roman" w:cs="Times New Roman"/>
              </w:rPr>
              <w:t>б-</w:t>
            </w:r>
            <w:proofErr w:type="gramEnd"/>
            <w:r w:rsidRPr="00BE403E">
              <w:rPr>
                <w:rFonts w:ascii="Times New Roman" w:hAnsi="Times New Roman" w:cs="Times New Roman"/>
              </w:rPr>
              <w:t>қорғауды</w:t>
            </w:r>
            <w:proofErr w:type="spellEnd"/>
            <w:r w:rsidR="005709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</w:rPr>
              <w:t>қамтамасыз</w:t>
            </w:r>
            <w:proofErr w:type="spellEnd"/>
            <w:r w:rsidR="0057097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403E">
              <w:rPr>
                <w:rFonts w:ascii="Times New Roman" w:hAnsi="Times New Roman" w:cs="Times New Roman"/>
              </w:rPr>
              <w:t>ету</w:t>
            </w:r>
            <w:proofErr w:type="spellEnd"/>
            <w:r w:rsidRPr="00BE403E">
              <w:rPr>
                <w:rFonts w:ascii="Times New Roman" w:hAnsi="Times New Roman" w:cs="Times New Roman"/>
              </w:rPr>
              <w:t>.</w:t>
            </w:r>
          </w:p>
          <w:p w:rsidR="00FA3A3A" w:rsidRPr="00BE403E" w:rsidRDefault="00FA3A3A" w:rsidP="00BE403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E0DFE" w:rsidRPr="0057097A" w:rsidTr="00171E73">
        <w:tc>
          <w:tcPr>
            <w:tcW w:w="456" w:type="dxa"/>
          </w:tcPr>
          <w:p w:rsidR="002E0DFE" w:rsidRPr="00BE403E" w:rsidRDefault="002E0DFE" w:rsidP="002E0DFE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8889" w:type="dxa"/>
          </w:tcPr>
          <w:p w:rsidR="002E0DFE" w:rsidRPr="0057097A" w:rsidRDefault="007B1BA6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Веб-басқаружүйесі:</w:t>
            </w:r>
          </w:p>
          <w:p w:rsidR="007B1BA6" w:rsidRPr="0057097A" w:rsidRDefault="007B1BA6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C84834" w:rsidRPr="0057097A" w:rsidRDefault="007B1BA6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— пайдаланушыларды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авторизациялау;</w:t>
            </w:r>
          </w:p>
          <w:p w:rsidR="007B1BA6" w:rsidRPr="0057097A" w:rsidRDefault="00C84834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— деректерге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қолжеткізуді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қамтамасыз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ету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үшін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деректер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моделін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құру;</w:t>
            </w:r>
          </w:p>
          <w:p w:rsidR="00C84834" w:rsidRPr="0057097A" w:rsidRDefault="00C84834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— мазмұнды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 xml:space="preserve">толтыруға арналған бейненұсқаулары </w:t>
            </w:r>
            <w:r w:rsidR="0057097A">
              <w:rPr>
                <w:rFonts w:ascii="Times New Roman" w:hAnsi="Times New Roman" w:cs="Times New Roman"/>
                <w:lang w:val="kk-KZ"/>
              </w:rPr>
              <w:t>–</w:t>
            </w:r>
            <w:r w:rsidRPr="0057097A">
              <w:rPr>
                <w:rFonts w:ascii="Times New Roman" w:hAnsi="Times New Roman" w:cs="Times New Roman"/>
                <w:lang w:val="kk-KZ"/>
              </w:rPr>
              <w:t xml:space="preserve"> сайттың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әкімшілік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басқару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панелінде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орнатылған.</w:t>
            </w:r>
          </w:p>
          <w:p w:rsidR="007B1BA6" w:rsidRPr="0057097A" w:rsidRDefault="007B1BA6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2E0DFE" w:rsidRPr="0057097A" w:rsidTr="00171E73">
        <w:tc>
          <w:tcPr>
            <w:tcW w:w="456" w:type="dxa"/>
          </w:tcPr>
          <w:p w:rsidR="002E0DFE" w:rsidRPr="00BE403E" w:rsidRDefault="002E0DFE" w:rsidP="002E0DFE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8889" w:type="dxa"/>
          </w:tcPr>
          <w:p w:rsidR="002E0DFE" w:rsidRPr="0057097A" w:rsidRDefault="00C84834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Ақпаратқа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қол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жеткізудің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көпфункционалды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жүйесі:</w:t>
            </w:r>
          </w:p>
          <w:p w:rsidR="00C84834" w:rsidRPr="0057097A" w:rsidRDefault="00C84834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C84834" w:rsidRPr="0057097A" w:rsidRDefault="00C84834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— деректерге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қолжеткізуді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қамтамасыз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ету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үшін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деректер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моделін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құру;</w:t>
            </w:r>
          </w:p>
          <w:p w:rsidR="00C84834" w:rsidRPr="0057097A" w:rsidRDefault="00C84834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— авторизация жүйесі;</w:t>
            </w:r>
          </w:p>
          <w:p w:rsidR="00C84834" w:rsidRPr="0057097A" w:rsidRDefault="00C84834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— қорғау</w:t>
            </w:r>
            <w:r w:rsidR="0057097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жүйесі;</w:t>
            </w:r>
          </w:p>
          <w:p w:rsidR="00C84834" w:rsidRPr="0057097A" w:rsidRDefault="00C84834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— көптілді</w:t>
            </w:r>
            <w:r w:rsidR="0057097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қолдау;</w:t>
            </w:r>
          </w:p>
          <w:p w:rsidR="00C84834" w:rsidRPr="0057097A" w:rsidRDefault="00C84834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 xml:space="preserve">— </w:t>
            </w:r>
            <w:r w:rsidRPr="00BE403E">
              <w:rPr>
                <w:rFonts w:ascii="Times New Roman" w:hAnsi="Times New Roman" w:cs="Times New Roman"/>
                <w:lang w:val="kk-KZ"/>
              </w:rPr>
              <w:t>ю</w:t>
            </w:r>
            <w:r w:rsidRPr="0057097A">
              <w:rPr>
                <w:rFonts w:ascii="Times New Roman" w:hAnsi="Times New Roman" w:cs="Times New Roman"/>
                <w:lang w:val="kk-KZ"/>
              </w:rPr>
              <w:t>никодты</w:t>
            </w:r>
            <w:r w:rsidR="0057097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түрлендіру;</w:t>
            </w:r>
          </w:p>
          <w:p w:rsidR="00C84834" w:rsidRPr="0057097A" w:rsidRDefault="00C84834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— рубриканың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ағашт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әрізді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құрылымы.</w:t>
            </w:r>
          </w:p>
          <w:p w:rsidR="00FA3A3A" w:rsidRPr="0057097A" w:rsidRDefault="00FA3A3A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2E0DFE" w:rsidRPr="0057097A" w:rsidTr="00171E73">
        <w:tc>
          <w:tcPr>
            <w:tcW w:w="456" w:type="dxa"/>
          </w:tcPr>
          <w:p w:rsidR="002E0DFE" w:rsidRPr="00BE403E" w:rsidRDefault="002E0DFE" w:rsidP="002E0DFE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8889" w:type="dxa"/>
          </w:tcPr>
          <w:p w:rsidR="002E0DFE" w:rsidRPr="0057097A" w:rsidRDefault="00FA3A3A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Іздеу</w:t>
            </w:r>
            <w:r w:rsidR="0057097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жүйесі</w:t>
            </w:r>
            <w:r w:rsidR="0057097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Ақпараттық</w:t>
            </w:r>
            <w:r w:rsidR="0057097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қауіпсіздік:</w:t>
            </w:r>
          </w:p>
          <w:p w:rsidR="00FA3A3A" w:rsidRPr="0057097A" w:rsidRDefault="00FA3A3A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FA3A3A" w:rsidRPr="0057097A" w:rsidRDefault="00FA3A3A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— веб-сайттың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резервтік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көшірмелерін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жасау.</w:t>
            </w:r>
          </w:p>
          <w:p w:rsidR="00FA3A3A" w:rsidRPr="0057097A" w:rsidRDefault="00FA3A3A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2E0DFE" w:rsidRPr="0057097A" w:rsidTr="00171E73">
        <w:tc>
          <w:tcPr>
            <w:tcW w:w="456" w:type="dxa"/>
          </w:tcPr>
          <w:p w:rsidR="002E0DFE" w:rsidRPr="00BE403E" w:rsidRDefault="002E0DFE" w:rsidP="002E0DFE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8889" w:type="dxa"/>
          </w:tcPr>
          <w:p w:rsidR="002E0DFE" w:rsidRPr="0057097A" w:rsidRDefault="00FA3A3A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TierІІІ деңгейлі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оқшаулау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аймағындағы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жеке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серверлерде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орналастыру.</w:t>
            </w:r>
          </w:p>
          <w:p w:rsidR="004D41AB" w:rsidRPr="0057097A" w:rsidRDefault="004D41AB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2E0DFE" w:rsidRPr="0057097A" w:rsidTr="00171E73">
        <w:tc>
          <w:tcPr>
            <w:tcW w:w="456" w:type="dxa"/>
          </w:tcPr>
          <w:p w:rsidR="002E0DFE" w:rsidRPr="00BE403E" w:rsidRDefault="002E0DFE" w:rsidP="002E0DFE">
            <w:pPr>
              <w:rPr>
                <w:rFonts w:ascii="Times New Roman" w:hAnsi="Times New Roman" w:cs="Times New Roman"/>
                <w:lang w:val="kk-KZ"/>
              </w:rPr>
            </w:pPr>
            <w:r w:rsidRPr="00BE403E"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8889" w:type="dxa"/>
          </w:tcPr>
          <w:p w:rsidR="002E0DFE" w:rsidRPr="0057097A" w:rsidRDefault="004D41AB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Қызметтерді</w:t>
            </w:r>
            <w:r w:rsidR="0057097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көрсету</w:t>
            </w:r>
            <w:r w:rsidR="0057097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мерзімі:</w:t>
            </w:r>
          </w:p>
          <w:p w:rsidR="004D41AB" w:rsidRPr="0057097A" w:rsidRDefault="004D41AB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4D41AB" w:rsidRPr="0057097A" w:rsidRDefault="004D41AB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7097A">
              <w:rPr>
                <w:rFonts w:ascii="Times New Roman" w:hAnsi="Times New Roman" w:cs="Times New Roman"/>
                <w:lang w:val="kk-KZ"/>
              </w:rPr>
              <w:t>Шарт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жасалған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күннен</w:t>
            </w:r>
            <w:r w:rsidR="0057097A" w:rsidRPr="0057097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7097A">
              <w:rPr>
                <w:rFonts w:ascii="Times New Roman" w:hAnsi="Times New Roman" w:cs="Times New Roman"/>
                <w:lang w:val="kk-KZ"/>
              </w:rPr>
              <w:t>бастап 1 (бір) жылішінде.</w:t>
            </w:r>
          </w:p>
          <w:p w:rsidR="00BE403E" w:rsidRPr="0057097A" w:rsidRDefault="00BE403E" w:rsidP="00BE403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3F7771" w:rsidRPr="0057097A" w:rsidRDefault="003F7771">
      <w:pPr>
        <w:rPr>
          <w:lang w:val="kk-KZ"/>
        </w:rPr>
      </w:pPr>
    </w:p>
    <w:p w:rsidR="003F7771" w:rsidRPr="0057097A" w:rsidRDefault="003F7771">
      <w:pPr>
        <w:rPr>
          <w:lang w:val="kk-KZ"/>
        </w:rPr>
      </w:pPr>
    </w:p>
    <w:p w:rsidR="003F7771" w:rsidRPr="0057097A" w:rsidRDefault="003F7771">
      <w:pPr>
        <w:rPr>
          <w:lang w:val="kk-KZ"/>
        </w:rPr>
      </w:pPr>
    </w:p>
    <w:p w:rsidR="003F7771" w:rsidRPr="0057097A" w:rsidRDefault="003F7771">
      <w:pPr>
        <w:rPr>
          <w:lang w:val="kk-KZ"/>
        </w:rPr>
      </w:pPr>
    </w:p>
    <w:sectPr w:rsidR="003F7771" w:rsidRPr="0057097A" w:rsidSect="005C7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F3AFE"/>
    <w:multiLevelType w:val="hybridMultilevel"/>
    <w:tmpl w:val="9B7C6C88"/>
    <w:lvl w:ilvl="0" w:tplc="9008E632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F16025"/>
    <w:multiLevelType w:val="hybridMultilevel"/>
    <w:tmpl w:val="73D2B8F8"/>
    <w:lvl w:ilvl="0" w:tplc="013C9708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F1968"/>
    <w:multiLevelType w:val="hybridMultilevel"/>
    <w:tmpl w:val="27E00F6C"/>
    <w:lvl w:ilvl="0" w:tplc="D80276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EF4493"/>
    <w:multiLevelType w:val="hybridMultilevel"/>
    <w:tmpl w:val="C636B4D6"/>
    <w:lvl w:ilvl="0" w:tplc="E77C30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BB2E03"/>
    <w:multiLevelType w:val="hybridMultilevel"/>
    <w:tmpl w:val="BBDEABC0"/>
    <w:lvl w:ilvl="0" w:tplc="CF7428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F7771"/>
    <w:rsid w:val="000B62E5"/>
    <w:rsid w:val="00171E73"/>
    <w:rsid w:val="00284DAF"/>
    <w:rsid w:val="002E0DFE"/>
    <w:rsid w:val="003A4385"/>
    <w:rsid w:val="003F7771"/>
    <w:rsid w:val="004D41AB"/>
    <w:rsid w:val="004F7C1F"/>
    <w:rsid w:val="00501BB3"/>
    <w:rsid w:val="00555D38"/>
    <w:rsid w:val="0057097A"/>
    <w:rsid w:val="005C71D6"/>
    <w:rsid w:val="00712331"/>
    <w:rsid w:val="007B1BA6"/>
    <w:rsid w:val="008F6704"/>
    <w:rsid w:val="009B587C"/>
    <w:rsid w:val="00A92A3A"/>
    <w:rsid w:val="00B97682"/>
    <w:rsid w:val="00BE403E"/>
    <w:rsid w:val="00C84834"/>
    <w:rsid w:val="00EF54B8"/>
    <w:rsid w:val="00FA3A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77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77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1E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0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 Общая Учетная Запись</dc:creator>
  <cp:keywords/>
  <dc:description/>
  <cp:lastModifiedBy>777</cp:lastModifiedBy>
  <cp:revision>7</cp:revision>
  <dcterms:created xsi:type="dcterms:W3CDTF">2022-09-14T06:20:00Z</dcterms:created>
  <dcterms:modified xsi:type="dcterms:W3CDTF">2026-10-12T04:50:00Z</dcterms:modified>
</cp:coreProperties>
</file>