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BDE" w:rsidRPr="00A1581C" w:rsidRDefault="00896BDE" w:rsidP="00896BDE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1581C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ерекшелік</w:t>
      </w:r>
    </w:p>
    <w:p w:rsidR="00EB7324" w:rsidRPr="00A1581C" w:rsidRDefault="00F00EF8" w:rsidP="00896BDE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1581C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>Республикалық б</w:t>
      </w:r>
      <w:r w:rsidR="00EB7324" w:rsidRPr="00A1581C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>аспалық мерзімдік басылымдарға жазылу бойынша қызмет көрсетулер</w:t>
      </w:r>
    </w:p>
    <w:p w:rsidR="004D28C9" w:rsidRPr="007C316F" w:rsidRDefault="004D28C9" w:rsidP="004D28C9">
      <w:pP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Жеткізу орны: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Қызылорда облысы, </w:t>
      </w:r>
      <w:r w:rsidR="0006423E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>Жалағаш</w:t>
      </w:r>
      <w:r w:rsidR="00CA6B43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 ауданы,  Қаракеткен ауылы, Игілік №10</w:t>
      </w:r>
    </w:p>
    <w:p w:rsidR="003818A1" w:rsidRPr="007C316F" w:rsidRDefault="00D03581" w:rsidP="004D28C9">
      <w:pPr>
        <w:tabs>
          <w:tab w:val="left" w:pos="6812"/>
        </w:tabs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Helvetica" w:hAnsi="Helvetica" w:cs="Helvetica"/>
          <w:b/>
          <w:color w:val="333333"/>
          <w:sz w:val="20"/>
          <w:szCs w:val="20"/>
          <w:shd w:val="clear" w:color="auto" w:fill="FFFFFF"/>
          <w:lang w:val="kk-KZ"/>
        </w:rPr>
        <w:t>«</w:t>
      </w:r>
      <w:r w:rsidR="00CA6B43">
        <w:rPr>
          <w:rFonts w:ascii="Helvetica" w:hAnsi="Helvetica" w:cs="Helvetica"/>
          <w:b/>
          <w:color w:val="333333"/>
          <w:sz w:val="20"/>
          <w:szCs w:val="20"/>
          <w:shd w:val="clear" w:color="auto" w:fill="FFFFFF"/>
          <w:lang w:val="kk-KZ"/>
        </w:rPr>
        <w:t>Қаракеткен</w:t>
      </w:r>
      <w:r w:rsidR="0006423E">
        <w:rPr>
          <w:rFonts w:ascii="Helvetica" w:hAnsi="Helvetica" w:cs="Helvetica"/>
          <w:b/>
          <w:color w:val="333333"/>
          <w:sz w:val="20"/>
          <w:szCs w:val="20"/>
          <w:shd w:val="clear" w:color="auto" w:fill="FFFFFF"/>
          <w:lang w:val="kk-KZ"/>
        </w:rPr>
        <w:t xml:space="preserve"> ауылдық округі әкімінің аппараты</w:t>
      </w:r>
      <w:r>
        <w:rPr>
          <w:rFonts w:ascii="Helvetica" w:hAnsi="Helvetica" w:cs="Helvetica"/>
          <w:b/>
          <w:color w:val="333333"/>
          <w:sz w:val="20"/>
          <w:szCs w:val="20"/>
          <w:shd w:val="clear" w:color="auto" w:fill="FFFFFF"/>
          <w:lang w:val="kk-KZ"/>
        </w:rPr>
        <w:t>» КММ</w:t>
      </w:r>
      <w:r w:rsidR="004D28C9" w:rsidRPr="007C316F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ab/>
      </w:r>
    </w:p>
    <w:tbl>
      <w:tblPr>
        <w:tblStyle w:val="a3"/>
        <w:tblW w:w="14709" w:type="dxa"/>
        <w:tblLayout w:type="fixed"/>
        <w:tblLook w:val="04A0"/>
      </w:tblPr>
      <w:tblGrid>
        <w:gridCol w:w="459"/>
        <w:gridCol w:w="2343"/>
        <w:gridCol w:w="6095"/>
        <w:gridCol w:w="2410"/>
        <w:gridCol w:w="1417"/>
        <w:gridCol w:w="1985"/>
      </w:tblGrid>
      <w:tr w:rsidR="003818A1" w:rsidRPr="00A1581C" w:rsidTr="00FE4F89">
        <w:trPr>
          <w:trHeight w:val="755"/>
        </w:trPr>
        <w:tc>
          <w:tcPr>
            <w:tcW w:w="459" w:type="dxa"/>
          </w:tcPr>
          <w:p w:rsidR="00413508" w:rsidRPr="00A1581C" w:rsidRDefault="00413508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3818A1" w:rsidRPr="00A1581C" w:rsidRDefault="003818A1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343" w:type="dxa"/>
          </w:tcPr>
          <w:p w:rsidR="00413508" w:rsidRPr="00A1581C" w:rsidRDefault="00413508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3818A1" w:rsidRPr="00A1581C" w:rsidRDefault="00880FAC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</w:t>
            </w:r>
            <w:r w:rsidR="003818A1"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тауы</w:t>
            </w:r>
          </w:p>
        </w:tc>
        <w:tc>
          <w:tcPr>
            <w:tcW w:w="6095" w:type="dxa"/>
          </w:tcPr>
          <w:p w:rsidR="00413508" w:rsidRPr="00A1581C" w:rsidRDefault="00413508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3818A1" w:rsidRPr="00A1581C" w:rsidRDefault="003818A1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Қысқаша</w:t>
            </w:r>
          </w:p>
        </w:tc>
        <w:tc>
          <w:tcPr>
            <w:tcW w:w="2410" w:type="dxa"/>
          </w:tcPr>
          <w:p w:rsidR="00413508" w:rsidRPr="00A1581C" w:rsidRDefault="00413508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3818A1" w:rsidRPr="00A1581C" w:rsidRDefault="003818A1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Өлшем бірлігі</w:t>
            </w:r>
          </w:p>
        </w:tc>
        <w:tc>
          <w:tcPr>
            <w:tcW w:w="1417" w:type="dxa"/>
          </w:tcPr>
          <w:p w:rsidR="00413508" w:rsidRPr="00A1581C" w:rsidRDefault="00413508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3818A1" w:rsidRPr="00A1581C" w:rsidRDefault="003818A1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саны</w:t>
            </w:r>
          </w:p>
        </w:tc>
        <w:tc>
          <w:tcPr>
            <w:tcW w:w="1985" w:type="dxa"/>
          </w:tcPr>
          <w:p w:rsidR="00413508" w:rsidRPr="00A1581C" w:rsidRDefault="00413508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3818A1" w:rsidRPr="00A1581C" w:rsidRDefault="003818A1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ҚҚС</w:t>
            </w:r>
            <w:r w:rsidR="00BA6A33"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-сыз</w:t>
            </w:r>
            <w:r w:rsidR="00931A56"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сомасы</w:t>
            </w:r>
            <w:r w:rsidR="00880FAC"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, теңге</w:t>
            </w:r>
          </w:p>
        </w:tc>
      </w:tr>
      <w:tr w:rsidR="00510DD9" w:rsidRPr="00A1581C" w:rsidTr="00FE4F89">
        <w:trPr>
          <w:trHeight w:val="420"/>
        </w:trPr>
        <w:tc>
          <w:tcPr>
            <w:tcW w:w="459" w:type="dxa"/>
          </w:tcPr>
          <w:p w:rsidR="00510DD9" w:rsidRPr="00A1581C" w:rsidRDefault="00232265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343" w:type="dxa"/>
          </w:tcPr>
          <w:p w:rsidR="00510DD9" w:rsidRPr="00A1581C" w:rsidRDefault="00510DD9" w:rsidP="004248D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Республикалық газет</w:t>
            </w:r>
          </w:p>
        </w:tc>
        <w:tc>
          <w:tcPr>
            <w:tcW w:w="6095" w:type="dxa"/>
          </w:tcPr>
          <w:p w:rsidR="00802E49" w:rsidRPr="00D92A76" w:rsidRDefault="008D6759" w:rsidP="00802E4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</w:t>
            </w:r>
            <w:r w:rsidR="00D92A76" w:rsidRPr="00D92A7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="00510DD9"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жылдың </w:t>
            </w:r>
            <w:r w:rsidR="00C61A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D92A76" w:rsidRPr="00D92A7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001E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510D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жарты жылдығ</w:t>
            </w:r>
            <w:r w:rsidR="00CA6B4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ы, </w:t>
            </w:r>
            <w:r w:rsidR="00510DD9"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баспасөзге жазылу</w:t>
            </w:r>
            <w:r w:rsidR="00001E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510DD9"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/</w:t>
            </w:r>
            <w:r w:rsidR="00D92A7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Қаңтар-маусым</w:t>
            </w:r>
            <w:r w:rsidR="00510D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</w:t>
            </w:r>
            <w:r w:rsidR="00510DD9"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аралығы/</w:t>
            </w:r>
          </w:p>
          <w:p w:rsidR="00802E49" w:rsidRPr="00802E49" w:rsidRDefault="00802E49" w:rsidP="00802E4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Тапсырыс беруші алдын ала 100</w:t>
            </w:r>
            <w:r w:rsidRPr="00802E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%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лем</w:t>
            </w:r>
            <w:proofErr w:type="spellEnd"/>
            <w:r w:rsidRPr="00802E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леуге</w:t>
            </w:r>
            <w:proofErr w:type="spellEnd"/>
          </w:p>
          <w:p w:rsidR="00510DD9" w:rsidRPr="007C316F" w:rsidRDefault="00802E49" w:rsidP="007C316F">
            <w:pPr>
              <w:rPr>
                <w:lang w:val="kk-KZ"/>
              </w:rPr>
            </w:pPr>
            <w:r>
              <w:rPr>
                <w:lang w:val="kk-KZ"/>
              </w:rPr>
              <w:t xml:space="preserve"> міндеттеледі.</w:t>
            </w:r>
          </w:p>
        </w:tc>
        <w:tc>
          <w:tcPr>
            <w:tcW w:w="2410" w:type="dxa"/>
          </w:tcPr>
          <w:p w:rsidR="00510DD9" w:rsidRPr="00A1581C" w:rsidRDefault="00510DD9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510DD9" w:rsidRPr="00A1581C" w:rsidRDefault="00510DD9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510DD9" w:rsidRPr="00A1581C" w:rsidRDefault="00510DD9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510DD9" w:rsidRPr="00A1581C" w:rsidRDefault="00510DD9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85" w:type="dxa"/>
          </w:tcPr>
          <w:p w:rsidR="00444698" w:rsidRPr="00D92A76" w:rsidRDefault="00444698" w:rsidP="00444698">
            <w:pPr>
              <w:spacing w:after="300"/>
              <w:jc w:val="center"/>
              <w:rPr>
                <w:rFonts w:ascii="Helvetica" w:hAnsi="Helvetica" w:cs="Helvetica"/>
                <w:color w:val="333333"/>
                <w:sz w:val="20"/>
                <w:szCs w:val="20"/>
                <w:lang w:val="kk-KZ"/>
              </w:rPr>
            </w:pPr>
            <w:r>
              <w:rPr>
                <w:rFonts w:ascii="Helvetica" w:hAnsi="Helvetica" w:cs="Helvetica"/>
                <w:color w:val="333333"/>
                <w:sz w:val="20"/>
                <w:szCs w:val="20"/>
              </w:rPr>
              <w:br/>
            </w:r>
            <w:r w:rsidR="00D92A76">
              <w:rPr>
                <w:rFonts w:ascii="Helvetica" w:hAnsi="Helvetica" w:cs="Helvetica"/>
                <w:color w:val="333333"/>
                <w:sz w:val="20"/>
                <w:szCs w:val="20"/>
                <w:lang w:val="kk-KZ"/>
              </w:rPr>
              <w:t>53872,55</w:t>
            </w:r>
          </w:p>
          <w:p w:rsidR="00510DD9" w:rsidRPr="00A1581C" w:rsidRDefault="00510DD9" w:rsidP="007C31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</w:tbl>
    <w:p w:rsidR="001E0C77" w:rsidRDefault="001E0C77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490935" w:rsidRDefault="00490935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490935" w:rsidRDefault="00490935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232265" w:rsidRDefault="00232265">
      <w:pPr>
        <w:rPr>
          <w:rFonts w:ascii="Times New Roman" w:hAnsi="Times New Roman" w:cs="Times New Roman"/>
          <w:b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sz w:val="20"/>
          <w:szCs w:val="20"/>
          <w:lang w:val="kk-KZ"/>
        </w:rPr>
        <w:br w:type="page"/>
      </w:r>
    </w:p>
    <w:p w:rsidR="00245EDC" w:rsidRDefault="00245EDC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1E0C77" w:rsidRPr="00DB596B" w:rsidRDefault="001E0C77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B596B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F00EF8" w:rsidRPr="00FE4F89" w:rsidRDefault="008C2022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>Республиканские у</w:t>
      </w:r>
      <w:r w:rsidR="00F00EF8" w:rsidRPr="00FE4F8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</w:rPr>
        <w:t>слуги по подписке на печатные периодические издания</w:t>
      </w:r>
    </w:p>
    <w:p w:rsidR="004D28C9" w:rsidRDefault="004D28C9" w:rsidP="004D28C9">
      <w:pP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Жеткізу орны: </w:t>
      </w:r>
      <w:r w:rsidR="00CA6B43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>Қызылординская обл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, </w:t>
      </w:r>
      <w:r w:rsidR="007C5812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>Жалағаш</w:t>
      </w:r>
      <w:r w:rsidR="00CA6B43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>скии р/н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>,</w:t>
      </w:r>
      <w:r w:rsidR="00CA6B43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 село Каракеткен ул Иглик 10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  </w:t>
      </w:r>
    </w:p>
    <w:p w:rsidR="001E0C77" w:rsidRPr="007C316F" w:rsidRDefault="007C316F" w:rsidP="001E0C77">
      <w:pP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</w:pPr>
      <w:r w:rsidRPr="007C316F">
        <w:rPr>
          <w:rFonts w:ascii="Helvetica" w:hAnsi="Helvetica" w:cs="Helvetica"/>
          <w:b/>
          <w:color w:val="333333"/>
          <w:sz w:val="20"/>
          <w:szCs w:val="20"/>
          <w:shd w:val="clear" w:color="auto" w:fill="FFFFFF"/>
        </w:rPr>
        <w:t>КГУ "</w:t>
      </w:r>
      <w:r w:rsidR="007C5812">
        <w:rPr>
          <w:rFonts w:ascii="Helvetica" w:hAnsi="Helvetica" w:cs="Helvetica"/>
          <w:b/>
          <w:color w:val="333333"/>
          <w:sz w:val="20"/>
          <w:szCs w:val="20"/>
          <w:shd w:val="clear" w:color="auto" w:fill="FFFFFF"/>
          <w:lang w:val="kk-KZ"/>
        </w:rPr>
        <w:t>Аппарат а</w:t>
      </w:r>
      <w:r w:rsidR="00CA6B43">
        <w:rPr>
          <w:rFonts w:ascii="Helvetica" w:hAnsi="Helvetica" w:cs="Helvetica"/>
          <w:b/>
          <w:color w:val="333333"/>
          <w:sz w:val="20"/>
          <w:szCs w:val="20"/>
          <w:shd w:val="clear" w:color="auto" w:fill="FFFFFF"/>
          <w:lang w:val="kk-KZ"/>
        </w:rPr>
        <w:t>кима сельского округа Каракеткен</w:t>
      </w:r>
      <w:r w:rsidRPr="007C316F">
        <w:rPr>
          <w:rFonts w:ascii="Helvetica" w:hAnsi="Helvetica" w:cs="Helvetica"/>
          <w:b/>
          <w:color w:val="333333"/>
          <w:sz w:val="20"/>
          <w:szCs w:val="20"/>
          <w:shd w:val="clear" w:color="auto" w:fill="FFFFFF"/>
        </w:rPr>
        <w:t>"</w:t>
      </w:r>
    </w:p>
    <w:tbl>
      <w:tblPr>
        <w:tblStyle w:val="a3"/>
        <w:tblW w:w="14709" w:type="dxa"/>
        <w:tblLayout w:type="fixed"/>
        <w:tblLook w:val="04A0"/>
      </w:tblPr>
      <w:tblGrid>
        <w:gridCol w:w="534"/>
        <w:gridCol w:w="2976"/>
        <w:gridCol w:w="5670"/>
        <w:gridCol w:w="2126"/>
        <w:gridCol w:w="1844"/>
        <w:gridCol w:w="1559"/>
      </w:tblGrid>
      <w:tr w:rsidR="001E0C77" w:rsidRPr="00FE4F89" w:rsidTr="00FE4F89">
        <w:trPr>
          <w:trHeight w:val="755"/>
        </w:trPr>
        <w:tc>
          <w:tcPr>
            <w:tcW w:w="534" w:type="dxa"/>
          </w:tcPr>
          <w:p w:rsidR="001E0C77" w:rsidRPr="00FE4F89" w:rsidRDefault="001E0C77" w:rsidP="003263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976" w:type="dxa"/>
          </w:tcPr>
          <w:p w:rsidR="001E0C77" w:rsidRPr="00FE4F89" w:rsidRDefault="001E0C77" w:rsidP="003263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5670" w:type="dxa"/>
          </w:tcPr>
          <w:p w:rsidR="001E0C77" w:rsidRPr="00FE4F89" w:rsidRDefault="001E0C77" w:rsidP="003263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Краткая характеристика</w:t>
            </w:r>
          </w:p>
        </w:tc>
        <w:tc>
          <w:tcPr>
            <w:tcW w:w="2126" w:type="dxa"/>
          </w:tcPr>
          <w:p w:rsidR="001E0C77" w:rsidRPr="00FE4F89" w:rsidRDefault="001E0C77" w:rsidP="003263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proofErr w:type="spellStart"/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Ед.изм</w:t>
            </w:r>
            <w:proofErr w:type="spellEnd"/>
          </w:p>
        </w:tc>
        <w:tc>
          <w:tcPr>
            <w:tcW w:w="1844" w:type="dxa"/>
          </w:tcPr>
          <w:p w:rsidR="001E0C77" w:rsidRPr="00FE4F89" w:rsidRDefault="001E0C77" w:rsidP="003263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  <w:tc>
          <w:tcPr>
            <w:tcW w:w="1559" w:type="dxa"/>
          </w:tcPr>
          <w:p w:rsidR="001E0C77" w:rsidRPr="00FE4F89" w:rsidRDefault="001E0C77" w:rsidP="006D1B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Сумма без  НДС</w:t>
            </w:r>
            <w:r w:rsidR="006D1B0D" w:rsidRPr="00FE4F8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, тенге</w:t>
            </w:r>
          </w:p>
        </w:tc>
      </w:tr>
      <w:tr w:rsidR="00444698" w:rsidRPr="00FE4F89" w:rsidTr="00FE4F89">
        <w:trPr>
          <w:trHeight w:val="568"/>
        </w:trPr>
        <w:tc>
          <w:tcPr>
            <w:tcW w:w="534" w:type="dxa"/>
          </w:tcPr>
          <w:p w:rsidR="00444698" w:rsidRPr="00232265" w:rsidRDefault="00444698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976" w:type="dxa"/>
          </w:tcPr>
          <w:p w:rsidR="00444698" w:rsidRPr="00A1581C" w:rsidRDefault="00444698" w:rsidP="000E32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Республиканская газета</w:t>
            </w:r>
          </w:p>
        </w:tc>
        <w:tc>
          <w:tcPr>
            <w:tcW w:w="5670" w:type="dxa"/>
          </w:tcPr>
          <w:p w:rsidR="00802E49" w:rsidRPr="00802E49" w:rsidRDefault="00444698" w:rsidP="00802E4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Подписка на периодическое печатное издание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gramStart"/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течений</w:t>
            </w:r>
            <w:r w:rsidR="00D92A7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1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-полугодие</w:t>
            </w: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 xml:space="preserve">  202</w:t>
            </w:r>
            <w:r w:rsidR="00D92A7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</w:t>
            </w:r>
            <w:r w:rsidR="00802E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</w:t>
            </w:r>
            <w:r w:rsidR="00802E49" w:rsidRPr="00802E49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9F9F9"/>
              </w:rPr>
              <w:t>Заказчик</w:t>
            </w:r>
            <w:r w:rsidR="00802E49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9F9F9"/>
                <w:lang w:val="kk-KZ"/>
              </w:rPr>
              <w:t xml:space="preserve"> </w:t>
            </w:r>
            <w:r w:rsidR="00802E49" w:rsidRPr="00802E49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  <w:t>обязан внести 100% предоплаты</w:t>
            </w:r>
          </w:p>
          <w:p w:rsidR="00802E49" w:rsidRPr="001C511C" w:rsidRDefault="00802E49" w:rsidP="007C5812">
            <w:pPr>
              <w:jc w:val="center"/>
              <w:rPr>
                <w:lang w:val="kk-KZ"/>
              </w:rPr>
            </w:pPr>
          </w:p>
        </w:tc>
        <w:tc>
          <w:tcPr>
            <w:tcW w:w="2126" w:type="dxa"/>
          </w:tcPr>
          <w:p w:rsidR="00444698" w:rsidRPr="00FE4F89" w:rsidRDefault="00444698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444698" w:rsidRPr="00FE4F89" w:rsidRDefault="00444698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Одна услуга</w:t>
            </w:r>
          </w:p>
          <w:p w:rsidR="00444698" w:rsidRPr="00FE4F89" w:rsidRDefault="00444698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444698" w:rsidRPr="00FE4F89" w:rsidRDefault="00444698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444698" w:rsidRPr="00FE4F89" w:rsidRDefault="00444698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559" w:type="dxa"/>
          </w:tcPr>
          <w:p w:rsidR="00444698" w:rsidRPr="00D92A76" w:rsidRDefault="00444698" w:rsidP="00D92A76">
            <w:pPr>
              <w:spacing w:after="300"/>
              <w:rPr>
                <w:rFonts w:ascii="Helvetica" w:hAnsi="Helvetica" w:cs="Helvetica"/>
                <w:color w:val="333333"/>
                <w:sz w:val="20"/>
                <w:szCs w:val="20"/>
                <w:lang w:val="kk-KZ"/>
              </w:rPr>
            </w:pPr>
            <w:r>
              <w:rPr>
                <w:rFonts w:ascii="Helvetica" w:hAnsi="Helvetica" w:cs="Helvetica"/>
                <w:color w:val="333333"/>
                <w:sz w:val="20"/>
                <w:szCs w:val="20"/>
              </w:rPr>
              <w:br/>
            </w:r>
            <w:r w:rsidR="00D92A76">
              <w:rPr>
                <w:rFonts w:ascii="Helvetica" w:hAnsi="Helvetica" w:cs="Helvetica"/>
                <w:color w:val="333333"/>
                <w:sz w:val="20"/>
                <w:szCs w:val="20"/>
                <w:lang w:val="kk-KZ"/>
              </w:rPr>
              <w:t>53872,55</w:t>
            </w:r>
          </w:p>
        </w:tc>
      </w:tr>
    </w:tbl>
    <w:p w:rsidR="001E0C77" w:rsidRDefault="001E0C77" w:rsidP="001E0C77">
      <w:pPr>
        <w:jc w:val="center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1E0C77" w:rsidSect="00AA444E">
      <w:pgSz w:w="16838" w:h="11906" w:orient="landscape"/>
      <w:pgMar w:top="709" w:right="820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7728C"/>
    <w:rsid w:val="00001E0C"/>
    <w:rsid w:val="00024F27"/>
    <w:rsid w:val="00031000"/>
    <w:rsid w:val="00034F0D"/>
    <w:rsid w:val="0006423E"/>
    <w:rsid w:val="000B3C1F"/>
    <w:rsid w:val="000B50CF"/>
    <w:rsid w:val="0010448B"/>
    <w:rsid w:val="001227E3"/>
    <w:rsid w:val="00137170"/>
    <w:rsid w:val="0015770B"/>
    <w:rsid w:val="001B56E7"/>
    <w:rsid w:val="001C511C"/>
    <w:rsid w:val="001C69A9"/>
    <w:rsid w:val="001D26A2"/>
    <w:rsid w:val="001E0C77"/>
    <w:rsid w:val="001F631B"/>
    <w:rsid w:val="00206A50"/>
    <w:rsid w:val="00232265"/>
    <w:rsid w:val="00245EDC"/>
    <w:rsid w:val="002834A4"/>
    <w:rsid w:val="003818A1"/>
    <w:rsid w:val="003822D0"/>
    <w:rsid w:val="00382FF9"/>
    <w:rsid w:val="003C25CF"/>
    <w:rsid w:val="003C7708"/>
    <w:rsid w:val="003D06D3"/>
    <w:rsid w:val="003D50A3"/>
    <w:rsid w:val="00413508"/>
    <w:rsid w:val="004262B6"/>
    <w:rsid w:val="00436CED"/>
    <w:rsid w:val="00444698"/>
    <w:rsid w:val="00475A9F"/>
    <w:rsid w:val="00484A95"/>
    <w:rsid w:val="00490935"/>
    <w:rsid w:val="00493E00"/>
    <w:rsid w:val="004D28C9"/>
    <w:rsid w:val="004F27A8"/>
    <w:rsid w:val="00502FEE"/>
    <w:rsid w:val="005100D9"/>
    <w:rsid w:val="00510DD9"/>
    <w:rsid w:val="00521725"/>
    <w:rsid w:val="0055369B"/>
    <w:rsid w:val="0057728C"/>
    <w:rsid w:val="005C7A62"/>
    <w:rsid w:val="006A612D"/>
    <w:rsid w:val="006A6ED5"/>
    <w:rsid w:val="006C169A"/>
    <w:rsid w:val="006C70EA"/>
    <w:rsid w:val="006D1B0D"/>
    <w:rsid w:val="006D7E73"/>
    <w:rsid w:val="006F03BE"/>
    <w:rsid w:val="00730183"/>
    <w:rsid w:val="007C316F"/>
    <w:rsid w:val="007C5812"/>
    <w:rsid w:val="007C77AF"/>
    <w:rsid w:val="00802E49"/>
    <w:rsid w:val="008169CC"/>
    <w:rsid w:val="008314B5"/>
    <w:rsid w:val="008329D6"/>
    <w:rsid w:val="00880FAC"/>
    <w:rsid w:val="008818E6"/>
    <w:rsid w:val="00896BDE"/>
    <w:rsid w:val="008C2022"/>
    <w:rsid w:val="008D5602"/>
    <w:rsid w:val="008D6759"/>
    <w:rsid w:val="008F2BF7"/>
    <w:rsid w:val="008F37EF"/>
    <w:rsid w:val="00931A56"/>
    <w:rsid w:val="00946499"/>
    <w:rsid w:val="009B1357"/>
    <w:rsid w:val="009D6A74"/>
    <w:rsid w:val="009E4E89"/>
    <w:rsid w:val="009F67B0"/>
    <w:rsid w:val="00A1581C"/>
    <w:rsid w:val="00A447DA"/>
    <w:rsid w:val="00A53294"/>
    <w:rsid w:val="00A63216"/>
    <w:rsid w:val="00A64577"/>
    <w:rsid w:val="00A95113"/>
    <w:rsid w:val="00AA444E"/>
    <w:rsid w:val="00AA5901"/>
    <w:rsid w:val="00AE3336"/>
    <w:rsid w:val="00B208D3"/>
    <w:rsid w:val="00B4134D"/>
    <w:rsid w:val="00B82926"/>
    <w:rsid w:val="00B90394"/>
    <w:rsid w:val="00BA6A33"/>
    <w:rsid w:val="00BB294A"/>
    <w:rsid w:val="00BB5300"/>
    <w:rsid w:val="00BD34A9"/>
    <w:rsid w:val="00C12802"/>
    <w:rsid w:val="00C17846"/>
    <w:rsid w:val="00C61A6C"/>
    <w:rsid w:val="00C80EA6"/>
    <w:rsid w:val="00CA6B43"/>
    <w:rsid w:val="00CF57C3"/>
    <w:rsid w:val="00D03581"/>
    <w:rsid w:val="00D8364B"/>
    <w:rsid w:val="00D92A76"/>
    <w:rsid w:val="00DB55A0"/>
    <w:rsid w:val="00DB596B"/>
    <w:rsid w:val="00DE7A5B"/>
    <w:rsid w:val="00E10100"/>
    <w:rsid w:val="00E10C5B"/>
    <w:rsid w:val="00E1418A"/>
    <w:rsid w:val="00E44FE5"/>
    <w:rsid w:val="00E5681D"/>
    <w:rsid w:val="00E73F87"/>
    <w:rsid w:val="00E86858"/>
    <w:rsid w:val="00E95167"/>
    <w:rsid w:val="00EB7324"/>
    <w:rsid w:val="00EC3EE2"/>
    <w:rsid w:val="00EE12E5"/>
    <w:rsid w:val="00F00EF8"/>
    <w:rsid w:val="00F2694A"/>
    <w:rsid w:val="00F51D74"/>
    <w:rsid w:val="00F700ED"/>
    <w:rsid w:val="00F960A4"/>
    <w:rsid w:val="00FE4F89"/>
    <w:rsid w:val="00FF12B3"/>
    <w:rsid w:val="00FF35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6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63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802E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02E49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802E4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90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2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Lenovo-NB</cp:lastModifiedBy>
  <cp:revision>2</cp:revision>
  <dcterms:created xsi:type="dcterms:W3CDTF">2026-10-20T11:07:00Z</dcterms:created>
  <dcterms:modified xsi:type="dcterms:W3CDTF">2026-10-20T11:07:00Z</dcterms:modified>
</cp:coreProperties>
</file>