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CC2DB9"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157E8899" w14:textId="3F11D5FF" w:rsidR="00AB4AE9" w:rsidRPr="00A61843" w:rsidRDefault="005B5DDE" w:rsidP="00052E6B">
            <w:pPr>
              <w:rPr>
                <w:rFonts w:ascii="Times New Roman" w:hAnsi="Times New Roman" w:cs="Times New Roman"/>
                <w:color w:val="000000"/>
                <w:shd w:val="clear" w:color="auto" w:fill="FFFFFF"/>
              </w:rPr>
            </w:pPr>
            <w:r w:rsidRPr="00CB309E">
              <w:rPr>
                <w:rFonts w:ascii="Times New Roman" w:hAnsi="Times New Roman" w:cs="Times New Roman"/>
                <w:b/>
                <w:sz w:val="18"/>
                <w:szCs w:val="18"/>
                <w:lang w:val="kk-KZ"/>
              </w:rPr>
              <w:t>Наименование</w:t>
            </w:r>
            <w:r w:rsidR="00623971" w:rsidRPr="00A61843">
              <w:rPr>
                <w:rFonts w:ascii="Times New Roman" w:hAnsi="Times New Roman" w:cs="Times New Roman"/>
                <w:b/>
                <w:lang w:val="kk-KZ"/>
              </w:rPr>
              <w:t xml:space="preserve">:  </w:t>
            </w:r>
            <w:r w:rsidR="004A3F2B" w:rsidRPr="00A61843">
              <w:rPr>
                <w:rFonts w:ascii="Times New Roman" w:hAnsi="Times New Roman" w:cs="Times New Roman"/>
              </w:rPr>
              <w:t>ГОСУДАРСТВЕННОЕ КОММУНАЛЬНОЕ КАЗЕННОЕ ПРЕДПРИЯТИЕ "ЯСЛИ-САД "</w:t>
            </w:r>
            <w:r w:rsidR="00EF7DA7">
              <w:rPr>
                <w:rFonts w:ascii="Times New Roman" w:hAnsi="Times New Roman" w:cs="Times New Roman"/>
                <w:lang w:val="kk-KZ"/>
              </w:rPr>
              <w:t>АҚҚУ</w:t>
            </w:r>
            <w:r w:rsidR="004A3F2B" w:rsidRPr="00A61843">
              <w:rPr>
                <w:rFonts w:ascii="Times New Roman" w:hAnsi="Times New Roman" w:cs="Times New Roman"/>
              </w:rPr>
              <w:t>" ОТДЕЛА ОБРАЗОВАНИЯ РАЙОНА САУРАН УПРАВЛЕНИЯ ОБРАЗОВАНИЯ ТУРКЕСТАНСКОЙ ОБЛАСТИ</w:t>
            </w:r>
          </w:p>
          <w:p w14:paraId="0C3C111C" w14:textId="77777777" w:rsidR="00FF6CBD" w:rsidRPr="00A61843" w:rsidRDefault="00FF6CBD" w:rsidP="00052E6B">
            <w:pPr>
              <w:rPr>
                <w:rStyle w:val="x1a"/>
                <w:rFonts w:ascii="Times New Roman" w:hAnsi="Times New Roman" w:cs="Times New Roman"/>
                <w:b/>
                <w:lang w:val="kk-KZ" w:eastAsia="ru-RU"/>
              </w:rPr>
            </w:pPr>
          </w:p>
          <w:p w14:paraId="1AFB5379" w14:textId="32CB002A" w:rsidR="00BF19C5" w:rsidRPr="00A61843" w:rsidRDefault="005C074D" w:rsidP="002472FF">
            <w:pPr>
              <w:rPr>
                <w:rFonts w:ascii="Times New Roman" w:hAnsi="Times New Roman" w:cs="Times New Roman"/>
                <w:b/>
                <w:color w:val="333333"/>
                <w:shd w:val="clear" w:color="auto" w:fill="FFFFFF"/>
                <w:lang w:val="kk-KZ"/>
              </w:rPr>
            </w:pPr>
            <w:r w:rsidRPr="00A61843">
              <w:rPr>
                <w:rStyle w:val="x1a"/>
                <w:rFonts w:ascii="Times New Roman" w:hAnsi="Times New Roman" w:cs="Times New Roman"/>
                <w:b/>
                <w:bCs/>
                <w:lang w:val="kk-KZ" w:eastAsia="ru-RU"/>
              </w:rPr>
              <w:t xml:space="preserve">Атауы: </w:t>
            </w:r>
            <w:r w:rsidR="00E0091F" w:rsidRPr="00A61843">
              <w:rPr>
                <w:rStyle w:val="x1a"/>
                <w:rFonts w:ascii="Times New Roman" w:hAnsi="Times New Roman" w:cs="Times New Roman"/>
                <w:b/>
                <w:bCs/>
                <w:lang w:val="kk-KZ" w:eastAsia="ru-RU"/>
              </w:rPr>
              <w:t xml:space="preserve"> </w:t>
            </w:r>
            <w:r w:rsidR="004A3F2B" w:rsidRPr="00A61843">
              <w:rPr>
                <w:rFonts w:ascii="Times New Roman" w:hAnsi="Times New Roman" w:cs="Times New Roman"/>
                <w:lang w:val="kk-KZ"/>
              </w:rPr>
              <w:t>ТҮРКІСТАН ОБЛЫСЫНЫҢ БІЛІМ БАСҚАРМАСЫНЫҢ САУРАН А</w:t>
            </w:r>
            <w:r w:rsidR="00A61843">
              <w:rPr>
                <w:rFonts w:ascii="Times New Roman" w:hAnsi="Times New Roman" w:cs="Times New Roman"/>
                <w:lang w:val="kk-KZ"/>
              </w:rPr>
              <w:t>УДАНЫНЫҢ БІЛІМ БӨЛІМІНІҢ "</w:t>
            </w:r>
            <w:r w:rsidR="00EF7DA7">
              <w:rPr>
                <w:rFonts w:ascii="Times New Roman" w:hAnsi="Times New Roman" w:cs="Times New Roman"/>
                <w:lang w:val="kk-KZ"/>
              </w:rPr>
              <w:t>АҚҚУ</w:t>
            </w:r>
            <w:r w:rsidR="004A3F2B" w:rsidRPr="00A61843">
              <w:rPr>
                <w:rFonts w:ascii="Times New Roman" w:hAnsi="Times New Roman" w:cs="Times New Roman"/>
                <w:lang w:val="kk-KZ"/>
              </w:rPr>
              <w:t>" БӨБЕКЖАЙ-БАҚШАСЫ" МЕМЛЕКЕТТІК КОММУНАЛДЫҚ ҚАЗЫНАЛЫҚ КӘСІПОРНЫ</w:t>
            </w:r>
          </w:p>
          <w:p w14:paraId="5D0BC150" w14:textId="20EC91EC" w:rsidR="005B5DDE" w:rsidRPr="004A3F2B" w:rsidRDefault="005B5DDE" w:rsidP="00EF7DA7">
            <w:pPr>
              <w:rPr>
                <w:rFonts w:ascii="Times New Roman" w:hAnsi="Times New Roman" w:cs="Times New Roman"/>
                <w:sz w:val="18"/>
                <w:szCs w:val="18"/>
                <w:lang w:val="kk-KZ"/>
              </w:rPr>
            </w:pPr>
            <w:r w:rsidRPr="00A61843">
              <w:rPr>
                <w:rFonts w:ascii="Times New Roman" w:hAnsi="Times New Roman" w:cs="Times New Roman"/>
                <w:b/>
                <w:lang w:val="kk-KZ"/>
              </w:rPr>
              <w:t>Место нахождение</w:t>
            </w:r>
            <w:r w:rsidR="00724F55" w:rsidRPr="00A61843">
              <w:rPr>
                <w:rFonts w:ascii="Times New Roman" w:hAnsi="Times New Roman" w:cs="Times New Roman"/>
                <w:b/>
                <w:lang w:val="kk-KZ"/>
              </w:rPr>
              <w:t xml:space="preserve"> </w:t>
            </w:r>
            <w:r w:rsidR="004A3F2B" w:rsidRPr="00A61843">
              <w:rPr>
                <w:rFonts w:ascii="Times New Roman" w:hAnsi="Times New Roman" w:cs="Times New Roman"/>
                <w:lang w:val="kk-KZ"/>
              </w:rPr>
              <w:t xml:space="preserve">ТҮРКІСТАН ОБЛЫСЫ, САУРАН АУДАНЫ, </w:t>
            </w:r>
            <w:r w:rsidR="00EF7DA7">
              <w:rPr>
                <w:rFonts w:ascii="Times New Roman" w:hAnsi="Times New Roman" w:cs="Times New Roman"/>
                <w:lang w:val="kk-KZ"/>
              </w:rPr>
              <w:t>ЕСКІИҚАН</w:t>
            </w:r>
            <w:r w:rsidR="00A61843">
              <w:rPr>
                <w:rFonts w:ascii="Times New Roman" w:hAnsi="Times New Roman" w:cs="Times New Roman"/>
                <w:lang w:val="kk-KZ"/>
              </w:rPr>
              <w:t xml:space="preserve"> </w:t>
            </w:r>
            <w:r w:rsidR="004A3F2B" w:rsidRPr="00A61843">
              <w:rPr>
                <w:rFonts w:ascii="Times New Roman" w:hAnsi="Times New Roman" w:cs="Times New Roman"/>
                <w:lang w:val="kk-KZ"/>
              </w:rPr>
              <w:t xml:space="preserve">А.О., </w:t>
            </w:r>
            <w:r w:rsidR="00EF7DA7">
              <w:rPr>
                <w:rFonts w:ascii="Times New Roman" w:hAnsi="Times New Roman" w:cs="Times New Roman"/>
                <w:lang w:val="kk-KZ"/>
              </w:rPr>
              <w:t>ЕСКІИҚАН</w:t>
            </w:r>
            <w:r w:rsidR="004A3F2B" w:rsidRPr="00A61843">
              <w:rPr>
                <w:rFonts w:ascii="Times New Roman" w:hAnsi="Times New Roman" w:cs="Times New Roman"/>
                <w:lang w:val="kk-KZ"/>
              </w:rPr>
              <w:t xml:space="preserve"> А., </w:t>
            </w:r>
            <w:r w:rsidR="00EF7DA7">
              <w:rPr>
                <w:rFonts w:ascii="Times New Roman" w:hAnsi="Times New Roman" w:cs="Times New Roman"/>
                <w:lang w:val="kk-KZ"/>
              </w:rPr>
              <w:t>исмаилов 11</w:t>
            </w:r>
          </w:p>
        </w:tc>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6741BBC8" w:rsidR="005B5DDE" w:rsidRPr="00A61843" w:rsidRDefault="00EF7DA7" w:rsidP="0068095D">
            <w:pPr>
              <w:jc w:val="center"/>
              <w:rPr>
                <w:rFonts w:ascii="Times New Roman" w:hAnsi="Times New Roman" w:cs="Times New Roman"/>
                <w:sz w:val="18"/>
                <w:szCs w:val="18"/>
                <w:lang w:val="kk-KZ"/>
              </w:rPr>
            </w:pPr>
            <w:r>
              <w:rPr>
                <w:rFonts w:ascii="Times New Roman" w:hAnsi="Times New Roman" w:cs="Times New Roman"/>
                <w:sz w:val="18"/>
                <w:szCs w:val="18"/>
                <w:lang w:val="kk-KZ"/>
              </w:rPr>
              <w:t>50</w:t>
            </w:r>
          </w:p>
        </w:tc>
        <w:tc>
          <w:tcPr>
            <w:tcW w:w="2082" w:type="dxa"/>
          </w:tcPr>
          <w:p w14:paraId="1FD218C8" w14:textId="43FF42EF" w:rsidR="005B5DDE" w:rsidRPr="00CC2DB9" w:rsidRDefault="00CC2DB9" w:rsidP="00FF6CBD">
            <w:pPr>
              <w:jc w:val="center"/>
              <w:rPr>
                <w:rFonts w:ascii="Times New Roman" w:hAnsi="Times New Roman" w:cs="Times New Roman"/>
                <w:sz w:val="18"/>
                <w:szCs w:val="18"/>
                <w:lang w:val="en-US"/>
              </w:rPr>
            </w:pPr>
            <w:r>
              <w:rPr>
                <w:rFonts w:ascii="Times New Roman" w:hAnsi="Times New Roman" w:cs="Times New Roman"/>
                <w:sz w:val="18"/>
                <w:szCs w:val="18"/>
                <w:lang w:val="en-US"/>
              </w:rPr>
              <w:t>145888076</w:t>
            </w:r>
          </w:p>
        </w:tc>
        <w:tc>
          <w:tcPr>
            <w:tcW w:w="1849" w:type="dxa"/>
          </w:tcPr>
          <w:p w14:paraId="5A0D7477" w14:textId="65B05938" w:rsidR="005B5DDE" w:rsidRPr="00BF19C5" w:rsidRDefault="00BF19C5" w:rsidP="00F764BA">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584068" w:rsidRPr="004E562D">
              <w:rPr>
                <w:rFonts w:ascii="Arial" w:hAnsi="Arial" w:cs="Arial"/>
                <w:color w:val="000000"/>
                <w:sz w:val="18"/>
                <w:szCs w:val="18"/>
                <w:shd w:val="clear" w:color="auto" w:fill="FFFFFF"/>
              </w:rPr>
              <w:t>85</w:t>
            </w:r>
            <w:r w:rsidR="00F764BA">
              <w:rPr>
                <w:rFonts w:ascii="Arial" w:hAnsi="Arial" w:cs="Arial"/>
                <w:color w:val="000000"/>
                <w:sz w:val="18"/>
                <w:szCs w:val="18"/>
                <w:shd w:val="clear" w:color="auto" w:fill="FFFFFF"/>
                <w:lang w:val="en-US"/>
              </w:rPr>
              <w:t>100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0"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0"/>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7E7A4F94" w:rsidR="005B5DDE" w:rsidRPr="00982D54" w:rsidRDefault="00CC2DB9" w:rsidP="00914974">
            <w:pPr>
              <w:rPr>
                <w:rFonts w:ascii="Times New Roman" w:hAnsi="Times New Roman" w:cs="Times New Roman"/>
                <w:sz w:val="18"/>
                <w:szCs w:val="18"/>
              </w:rPr>
            </w:pPr>
            <w:r>
              <w:rPr>
                <w:rFonts w:ascii="Times New Roman" w:hAnsi="Times New Roman" w:cs="Times New Roman"/>
                <w:sz w:val="18"/>
                <w:szCs w:val="18"/>
                <w:lang w:val="kk-KZ"/>
              </w:rPr>
              <w:t>423075</w:t>
            </w:r>
            <w:r w:rsidR="00F50627">
              <w:rPr>
                <w:rFonts w:ascii="Times New Roman" w:hAnsi="Times New Roman" w:cs="Times New Roman"/>
                <w:sz w:val="18"/>
                <w:szCs w:val="18"/>
              </w:rPr>
              <w:t xml:space="preserve"> </w:t>
            </w:r>
            <w:r w:rsidR="006741AD">
              <w:rPr>
                <w:rFonts w:ascii="Times New Roman" w:hAnsi="Times New Roman" w:cs="Times New Roman"/>
                <w:sz w:val="18"/>
                <w:szCs w:val="18"/>
              </w:rPr>
              <w:t>тенге</w:t>
            </w:r>
            <w:bookmarkStart w:id="1" w:name="_GoBack"/>
            <w:bookmarkEnd w:id="1"/>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37A91"/>
    <w:rsid w:val="00157558"/>
    <w:rsid w:val="00187AD7"/>
    <w:rsid w:val="001935AF"/>
    <w:rsid w:val="001B0918"/>
    <w:rsid w:val="001B32E8"/>
    <w:rsid w:val="001D04FF"/>
    <w:rsid w:val="001E6FDD"/>
    <w:rsid w:val="0020135A"/>
    <w:rsid w:val="00204FB3"/>
    <w:rsid w:val="00222866"/>
    <w:rsid w:val="002472FF"/>
    <w:rsid w:val="002523F6"/>
    <w:rsid w:val="00274954"/>
    <w:rsid w:val="002762C9"/>
    <w:rsid w:val="002A2B6C"/>
    <w:rsid w:val="002B45DC"/>
    <w:rsid w:val="002D526F"/>
    <w:rsid w:val="002E58AE"/>
    <w:rsid w:val="00347D7C"/>
    <w:rsid w:val="003500CB"/>
    <w:rsid w:val="00376D6D"/>
    <w:rsid w:val="003F5A4C"/>
    <w:rsid w:val="00406B7C"/>
    <w:rsid w:val="00424FCD"/>
    <w:rsid w:val="00460E11"/>
    <w:rsid w:val="004825C5"/>
    <w:rsid w:val="004A3F2B"/>
    <w:rsid w:val="004B72F4"/>
    <w:rsid w:val="004C2B59"/>
    <w:rsid w:val="004E29EE"/>
    <w:rsid w:val="004E562D"/>
    <w:rsid w:val="004E70F1"/>
    <w:rsid w:val="005704E8"/>
    <w:rsid w:val="00584068"/>
    <w:rsid w:val="00594E50"/>
    <w:rsid w:val="005B5436"/>
    <w:rsid w:val="005B5DDE"/>
    <w:rsid w:val="005C074D"/>
    <w:rsid w:val="005D03FE"/>
    <w:rsid w:val="005E15EB"/>
    <w:rsid w:val="006018F7"/>
    <w:rsid w:val="00623971"/>
    <w:rsid w:val="00642543"/>
    <w:rsid w:val="006741AD"/>
    <w:rsid w:val="0068095D"/>
    <w:rsid w:val="006A0A1B"/>
    <w:rsid w:val="006A3A00"/>
    <w:rsid w:val="006D3CE2"/>
    <w:rsid w:val="00702B55"/>
    <w:rsid w:val="00721CCE"/>
    <w:rsid w:val="00724F55"/>
    <w:rsid w:val="007F1BA3"/>
    <w:rsid w:val="0080792A"/>
    <w:rsid w:val="00861D78"/>
    <w:rsid w:val="008B540A"/>
    <w:rsid w:val="008C4DCF"/>
    <w:rsid w:val="008D23BA"/>
    <w:rsid w:val="008E1DA8"/>
    <w:rsid w:val="008E49E3"/>
    <w:rsid w:val="00914974"/>
    <w:rsid w:val="0092422C"/>
    <w:rsid w:val="00967AEC"/>
    <w:rsid w:val="0097267D"/>
    <w:rsid w:val="00982D54"/>
    <w:rsid w:val="009B31DD"/>
    <w:rsid w:val="00A27EAB"/>
    <w:rsid w:val="00A33FCC"/>
    <w:rsid w:val="00A50ECA"/>
    <w:rsid w:val="00A55EB1"/>
    <w:rsid w:val="00A61843"/>
    <w:rsid w:val="00A7183E"/>
    <w:rsid w:val="00A73B25"/>
    <w:rsid w:val="00A902F4"/>
    <w:rsid w:val="00AB4AE9"/>
    <w:rsid w:val="00AC3DFC"/>
    <w:rsid w:val="00AF3B95"/>
    <w:rsid w:val="00B34E62"/>
    <w:rsid w:val="00B92785"/>
    <w:rsid w:val="00B92E53"/>
    <w:rsid w:val="00B93914"/>
    <w:rsid w:val="00BC49C8"/>
    <w:rsid w:val="00BD0013"/>
    <w:rsid w:val="00BD096A"/>
    <w:rsid w:val="00BF19C5"/>
    <w:rsid w:val="00C5322D"/>
    <w:rsid w:val="00C62310"/>
    <w:rsid w:val="00C97FB5"/>
    <w:rsid w:val="00CB309E"/>
    <w:rsid w:val="00CC2DB9"/>
    <w:rsid w:val="00D059D2"/>
    <w:rsid w:val="00D32CDD"/>
    <w:rsid w:val="00D659E8"/>
    <w:rsid w:val="00D750FB"/>
    <w:rsid w:val="00D77FAE"/>
    <w:rsid w:val="00D820CA"/>
    <w:rsid w:val="00D95566"/>
    <w:rsid w:val="00DE1A43"/>
    <w:rsid w:val="00E0091F"/>
    <w:rsid w:val="00E35D59"/>
    <w:rsid w:val="00E3683E"/>
    <w:rsid w:val="00E60A92"/>
    <w:rsid w:val="00E72FB7"/>
    <w:rsid w:val="00EB096A"/>
    <w:rsid w:val="00ED08CD"/>
    <w:rsid w:val="00EF7DA7"/>
    <w:rsid w:val="00F0351B"/>
    <w:rsid w:val="00F17C13"/>
    <w:rsid w:val="00F50627"/>
    <w:rsid w:val="00F70BF5"/>
    <w:rsid w:val="00F764BA"/>
    <w:rsid w:val="00FA0DBA"/>
    <w:rsid w:val="00FD0040"/>
    <w:rsid w:val="00FF6C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15:docId w15:val="{73B7A6C0-D573-4456-8A8F-1E981707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61268-4264-4A6C-86E2-8C42407EC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793</Words>
  <Characters>4526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PRO</cp:lastModifiedBy>
  <cp:revision>8</cp:revision>
  <dcterms:created xsi:type="dcterms:W3CDTF">2026-09-23T12:19:00Z</dcterms:created>
  <dcterms:modified xsi:type="dcterms:W3CDTF">2026-10-16T10:09:00Z</dcterms:modified>
</cp:coreProperties>
</file>