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B9" w:rsidRPr="00AB160F" w:rsidRDefault="00B35DB9" w:rsidP="00B35DB9">
      <w:pPr>
        <w:rPr>
          <w:rFonts w:ascii="Times New Roman" w:hAnsi="Times New Roman" w:cs="Times New Roman"/>
          <w:b/>
          <w:sz w:val="24"/>
          <w:szCs w:val="24"/>
        </w:rPr>
      </w:pPr>
      <w:r w:rsidRPr="00AB160F"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алудың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Солтүстік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Уәлиханов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ауданының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ұйымдарында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Төмендегі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нысандарда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кешенді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: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1. Озерное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— 12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2. Карпатское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— 12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3. Ельтай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— 12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Қаратерек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— 12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Кішкенекөл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№ 2 — 16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6. М.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Жұмабаев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атындағы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— 12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Шағырсай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— 8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Аққұдық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— 10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саны — 94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төмендегі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қамтитын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кешенді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: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нысандарды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жиынтықтаушы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бейнекамераларды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орындарға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нысандардың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ерекшеліктерін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кабель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желілерін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бейнетіркегіштерді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дискілерді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коммутаторларды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үздіксіз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қуат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көздерін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(UPS)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құрылғыларды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бейнекамераларды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желілік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параметрлерді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өзара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үйлесімділігін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бейнежазбаны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бейнеархивті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қарау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параметрлерін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бейнекамералардың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қосылымдардың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;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тапсыру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жиынтықтаушы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өзара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үйлесімді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жүйе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камералардан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бейнені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алуды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бейнежазбаны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жүргізуді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бейнеархивті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сақтауды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қарауды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күшіне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енген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_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міндеттемелер</w:t>
      </w:r>
      <w:proofErr w:type="spellEnd"/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жабдықтарға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айды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кемшіліктер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жойылады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r w:rsidRPr="00AB160F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нысандарда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жарамдылығы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lastRenderedPageBreak/>
        <w:t>камералардың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қосылуы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бейнежазбаның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архивтің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қаралуы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тексерілгеннен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B35DB9" w:rsidRPr="00AB160F" w:rsidRDefault="00B35DB9" w:rsidP="00B35DB9">
      <w:pPr>
        <w:rPr>
          <w:rFonts w:ascii="Times New Roman" w:hAnsi="Times New Roman" w:cs="Times New Roman"/>
          <w:sz w:val="24"/>
          <w:szCs w:val="24"/>
        </w:rPr>
      </w:pPr>
    </w:p>
    <w:p w:rsidR="00FA4414" w:rsidRDefault="00B35DB9" w:rsidP="00B35D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Жүйе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0F">
        <w:rPr>
          <w:rFonts w:ascii="Times New Roman" w:hAnsi="Times New Roman" w:cs="Times New Roman"/>
          <w:sz w:val="24"/>
          <w:szCs w:val="24"/>
        </w:rPr>
        <w:t>тапсырылады</w:t>
      </w:r>
      <w:proofErr w:type="spellEnd"/>
      <w:r w:rsidRPr="00AB160F">
        <w:rPr>
          <w:rFonts w:ascii="Times New Roman" w:hAnsi="Times New Roman" w:cs="Times New Roman"/>
          <w:sz w:val="24"/>
          <w:szCs w:val="24"/>
        </w:rPr>
        <w:t>.</w:t>
      </w:r>
    </w:p>
    <w:p w:rsidR="00AB160F" w:rsidRDefault="00AB160F" w:rsidP="00B35DB9">
      <w:pPr>
        <w:rPr>
          <w:rFonts w:ascii="Times New Roman" w:hAnsi="Times New Roman" w:cs="Times New Roman"/>
          <w:sz w:val="24"/>
          <w:szCs w:val="24"/>
        </w:rPr>
      </w:pPr>
    </w:p>
    <w:p w:rsidR="00AB160F" w:rsidRPr="00AB160F" w:rsidRDefault="00AB160F" w:rsidP="00B35DB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B160F" w:rsidRPr="00AB1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8BF"/>
    <w:rsid w:val="00867CC6"/>
    <w:rsid w:val="00AB160F"/>
    <w:rsid w:val="00B35DB9"/>
    <w:rsid w:val="00E328BF"/>
    <w:rsid w:val="00FA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099BD"/>
  <w15:chartTrackingRefBased/>
  <w15:docId w15:val="{7267810E-9B24-402D-86E9-1E65107A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5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</dc:creator>
  <cp:keywords/>
  <dc:description/>
  <cp:lastModifiedBy>Пользователь Windows</cp:lastModifiedBy>
  <cp:revision>2</cp:revision>
  <cp:lastPrinted>2026-10-14T07:18:00Z</cp:lastPrinted>
  <dcterms:created xsi:type="dcterms:W3CDTF">2026-10-14T06:51:00Z</dcterms:created>
  <dcterms:modified xsi:type="dcterms:W3CDTF">2026-10-14T06:51:00Z</dcterms:modified>
</cp:coreProperties>
</file>