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Pr="001F05A0" w:rsidRDefault="00D339EC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Default="00D339EC" w:rsidP="001532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2F1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</w:t>
      </w:r>
      <w:r w:rsidR="00153264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</w:t>
      </w:r>
      <w:r w:rsidR="00153264" w:rsidRPr="00362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:rsidR="00153264" w:rsidRPr="00362F1B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3264" w:rsidRPr="001F05A0" w:rsidRDefault="00153264" w:rsidP="00153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работы по </w:t>
      </w:r>
      <w:proofErr w:type="gramStart"/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текущему  ремонту</w:t>
      </w:r>
      <w:proofErr w:type="gramEnd"/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служебного автотранспорта</w:t>
      </w:r>
    </w:p>
    <w:p w:rsidR="00153264" w:rsidRPr="001F05A0" w:rsidRDefault="00153264" w:rsidP="00153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64" w:rsidRPr="001F05A0" w:rsidRDefault="00153264" w:rsidP="00153264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текущему ремонту служебного автотранспорта включают в себя следующее:</w:t>
      </w: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05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153264" w:rsidRPr="0024319D" w:rsidRDefault="00153264" w:rsidP="001532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0BC">
        <w:rPr>
          <w:rFonts w:ascii="Times New Roman" w:hAnsi="Times New Roman" w:cs="Times New Roman"/>
          <w:sz w:val="28"/>
          <w:szCs w:val="28"/>
        </w:rPr>
        <w:t>Ремонт  а</w:t>
      </w:r>
      <w:proofErr w:type="gramEnd"/>
      <w:r w:rsidRPr="008E60BC">
        <w:rPr>
          <w:rFonts w:ascii="Times New Roman" w:hAnsi="Times New Roman" w:cs="Times New Roman"/>
          <w:sz w:val="28"/>
          <w:szCs w:val="28"/>
        </w:rPr>
        <w:t xml:space="preserve">/в </w:t>
      </w:r>
      <w:r w:rsidR="0024319D" w:rsidRPr="0024319D">
        <w:rPr>
          <w:rFonts w:ascii="Times New Roman" w:hAnsi="Times New Roman" w:cs="Times New Roman"/>
          <w:sz w:val="28"/>
          <w:szCs w:val="28"/>
        </w:rPr>
        <w:t xml:space="preserve">Рено </w:t>
      </w:r>
      <w:proofErr w:type="spellStart"/>
      <w:r w:rsidR="0024319D" w:rsidRPr="0024319D">
        <w:rPr>
          <w:rFonts w:ascii="Times New Roman" w:hAnsi="Times New Roman" w:cs="Times New Roman"/>
          <w:sz w:val="28"/>
          <w:szCs w:val="28"/>
        </w:rPr>
        <w:t>Логан</w:t>
      </w:r>
      <w:proofErr w:type="spellEnd"/>
      <w:r w:rsidR="0024319D" w:rsidRPr="0024319D">
        <w:rPr>
          <w:rFonts w:ascii="Times New Roman" w:hAnsi="Times New Roman" w:cs="Times New Roman"/>
          <w:sz w:val="28"/>
          <w:szCs w:val="28"/>
        </w:rPr>
        <w:t xml:space="preserve">  2017 г. в  г. н 484А</w:t>
      </w:r>
      <w:r w:rsidR="0024319D" w:rsidRPr="0024319D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24319D" w:rsidRPr="0024319D">
        <w:rPr>
          <w:rFonts w:ascii="Times New Roman" w:hAnsi="Times New Roman" w:cs="Times New Roman"/>
          <w:sz w:val="28"/>
          <w:szCs w:val="28"/>
        </w:rPr>
        <w:t xml:space="preserve"> 07</w:t>
      </w:r>
    </w:p>
    <w:p w:rsidR="00153264" w:rsidRDefault="00153264" w:rsidP="001532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64" w:rsidRPr="008E60BC" w:rsidRDefault="00153264" w:rsidP="001532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апасные части предоставляются Поставщиком</w:t>
      </w:r>
    </w:p>
    <w:p w:rsidR="00153264" w:rsidRPr="004B57C2" w:rsidRDefault="00153264" w:rsidP="0015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319D" w:rsidRPr="00CC0FB2" w:rsidRDefault="0024319D" w:rsidP="0024319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19D" w:rsidRPr="00435C4B" w:rsidRDefault="0024319D" w:rsidP="00243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1.Замена задних сто</w:t>
      </w:r>
      <w:r w:rsidR="002C216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к стабилизатора и втулок стабилизатора </w:t>
      </w:r>
    </w:p>
    <w:p w:rsidR="0024319D" w:rsidRDefault="0024319D" w:rsidP="00243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Замена задних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сайлентблоков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балки</w:t>
      </w:r>
    </w:p>
    <w:p w:rsidR="0024319D" w:rsidRDefault="0024319D" w:rsidP="00243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3.Замена задних отбойников амортизаторов</w:t>
      </w:r>
    </w:p>
    <w:p w:rsidR="0024319D" w:rsidRDefault="0024319D" w:rsidP="00243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Замена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передних  тормозных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колодок </w:t>
      </w:r>
    </w:p>
    <w:p w:rsidR="0024319D" w:rsidRDefault="0024319D" w:rsidP="00243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Замена масла в двигателе 5/30 </w:t>
      </w:r>
      <w:r w:rsidR="002C216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4л.</w:t>
      </w:r>
    </w:p>
    <w:p w:rsidR="0024319D" w:rsidRDefault="0024319D" w:rsidP="00243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Замена фильтров (масляный, воздушный, салонный)</w:t>
      </w:r>
    </w:p>
    <w:p w:rsidR="0024319D" w:rsidRDefault="0024319D" w:rsidP="00243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Замена патрубков ОЖ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отопителя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комплекте</w:t>
      </w:r>
    </w:p>
    <w:p w:rsidR="0024319D" w:rsidRDefault="0024319D" w:rsidP="00243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Замена Антифриза в системе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отопителя</w:t>
      </w:r>
      <w:proofErr w:type="spellEnd"/>
    </w:p>
    <w:p w:rsidR="001A62F9" w:rsidRPr="001B5EF8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264" w:rsidRPr="00847A1D" w:rsidRDefault="00153264" w:rsidP="0015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F05A0">
        <w:rPr>
          <w:rFonts w:ascii="Times New Roman" w:hAnsi="Times New Roman" w:cs="Times New Roman"/>
          <w:sz w:val="28"/>
          <w:szCs w:val="28"/>
        </w:rPr>
        <w:t xml:space="preserve">Образующиеся при производстве работ </w:t>
      </w:r>
      <w:r w:rsidRPr="001F05A0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1F05A0">
        <w:rPr>
          <w:rFonts w:ascii="Times New Roman" w:hAnsi="Times New Roman" w:cs="Times New Roman"/>
          <w:sz w:val="28"/>
          <w:szCs w:val="28"/>
        </w:rPr>
        <w:t>отходы в виде вышедшего из строя запасных частей, фильтра, масла и т.д. остаются у производителя работ/у</w:t>
      </w:r>
      <w:r w:rsidRPr="001F05A0">
        <w:rPr>
          <w:rFonts w:ascii="Times New Roman" w:hAnsi="Times New Roman" w:cs="Times New Roman"/>
          <w:sz w:val="28"/>
          <w:szCs w:val="28"/>
          <w:lang w:val="kk-KZ"/>
        </w:rPr>
        <w:t>слуги, который вправе ими распоряжаться по собственному усмотрению.</w:t>
      </w: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F05A0">
        <w:rPr>
          <w:rFonts w:ascii="Times New Roman" w:hAnsi="Times New Roman" w:cs="Times New Roman"/>
          <w:sz w:val="28"/>
          <w:szCs w:val="28"/>
          <w:lang w:val="kk-KZ"/>
        </w:rPr>
        <w:t>В стоимость услуги включается стоимость всех расходов Поставщика.</w:t>
      </w: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Pr="008E60BC" w:rsidRDefault="00153264" w:rsidP="001532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Срок </w:t>
      </w:r>
      <w:r w:rsidRPr="008E60B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оказания услуги:</w:t>
      </w:r>
      <w:r w:rsidRPr="008E60BC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в течение 30 календарных дней после регистрации договора в территориальном подразделении казначейства Министерства финансов Республики Казахстан</w:t>
      </w:r>
    </w:p>
    <w:p w:rsidR="00153264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Pr="001F05A0" w:rsidRDefault="00D339EC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339EC" w:rsidRPr="001F05A0" w:rsidRDefault="00D339EC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қызметтік автокөлікті ағымдағы жөндеу бойынша жұмыстарға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Қызметтік автокөлікті ағымдағы жөндеу жұмыстары мыналарды қамтиды: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1B6A97" w:rsidRPr="00A621A1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Жөндеу </w:t>
      </w:r>
      <w:r w:rsidRPr="00A621A1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4319D" w:rsidRPr="0024319D">
        <w:rPr>
          <w:rFonts w:ascii="Times New Roman" w:hAnsi="Times New Roman" w:cs="Times New Roman"/>
          <w:sz w:val="28"/>
          <w:szCs w:val="28"/>
        </w:rPr>
        <w:t xml:space="preserve">Рено </w:t>
      </w:r>
      <w:proofErr w:type="spellStart"/>
      <w:r w:rsidR="0024319D" w:rsidRPr="0024319D">
        <w:rPr>
          <w:rFonts w:ascii="Times New Roman" w:hAnsi="Times New Roman" w:cs="Times New Roman"/>
          <w:sz w:val="28"/>
          <w:szCs w:val="28"/>
        </w:rPr>
        <w:t>Логан</w:t>
      </w:r>
      <w:proofErr w:type="spellEnd"/>
      <w:r w:rsidR="0024319D" w:rsidRPr="0024319D">
        <w:rPr>
          <w:rFonts w:ascii="Times New Roman" w:hAnsi="Times New Roman" w:cs="Times New Roman"/>
          <w:sz w:val="28"/>
          <w:szCs w:val="28"/>
        </w:rPr>
        <w:t xml:space="preserve">  2017 г. </w:t>
      </w:r>
      <w:proofErr w:type="gramStart"/>
      <w:r w:rsidR="0024319D" w:rsidRPr="0024319D">
        <w:rPr>
          <w:rFonts w:ascii="Times New Roman" w:hAnsi="Times New Roman" w:cs="Times New Roman"/>
          <w:sz w:val="28"/>
          <w:szCs w:val="28"/>
        </w:rPr>
        <w:t>в  г.</w:t>
      </w:r>
      <w:proofErr w:type="gramEnd"/>
      <w:r w:rsidR="0024319D" w:rsidRPr="0024319D">
        <w:rPr>
          <w:rFonts w:ascii="Times New Roman" w:hAnsi="Times New Roman" w:cs="Times New Roman"/>
          <w:sz w:val="28"/>
          <w:szCs w:val="28"/>
        </w:rPr>
        <w:t xml:space="preserve"> н 484А</w:t>
      </w:r>
      <w:r w:rsidR="0024319D" w:rsidRPr="0024319D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24319D" w:rsidRPr="0024319D">
        <w:rPr>
          <w:rFonts w:ascii="Times New Roman" w:hAnsi="Times New Roman" w:cs="Times New Roman"/>
          <w:sz w:val="28"/>
          <w:szCs w:val="28"/>
        </w:rPr>
        <w:t xml:space="preserve"> 07</w:t>
      </w:r>
    </w:p>
    <w:p w:rsidR="001B6A97" w:rsidRPr="001B6A97" w:rsidRDefault="00A621A1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Қосалқы бөлшектерді жеткізуші береді </w:t>
      </w:r>
    </w:p>
    <w:p w:rsidR="002C2164" w:rsidRPr="00435C4B" w:rsidRDefault="002C2164" w:rsidP="002C2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1.Замена задних стоек стабилизатора и втулок стабилизатора </w:t>
      </w:r>
    </w:p>
    <w:p w:rsidR="002C2164" w:rsidRDefault="002C2164" w:rsidP="002C2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Замена задних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сайлентблоков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балки</w:t>
      </w:r>
    </w:p>
    <w:p w:rsidR="002C2164" w:rsidRDefault="002C2164" w:rsidP="002C2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3.Замена задних отбойников амортизаторов</w:t>
      </w:r>
    </w:p>
    <w:p w:rsidR="002C2164" w:rsidRDefault="002C2164" w:rsidP="002C2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Замена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передних  тормозных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колодок </w:t>
      </w:r>
    </w:p>
    <w:p w:rsidR="002C2164" w:rsidRDefault="002C2164" w:rsidP="002C2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Замена масла в двигателе 5/30 -4л.</w:t>
      </w:r>
    </w:p>
    <w:p w:rsidR="002C2164" w:rsidRDefault="002C2164" w:rsidP="002C2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Замена фильтров (масляный, воздушный, салонный)</w:t>
      </w:r>
    </w:p>
    <w:p w:rsidR="002C2164" w:rsidRDefault="002C2164" w:rsidP="002C2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Замена патрубков ОЖ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отопителя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комплекте</w:t>
      </w:r>
    </w:p>
    <w:p w:rsidR="002C2164" w:rsidRDefault="002C2164" w:rsidP="002C2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Замена Антифриза в системе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отопителя</w:t>
      </w:r>
      <w:proofErr w:type="spellEnd"/>
    </w:p>
    <w:p w:rsidR="007E2FD9" w:rsidRPr="00CA1B7C" w:rsidRDefault="00CA1B7C" w:rsidP="002A546A">
      <w:pPr>
        <w:tabs>
          <w:tab w:val="left" w:pos="319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 w:rsidRPr="00CA1B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CA1B7C" w:rsidRPr="001B6A97" w:rsidRDefault="0024319D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Жұмыстарды жүргізу кезінде пайда болған қалдықтар істен шыққан қосалқы бөлшектер, сүзгі, май және т.б. түрінде жұмыс/қызмет өндірушісінде қалады, ол оларға өз қалауы бойынша билік етуге құқылы.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 құнына жеткізушінің барлық шығындарының құны кіреді.</w:t>
      </w: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50D4A" w:rsidRDefault="00550D4A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50D4A" w:rsidRPr="001F05A0" w:rsidRDefault="00550D4A" w:rsidP="00550D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550D4A" w:rsidRDefault="00550D4A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50D4A" w:rsidSect="009957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AC0" w:rsidRDefault="00117AC0" w:rsidP="00847A1D">
      <w:pPr>
        <w:spacing w:after="0" w:line="240" w:lineRule="auto"/>
      </w:pPr>
      <w:r>
        <w:separator/>
      </w:r>
    </w:p>
  </w:endnote>
  <w:endnote w:type="continuationSeparator" w:id="0">
    <w:p w:rsidR="00117AC0" w:rsidRDefault="00117AC0" w:rsidP="00847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AC0" w:rsidRDefault="00117AC0" w:rsidP="00847A1D">
      <w:pPr>
        <w:spacing w:after="0" w:line="240" w:lineRule="auto"/>
      </w:pPr>
      <w:r>
        <w:separator/>
      </w:r>
    </w:p>
  </w:footnote>
  <w:footnote w:type="continuationSeparator" w:id="0">
    <w:p w:rsidR="00117AC0" w:rsidRDefault="00117AC0" w:rsidP="00847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9AC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08DA32C2"/>
    <w:multiLevelType w:val="hybridMultilevel"/>
    <w:tmpl w:val="290ABFE0"/>
    <w:lvl w:ilvl="0" w:tplc="331640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E601C51"/>
    <w:multiLevelType w:val="hybridMultilevel"/>
    <w:tmpl w:val="015A5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F4FD3"/>
    <w:multiLevelType w:val="hybridMultilevel"/>
    <w:tmpl w:val="6DE426AE"/>
    <w:lvl w:ilvl="0" w:tplc="331640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CD13627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27BA4E81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33D36B11"/>
    <w:multiLevelType w:val="hybridMultilevel"/>
    <w:tmpl w:val="B630F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112E6"/>
    <w:multiLevelType w:val="hybridMultilevel"/>
    <w:tmpl w:val="5DC4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76F4C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638649E9"/>
    <w:multiLevelType w:val="hybridMultilevel"/>
    <w:tmpl w:val="78968022"/>
    <w:lvl w:ilvl="0" w:tplc="0DF4A2EC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6C350BA6"/>
    <w:multiLevelType w:val="hybridMultilevel"/>
    <w:tmpl w:val="28DC0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D4941"/>
    <w:multiLevelType w:val="hybridMultilevel"/>
    <w:tmpl w:val="FEF25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F46BC"/>
    <w:multiLevelType w:val="hybridMultilevel"/>
    <w:tmpl w:val="6DE426AE"/>
    <w:lvl w:ilvl="0" w:tplc="331640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6DE7726"/>
    <w:multiLevelType w:val="hybridMultilevel"/>
    <w:tmpl w:val="3C7A8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D13D3F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8"/>
  </w:num>
  <w:num w:numId="9">
    <w:abstractNumId w:val="4"/>
  </w:num>
  <w:num w:numId="10">
    <w:abstractNumId w:val="14"/>
  </w:num>
  <w:num w:numId="11">
    <w:abstractNumId w:val="1"/>
  </w:num>
  <w:num w:numId="12">
    <w:abstractNumId w:val="3"/>
  </w:num>
  <w:num w:numId="13">
    <w:abstractNumId w:val="1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EE"/>
    <w:rsid w:val="00011C7C"/>
    <w:rsid w:val="00016845"/>
    <w:rsid w:val="00020BDE"/>
    <w:rsid w:val="00031C2A"/>
    <w:rsid w:val="0003407A"/>
    <w:rsid w:val="00045E5A"/>
    <w:rsid w:val="00054CC8"/>
    <w:rsid w:val="000A0AD5"/>
    <w:rsid w:val="000B1A8A"/>
    <w:rsid w:val="000C3D8F"/>
    <w:rsid w:val="000D4592"/>
    <w:rsid w:val="000F28CD"/>
    <w:rsid w:val="000F44EC"/>
    <w:rsid w:val="00117AC0"/>
    <w:rsid w:val="00126E96"/>
    <w:rsid w:val="00153264"/>
    <w:rsid w:val="0016267E"/>
    <w:rsid w:val="001722FF"/>
    <w:rsid w:val="001A62F9"/>
    <w:rsid w:val="001B534D"/>
    <w:rsid w:val="001B6A97"/>
    <w:rsid w:val="001C1471"/>
    <w:rsid w:val="001D1CEB"/>
    <w:rsid w:val="001E0F1C"/>
    <w:rsid w:val="001E7B19"/>
    <w:rsid w:val="001F05A0"/>
    <w:rsid w:val="001F2026"/>
    <w:rsid w:val="001F3D4C"/>
    <w:rsid w:val="002052A2"/>
    <w:rsid w:val="002260FF"/>
    <w:rsid w:val="0023002F"/>
    <w:rsid w:val="002342BE"/>
    <w:rsid w:val="0024319D"/>
    <w:rsid w:val="0027468B"/>
    <w:rsid w:val="0027677F"/>
    <w:rsid w:val="00283378"/>
    <w:rsid w:val="00291930"/>
    <w:rsid w:val="002934EC"/>
    <w:rsid w:val="002A546A"/>
    <w:rsid w:val="002B1B07"/>
    <w:rsid w:val="002B7290"/>
    <w:rsid w:val="002C05FE"/>
    <w:rsid w:val="002C2164"/>
    <w:rsid w:val="002E4190"/>
    <w:rsid w:val="002F34D9"/>
    <w:rsid w:val="002F4F32"/>
    <w:rsid w:val="003118D4"/>
    <w:rsid w:val="00322A20"/>
    <w:rsid w:val="003605F3"/>
    <w:rsid w:val="00362F1B"/>
    <w:rsid w:val="003778C2"/>
    <w:rsid w:val="00382263"/>
    <w:rsid w:val="00395663"/>
    <w:rsid w:val="003A081D"/>
    <w:rsid w:val="003A771C"/>
    <w:rsid w:val="003B77E1"/>
    <w:rsid w:val="003C6504"/>
    <w:rsid w:val="003D37D5"/>
    <w:rsid w:val="003D6900"/>
    <w:rsid w:val="00404DA1"/>
    <w:rsid w:val="0040763E"/>
    <w:rsid w:val="004146CA"/>
    <w:rsid w:val="00414969"/>
    <w:rsid w:val="00415241"/>
    <w:rsid w:val="00420AB9"/>
    <w:rsid w:val="0043106F"/>
    <w:rsid w:val="0044490B"/>
    <w:rsid w:val="00454A50"/>
    <w:rsid w:val="00456F7C"/>
    <w:rsid w:val="00476F92"/>
    <w:rsid w:val="00477838"/>
    <w:rsid w:val="004845F2"/>
    <w:rsid w:val="0049196A"/>
    <w:rsid w:val="00496AB6"/>
    <w:rsid w:val="004A32A1"/>
    <w:rsid w:val="004B2C6D"/>
    <w:rsid w:val="004B57C2"/>
    <w:rsid w:val="004C084C"/>
    <w:rsid w:val="004C3C1D"/>
    <w:rsid w:val="004D317B"/>
    <w:rsid w:val="004D7A7B"/>
    <w:rsid w:val="004E0CA6"/>
    <w:rsid w:val="004E5EB7"/>
    <w:rsid w:val="004F5557"/>
    <w:rsid w:val="004F5C62"/>
    <w:rsid w:val="00505757"/>
    <w:rsid w:val="00505B35"/>
    <w:rsid w:val="00522A66"/>
    <w:rsid w:val="0052573A"/>
    <w:rsid w:val="00527A85"/>
    <w:rsid w:val="005348C5"/>
    <w:rsid w:val="00534B55"/>
    <w:rsid w:val="00550D4A"/>
    <w:rsid w:val="00557A0B"/>
    <w:rsid w:val="00557C30"/>
    <w:rsid w:val="00563974"/>
    <w:rsid w:val="00563A88"/>
    <w:rsid w:val="00566A21"/>
    <w:rsid w:val="0056788C"/>
    <w:rsid w:val="00573B00"/>
    <w:rsid w:val="00576873"/>
    <w:rsid w:val="00580317"/>
    <w:rsid w:val="00582CD7"/>
    <w:rsid w:val="0058665F"/>
    <w:rsid w:val="005879AE"/>
    <w:rsid w:val="0059284D"/>
    <w:rsid w:val="00594FAD"/>
    <w:rsid w:val="0059517E"/>
    <w:rsid w:val="00596957"/>
    <w:rsid w:val="005B2C0F"/>
    <w:rsid w:val="005B66CD"/>
    <w:rsid w:val="005C6EEA"/>
    <w:rsid w:val="005E29E4"/>
    <w:rsid w:val="005F596C"/>
    <w:rsid w:val="0062081A"/>
    <w:rsid w:val="00631E0A"/>
    <w:rsid w:val="00632282"/>
    <w:rsid w:val="00660128"/>
    <w:rsid w:val="006621FA"/>
    <w:rsid w:val="00667FF2"/>
    <w:rsid w:val="00670D9E"/>
    <w:rsid w:val="0068019D"/>
    <w:rsid w:val="006A5D06"/>
    <w:rsid w:val="006C035F"/>
    <w:rsid w:val="006C49D2"/>
    <w:rsid w:val="006E4633"/>
    <w:rsid w:val="006E633A"/>
    <w:rsid w:val="006E6A75"/>
    <w:rsid w:val="006F142F"/>
    <w:rsid w:val="00702084"/>
    <w:rsid w:val="00705B09"/>
    <w:rsid w:val="007100E6"/>
    <w:rsid w:val="00726886"/>
    <w:rsid w:val="007338EC"/>
    <w:rsid w:val="00737879"/>
    <w:rsid w:val="00740375"/>
    <w:rsid w:val="0074122E"/>
    <w:rsid w:val="00742D7D"/>
    <w:rsid w:val="007A213A"/>
    <w:rsid w:val="007A2707"/>
    <w:rsid w:val="007B17AA"/>
    <w:rsid w:val="007C11BE"/>
    <w:rsid w:val="007C5A5D"/>
    <w:rsid w:val="007C68B7"/>
    <w:rsid w:val="007D740D"/>
    <w:rsid w:val="007E2FD9"/>
    <w:rsid w:val="007F404F"/>
    <w:rsid w:val="007F6191"/>
    <w:rsid w:val="00811E47"/>
    <w:rsid w:val="008126B7"/>
    <w:rsid w:val="008262F2"/>
    <w:rsid w:val="008357A1"/>
    <w:rsid w:val="00842485"/>
    <w:rsid w:val="0084587C"/>
    <w:rsid w:val="00847A1D"/>
    <w:rsid w:val="008563CE"/>
    <w:rsid w:val="0085755B"/>
    <w:rsid w:val="00862576"/>
    <w:rsid w:val="00863388"/>
    <w:rsid w:val="00872815"/>
    <w:rsid w:val="00873D4A"/>
    <w:rsid w:val="008815C6"/>
    <w:rsid w:val="00882D3F"/>
    <w:rsid w:val="00883A08"/>
    <w:rsid w:val="008A26D8"/>
    <w:rsid w:val="008E5208"/>
    <w:rsid w:val="008E60BC"/>
    <w:rsid w:val="008E72F6"/>
    <w:rsid w:val="008F11DD"/>
    <w:rsid w:val="00902E6D"/>
    <w:rsid w:val="00903890"/>
    <w:rsid w:val="00904DFE"/>
    <w:rsid w:val="00915DDB"/>
    <w:rsid w:val="00922071"/>
    <w:rsid w:val="00935C7B"/>
    <w:rsid w:val="009443A8"/>
    <w:rsid w:val="009669D8"/>
    <w:rsid w:val="00966A98"/>
    <w:rsid w:val="0096745A"/>
    <w:rsid w:val="009728AB"/>
    <w:rsid w:val="009957A0"/>
    <w:rsid w:val="00996CD1"/>
    <w:rsid w:val="009A542D"/>
    <w:rsid w:val="009B0FAD"/>
    <w:rsid w:val="009B15B5"/>
    <w:rsid w:val="009B3658"/>
    <w:rsid w:val="009B7E8B"/>
    <w:rsid w:val="009E12D6"/>
    <w:rsid w:val="009F1173"/>
    <w:rsid w:val="00A2397D"/>
    <w:rsid w:val="00A316D9"/>
    <w:rsid w:val="00A42CB7"/>
    <w:rsid w:val="00A51EC5"/>
    <w:rsid w:val="00A54307"/>
    <w:rsid w:val="00A557C3"/>
    <w:rsid w:val="00A601B6"/>
    <w:rsid w:val="00A621A1"/>
    <w:rsid w:val="00A63E8B"/>
    <w:rsid w:val="00A67E25"/>
    <w:rsid w:val="00A77272"/>
    <w:rsid w:val="00A8576F"/>
    <w:rsid w:val="00A935BE"/>
    <w:rsid w:val="00AA12AE"/>
    <w:rsid w:val="00AB1AAA"/>
    <w:rsid w:val="00AB5C41"/>
    <w:rsid w:val="00AC097C"/>
    <w:rsid w:val="00AC2BEE"/>
    <w:rsid w:val="00AD08C3"/>
    <w:rsid w:val="00AD09C9"/>
    <w:rsid w:val="00AD68EB"/>
    <w:rsid w:val="00AE5F80"/>
    <w:rsid w:val="00AF4051"/>
    <w:rsid w:val="00B0331A"/>
    <w:rsid w:val="00B03D36"/>
    <w:rsid w:val="00B06699"/>
    <w:rsid w:val="00B27F09"/>
    <w:rsid w:val="00B40B36"/>
    <w:rsid w:val="00B53D37"/>
    <w:rsid w:val="00B70DB2"/>
    <w:rsid w:val="00B71E71"/>
    <w:rsid w:val="00B74217"/>
    <w:rsid w:val="00B81918"/>
    <w:rsid w:val="00B86C09"/>
    <w:rsid w:val="00B950AF"/>
    <w:rsid w:val="00BA0065"/>
    <w:rsid w:val="00BA12D6"/>
    <w:rsid w:val="00BA2FBF"/>
    <w:rsid w:val="00BA3F7E"/>
    <w:rsid w:val="00BB1DB8"/>
    <w:rsid w:val="00BB232B"/>
    <w:rsid w:val="00BB32BE"/>
    <w:rsid w:val="00BB348E"/>
    <w:rsid w:val="00BB7F16"/>
    <w:rsid w:val="00BC2997"/>
    <w:rsid w:val="00BF6F32"/>
    <w:rsid w:val="00C041A8"/>
    <w:rsid w:val="00C059FD"/>
    <w:rsid w:val="00C1155C"/>
    <w:rsid w:val="00C11EDB"/>
    <w:rsid w:val="00C22BB9"/>
    <w:rsid w:val="00C41119"/>
    <w:rsid w:val="00C463B2"/>
    <w:rsid w:val="00C52C61"/>
    <w:rsid w:val="00C631E6"/>
    <w:rsid w:val="00C66512"/>
    <w:rsid w:val="00C77FF0"/>
    <w:rsid w:val="00C85BE1"/>
    <w:rsid w:val="00C90FDB"/>
    <w:rsid w:val="00C94BC2"/>
    <w:rsid w:val="00CA1B7C"/>
    <w:rsid w:val="00CC6182"/>
    <w:rsid w:val="00CE43DE"/>
    <w:rsid w:val="00CF562C"/>
    <w:rsid w:val="00D051ED"/>
    <w:rsid w:val="00D1165F"/>
    <w:rsid w:val="00D339EC"/>
    <w:rsid w:val="00D35E5C"/>
    <w:rsid w:val="00D41334"/>
    <w:rsid w:val="00D4619F"/>
    <w:rsid w:val="00D529E5"/>
    <w:rsid w:val="00D6032E"/>
    <w:rsid w:val="00D6145B"/>
    <w:rsid w:val="00D66809"/>
    <w:rsid w:val="00D676D3"/>
    <w:rsid w:val="00D72616"/>
    <w:rsid w:val="00D74CC1"/>
    <w:rsid w:val="00D815D4"/>
    <w:rsid w:val="00D90581"/>
    <w:rsid w:val="00D97AD3"/>
    <w:rsid w:val="00DA4E86"/>
    <w:rsid w:val="00DB4CC3"/>
    <w:rsid w:val="00DB7C32"/>
    <w:rsid w:val="00DD3ED9"/>
    <w:rsid w:val="00DD46D2"/>
    <w:rsid w:val="00DD51D3"/>
    <w:rsid w:val="00DD534D"/>
    <w:rsid w:val="00DE0B34"/>
    <w:rsid w:val="00DE42E7"/>
    <w:rsid w:val="00DE6B07"/>
    <w:rsid w:val="00DF0B34"/>
    <w:rsid w:val="00DF2CA4"/>
    <w:rsid w:val="00DF53C4"/>
    <w:rsid w:val="00E01696"/>
    <w:rsid w:val="00E03D4D"/>
    <w:rsid w:val="00E07AA3"/>
    <w:rsid w:val="00E21E97"/>
    <w:rsid w:val="00E22FFD"/>
    <w:rsid w:val="00E240CC"/>
    <w:rsid w:val="00E331A7"/>
    <w:rsid w:val="00E3346C"/>
    <w:rsid w:val="00E36609"/>
    <w:rsid w:val="00E413C1"/>
    <w:rsid w:val="00E508A8"/>
    <w:rsid w:val="00E55E1B"/>
    <w:rsid w:val="00E70943"/>
    <w:rsid w:val="00E8367C"/>
    <w:rsid w:val="00E869AC"/>
    <w:rsid w:val="00E8758C"/>
    <w:rsid w:val="00E92F5F"/>
    <w:rsid w:val="00EB1AF3"/>
    <w:rsid w:val="00EB1EA9"/>
    <w:rsid w:val="00EB308D"/>
    <w:rsid w:val="00EB4FDA"/>
    <w:rsid w:val="00EC0413"/>
    <w:rsid w:val="00ED2AD7"/>
    <w:rsid w:val="00EE1923"/>
    <w:rsid w:val="00EE481E"/>
    <w:rsid w:val="00EF361A"/>
    <w:rsid w:val="00EF6F46"/>
    <w:rsid w:val="00EF6FC8"/>
    <w:rsid w:val="00F05015"/>
    <w:rsid w:val="00F05C67"/>
    <w:rsid w:val="00F14FDD"/>
    <w:rsid w:val="00F24877"/>
    <w:rsid w:val="00F343C7"/>
    <w:rsid w:val="00F40E3F"/>
    <w:rsid w:val="00F5378B"/>
    <w:rsid w:val="00F628D6"/>
    <w:rsid w:val="00F70344"/>
    <w:rsid w:val="00F83337"/>
    <w:rsid w:val="00F85874"/>
    <w:rsid w:val="00F94F06"/>
    <w:rsid w:val="00FB3F30"/>
    <w:rsid w:val="00FB48F3"/>
    <w:rsid w:val="00FC505C"/>
    <w:rsid w:val="00FC50F2"/>
    <w:rsid w:val="00FE0E8D"/>
    <w:rsid w:val="00FF2452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F43A6"/>
  <w15:docId w15:val="{0C658C11-40A7-48F0-9766-A1F7F9E1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726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726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7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D7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2616"/>
    <w:rPr>
      <w:color w:val="0000FF"/>
      <w:u w:val="single"/>
    </w:rPr>
  </w:style>
  <w:style w:type="table" w:styleId="a5">
    <w:name w:val="Table Grid"/>
    <w:basedOn w:val="a1"/>
    <w:uiPriority w:val="59"/>
    <w:rsid w:val="00D72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0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C6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92F5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4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47A1D"/>
  </w:style>
  <w:style w:type="paragraph" w:styleId="ab">
    <w:name w:val="footer"/>
    <w:basedOn w:val="a"/>
    <w:link w:val="ac"/>
    <w:uiPriority w:val="99"/>
    <w:unhideWhenUsed/>
    <w:rsid w:val="0084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47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9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9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9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2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6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8CB43-7D23-4DB9-B094-88CFA0D32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2026-06-08T04:45:00Z</cp:lastPrinted>
  <dcterms:created xsi:type="dcterms:W3CDTF">2026-10-16T10:08:00Z</dcterms:created>
  <dcterms:modified xsi:type="dcterms:W3CDTF">2026-10-16T10:10:00Z</dcterms:modified>
</cp:coreProperties>
</file>